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284"/>
        <w:gridCol w:w="2177"/>
        <w:gridCol w:w="391"/>
        <w:gridCol w:w="1284"/>
        <w:gridCol w:w="1284"/>
        <w:gridCol w:w="856"/>
        <w:gridCol w:w="1284"/>
        <w:gridCol w:w="1021"/>
        <w:gridCol w:w="49"/>
        <w:gridCol w:w="214"/>
      </w:tblGrid>
      <w:tr w:rsidR="00172B89">
        <w:trPr>
          <w:cantSplit/>
          <w:trHeight w:hRule="exact" w:val="1590"/>
        </w:trPr>
        <w:tc>
          <w:tcPr>
            <w:tcW w:w="100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89" w:rsidRDefault="00172B89">
            <w:pPr>
              <w:wordWrap w:val="0"/>
              <w:spacing w:line="16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  <w:bookmarkStart w:id="0" w:name="_GoBack"/>
            <w:bookmarkEnd w:id="0"/>
          </w:p>
          <w:p w:rsidR="00172B89" w:rsidRDefault="00172B89">
            <w:pPr>
              <w:wordWrap w:val="0"/>
              <w:spacing w:line="16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377FE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平成２</w:t>
            </w:r>
            <w:r w:rsidR="00AF24D0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７</w:t>
            </w:r>
            <w:r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年度　　事業計画</w:t>
            </w:r>
            <w:r w:rsidR="00172B89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書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lang w:eastAsia="zh-TW"/>
              </w:rPr>
            </w:pPr>
          </w:p>
          <w:p w:rsidR="00172B89" w:rsidRDefault="00377FE2">
            <w:pPr>
              <w:spacing w:line="238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平成2</w:t>
            </w:r>
            <w:r w:rsidR="00AF24D0">
              <w:rPr>
                <w:rFonts w:ascii="ＭＳ 明朝" w:eastAsia="ＭＳ 明朝" w:hAnsi="ＭＳ 明朝" w:hint="eastAsia"/>
                <w:spacing w:val="-1"/>
              </w:rPr>
              <w:t>7</w:t>
            </w:r>
            <w:r>
              <w:rPr>
                <w:rFonts w:ascii="ＭＳ 明朝" w:eastAsia="ＭＳ 明朝" w:hAnsi="ＭＳ 明朝" w:hint="eastAsia"/>
                <w:spacing w:val="-1"/>
              </w:rPr>
              <w:t>年4月1日から平成2</w:t>
            </w:r>
            <w:r w:rsidR="00AF24D0">
              <w:rPr>
                <w:rFonts w:ascii="ＭＳ 明朝" w:eastAsia="ＭＳ 明朝" w:hAnsi="ＭＳ 明朝" w:hint="eastAsia"/>
                <w:spacing w:val="-1"/>
              </w:rPr>
              <w:t>8</w:t>
            </w:r>
            <w:r>
              <w:rPr>
                <w:rFonts w:ascii="ＭＳ 明朝" w:eastAsia="ＭＳ 明朝" w:hAnsi="ＭＳ 明朝" w:hint="eastAsia"/>
                <w:spacing w:val="-1"/>
              </w:rPr>
              <w:t>年3月31</w:t>
            </w:r>
            <w:r w:rsidR="00172B89">
              <w:rPr>
                <w:rFonts w:ascii="ＭＳ 明朝" w:eastAsia="ＭＳ 明朝" w:hAnsi="ＭＳ 明朝" w:hint="eastAsia"/>
                <w:spacing w:val="-1"/>
              </w:rPr>
              <w:t>日まで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72B89">
        <w:trPr>
          <w:cantSplit/>
          <w:trHeight w:hRule="exact" w:val="360"/>
        </w:trPr>
        <w:tc>
          <w:tcPr>
            <w:tcW w:w="3675" w:type="dxa"/>
            <w:gridSpan w:val="3"/>
            <w:tcBorders>
              <w:lef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ind w:firstLine="3952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6120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:rsidR="00172B89" w:rsidRDefault="00172B89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特定非営利活動法人</w:t>
            </w:r>
            <w:r w:rsidR="00377FE2">
              <w:rPr>
                <w:rFonts w:ascii="ＭＳ 明朝" w:eastAsia="ＭＳ 明朝" w:hAnsi="ＭＳ 明朝" w:hint="eastAsia"/>
                <w:spacing w:val="-1"/>
              </w:rPr>
              <w:t>国際ボランティア学生協会</w:t>
            </w:r>
          </w:p>
        </w:tc>
        <w:tc>
          <w:tcPr>
            <w:tcW w:w="263" w:type="dxa"/>
            <w:gridSpan w:val="2"/>
            <w:tcBorders>
              <w:left w:val="nil"/>
              <w:right w:val="single" w:sz="4" w:space="0" w:color="auto"/>
            </w:tcBorders>
          </w:tcPr>
          <w:p w:rsidR="00172B89" w:rsidRDefault="00172B89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72B89">
        <w:trPr>
          <w:cantSplit/>
          <w:trHeight w:hRule="exact" w:val="2149"/>
        </w:trPr>
        <w:tc>
          <w:tcPr>
            <w:tcW w:w="1005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0"/>
              </w:rPr>
            </w:pPr>
          </w:p>
          <w:p w:rsidR="009067D2" w:rsidRDefault="00172B89" w:rsidP="009067D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１　事業実施の方針</w:t>
            </w:r>
          </w:p>
          <w:p w:rsidR="00172B89" w:rsidRPr="00AF24D0" w:rsidRDefault="00AF24D0" w:rsidP="00AF24D0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各クラブにおいて地域に根差した防災・環境美化活動を進める</w:t>
            </w:r>
            <w:r w:rsidR="009067D2" w:rsidRPr="00AF24D0">
              <w:rPr>
                <w:rFonts w:ascii="ＭＳ 明朝" w:eastAsia="ＭＳ 明朝" w:hAnsi="ＭＳ 明朝" w:hint="eastAsia"/>
                <w:spacing w:val="-1"/>
              </w:rPr>
              <w:t>。</w:t>
            </w:r>
          </w:p>
          <w:p w:rsidR="009067D2" w:rsidRDefault="00090019" w:rsidP="009067D2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研修プログラムの内容を充実させるとともに、体系化し社会人基礎力を身に付けた人材を育成、社会に輩出する。</w:t>
            </w:r>
          </w:p>
          <w:p w:rsidR="00AF24D0" w:rsidRPr="009067D2" w:rsidRDefault="00AF24D0" w:rsidP="009067D2">
            <w:pPr>
              <w:numPr>
                <w:ilvl w:val="0"/>
                <w:numId w:val="1"/>
              </w:num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今後の事業・組織拡大に向けて、過去の事業や組織運営をレビューする。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２　事業の実施に関する事項</w:t>
            </w:r>
          </w:p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（１）特定非営利活動に係る事業</w:t>
            </w:r>
          </w:p>
        </w:tc>
      </w:tr>
      <w:tr w:rsidR="00172B89">
        <w:trPr>
          <w:cantSplit/>
          <w:trHeight w:hRule="exact" w:val="119"/>
        </w:trPr>
        <w:tc>
          <w:tcPr>
            <w:tcW w:w="214" w:type="dxa"/>
            <w:vMerge w:val="restart"/>
            <w:tcBorders>
              <w:lef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630" w:type="dxa"/>
            <w:gridSpan w:val="9"/>
            <w:tcBorders>
              <w:bottom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14" w:type="dxa"/>
            <w:vMerge w:val="restart"/>
            <w:tcBorders>
              <w:righ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172B89" w:rsidTr="007C3EC9">
        <w:trPr>
          <w:cantSplit/>
          <w:trHeight w:hRule="exact" w:val="95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9" w:rsidRDefault="00172B8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事業名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9" w:rsidRDefault="00172B8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9" w:rsidRDefault="00172B8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実　施</w:t>
            </w:r>
          </w:p>
          <w:p w:rsidR="00172B89" w:rsidRDefault="00172B8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　定</w:t>
            </w:r>
          </w:p>
          <w:p w:rsidR="00172B89" w:rsidRDefault="00172B8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日　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9" w:rsidRDefault="00172B8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実　施</w:t>
            </w:r>
          </w:p>
          <w:p w:rsidR="00172B89" w:rsidRDefault="00172B8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　定</w:t>
            </w:r>
          </w:p>
          <w:p w:rsidR="00172B89" w:rsidRDefault="00172B8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9" w:rsidRDefault="00172B8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従事者</w:t>
            </w:r>
          </w:p>
          <w:p w:rsidR="00172B89" w:rsidRDefault="00172B8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の予定</w:t>
            </w:r>
          </w:p>
          <w:p w:rsidR="00172B89" w:rsidRDefault="00172B8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9" w:rsidRDefault="00172B89" w:rsidP="007C3EC9">
            <w:pPr>
              <w:wordWrap w:val="0"/>
              <w:spacing w:before="119"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受益対象者</w:t>
            </w:r>
          </w:p>
          <w:p w:rsidR="00172B89" w:rsidRDefault="00172B8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の範囲及び</w:t>
            </w:r>
          </w:p>
          <w:p w:rsidR="00172B89" w:rsidRDefault="00172B89" w:rsidP="007C3EC9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35"/>
                <w:kern w:val="0"/>
              </w:rPr>
              <w:t>予定人</w: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DE6" w:rsidRDefault="00954DE6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事業費の</w:t>
            </w:r>
          </w:p>
          <w:p w:rsidR="00172B89" w:rsidRDefault="00954DE6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予定</w:t>
            </w:r>
            <w:r w:rsidR="00172B89">
              <w:rPr>
                <w:rFonts w:ascii="ＭＳ 明朝" w:eastAsia="ＭＳ 明朝" w:hAnsi="ＭＳ 明朝" w:hint="eastAsia"/>
                <w:spacing w:val="-1"/>
              </w:rPr>
              <w:t>額</w:t>
            </w:r>
          </w:p>
          <w:p w:rsidR="00172B89" w:rsidRDefault="00172B89" w:rsidP="007C3EC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（千円）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B89" w:rsidRDefault="00172B89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5D0852" w:rsidRPr="00377FE2" w:rsidTr="005D0852">
        <w:trPr>
          <w:cantSplit/>
          <w:trHeight w:val="21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377FE2">
              <w:rPr>
                <w:rFonts w:ascii="ＭＳ 明朝" w:hAnsi="ＭＳ 明朝" w:hint="eastAsia"/>
                <w:sz w:val="16"/>
                <w:szCs w:val="16"/>
              </w:rPr>
              <w:t>国外における初等教育支援や環境保全のための事業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カンボジア教育支援活動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平成27年8月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9067D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カンボジア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377FE2" w:rsidRDefault="002E4648" w:rsidP="004B597D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34,500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AF24D0" w:rsidRPr="00377FE2" w:rsidTr="009067D2">
        <w:trPr>
          <w:cantSplit/>
          <w:trHeight w:hRule="exact" w:val="28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AF24D0" w:rsidRDefault="00AF24D0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F24D0" w:rsidRPr="00377FE2" w:rsidRDefault="00AF24D0" w:rsidP="00AF24D0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D0" w:rsidRDefault="00AF24D0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インド住宅建設活動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D0" w:rsidRPr="00377FE2" w:rsidRDefault="00AF24D0" w:rsidP="007C776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</w:t>
            </w:r>
            <w:r w:rsidR="007C7762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D0" w:rsidRPr="00377FE2" w:rsidRDefault="00AF24D0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インド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D0" w:rsidRPr="00377FE2" w:rsidRDefault="00AF24D0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4D0" w:rsidRPr="00377FE2" w:rsidRDefault="00AF24D0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4D0" w:rsidRDefault="00AF24D0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D0" w:rsidRPr="00377FE2" w:rsidRDefault="00AF24D0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B26C5B" w:rsidRPr="00377FE2" w:rsidTr="009C5C3C">
        <w:trPr>
          <w:cantSplit/>
          <w:trHeight w:hRule="exact" w:val="29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B26C5B" w:rsidRDefault="00B26C5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B26C5B" w:rsidRPr="00377FE2" w:rsidRDefault="00B26C5B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5B" w:rsidRDefault="00B26C5B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中国植林活動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5B" w:rsidRPr="00377FE2" w:rsidRDefault="00B26C5B" w:rsidP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 w:rsidR="007C7762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28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</w:t>
            </w:r>
            <w:r w:rsidR="00AF24D0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5B" w:rsidRPr="00377FE2" w:rsidRDefault="00B26C5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中国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5B" w:rsidRPr="00377FE2" w:rsidRDefault="00AF24D0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</w:t>
            </w:r>
            <w:r w:rsidR="00B26C5B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5B" w:rsidRPr="00377FE2" w:rsidRDefault="00B26C5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5B" w:rsidRPr="00377FE2" w:rsidRDefault="00B26C5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5B" w:rsidRPr="00377FE2" w:rsidRDefault="00B26C5B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5D0852">
        <w:trPr>
          <w:cantSplit/>
          <w:trHeight w:val="23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377FE2" w:rsidRDefault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852" w:rsidRDefault="005D0852" w:rsidP="00377FE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フィリピン防災・環境美化活動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 w:rsidR="007C7762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28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月3月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フィリピン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5D0852">
        <w:trPr>
          <w:cantSplit/>
          <w:trHeight w:hRule="exact" w:val="30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hAnsi="ＭＳ 明朝" w:hint="eastAsia"/>
                <w:sz w:val="16"/>
                <w:szCs w:val="16"/>
              </w:rPr>
              <w:t>国内における災害救援・環境保護・地域活性化などの事業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長野県信濃町</w:t>
            </w:r>
            <w:r w:rsidRPr="005D0852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森林整備活動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平成27年8月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長野県信濃町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377FE2" w:rsidRDefault="002E4648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81,000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5D0852">
        <w:trPr>
          <w:cantSplit/>
          <w:trHeight w:hRule="exact" w:val="230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京都府宮津市阿蘇海清掃活動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平成27年8月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京都府宮津市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5D0852">
        <w:trPr>
          <w:cantSplit/>
          <w:trHeight w:hRule="exact" w:val="30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東京都利島村活性化活動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平成27年8月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東京都利島村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5D0852">
        <w:trPr>
          <w:cantSplit/>
          <w:trHeight w:val="29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千葉県九十九里浜清掃活動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平成27年9月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千葉県九十九里浜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400名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5D0852">
        <w:trPr>
          <w:cantSplit/>
          <w:trHeight w:val="25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福岡県星野村活性化活動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平成28年2月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福岡県星野村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AF24D0">
        <w:trPr>
          <w:cantSplit/>
          <w:trHeight w:hRule="exact" w:val="26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竹林整備</w:t>
            </w: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</w:t>
            </w:r>
          </w:p>
          <w:p w:rsidR="005D0852" w:rsidRPr="005A752B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神奈川県横浜市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217305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300</w:t>
            </w:r>
            <w:r w:rsidR="005D0852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C362D6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施設利用者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5D0852">
        <w:trPr>
          <w:cantSplit/>
          <w:trHeight w:val="29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オオバナミズキンバイ除去活動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滋賀県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1,000名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9C5C3C">
        <w:trPr>
          <w:cantSplit/>
          <w:trHeight w:hRule="exact" w:val="26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新潟県関川村活性化活動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新潟県関川村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E64850">
        <w:trPr>
          <w:cantSplit/>
          <w:trHeight w:hRule="exact" w:val="46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新潟県長岡市栃尾地区ふるさとづくり活動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新潟県長岡市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5D0852">
        <w:trPr>
          <w:cantSplit/>
          <w:trHeight w:val="29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新潟県十日町市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新潟県十日町市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5D0852">
        <w:trPr>
          <w:cantSplit/>
          <w:trHeight w:val="27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三重県熊野市活性化活動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三重県熊野市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AF24D0">
        <w:trPr>
          <w:cantSplit/>
          <w:trHeight w:hRule="exact" w:val="321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静岡県西伊豆町活性化活動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静岡県西伊豆町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5D0852">
        <w:trPr>
          <w:cantSplit/>
          <w:trHeight w:hRule="exact" w:val="31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子ども向け教育支援事業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京都府京田辺市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小・中学生約20名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6247AE">
        <w:trPr>
          <w:cantSplit/>
          <w:trHeight w:val="25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留学生との交流会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2E4648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留学生約150名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6247AE">
        <w:trPr>
          <w:cantSplit/>
          <w:trHeight w:hRule="exact" w:val="22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377FE2">
              <w:rPr>
                <w:rFonts w:ascii="ＭＳ 明朝" w:hAnsi="ＭＳ 明朝" w:hint="eastAsia"/>
                <w:sz w:val="16"/>
                <w:szCs w:val="16"/>
              </w:rPr>
              <w:t>各種研修・講習会の開催事業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危機対応講習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大学生約3,000名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9C5C3C" w:rsidRDefault="002E4648" w:rsidP="005D085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23,000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9067D2">
        <w:trPr>
          <w:cantSplit/>
          <w:trHeight w:hRule="exact" w:val="27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社会理解講習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大学生約3,000名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9C5C3C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6247AE">
        <w:trPr>
          <w:cantSplit/>
          <w:trHeight w:hRule="exact" w:val="277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総合的コミュニケーション講習</w:t>
            </w:r>
          </w:p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大学生約3,000名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9C5C3C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AE370B">
        <w:trPr>
          <w:cantSplit/>
          <w:trHeight w:hRule="exact" w:val="265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各大学クラブに対するサポート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大学生約3,000名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9C5C3C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9C5C3C">
        <w:trPr>
          <w:cantSplit/>
          <w:trHeight w:hRule="exact" w:val="28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合宿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適宜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全国各地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100名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大学生約2,000名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2" w:rsidRPr="009C5C3C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6247AE">
        <w:trPr>
          <w:cantSplit/>
          <w:trHeight w:hRule="exact" w:val="288"/>
        </w:trPr>
        <w:tc>
          <w:tcPr>
            <w:tcW w:w="214" w:type="dxa"/>
            <w:vMerge/>
            <w:tcBorders>
              <w:left w:val="single" w:sz="4" w:space="0" w:color="auto"/>
              <w:bottom w:val="nil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377FE2">
              <w:rPr>
                <w:rFonts w:ascii="ＭＳ 明朝" w:hAnsi="ＭＳ 明朝" w:hint="eastAsia"/>
                <w:sz w:val="16"/>
                <w:szCs w:val="16"/>
              </w:rPr>
              <w:t>情報発信・提言事業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公式ホームページ運営</w:t>
            </w:r>
          </w:p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不特定多数の市民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9C5C3C" w:rsidRDefault="002E4648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7,000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6247AE">
        <w:trPr>
          <w:cantSplit/>
          <w:trHeight w:hRule="exact" w:val="293"/>
        </w:trPr>
        <w:tc>
          <w:tcPr>
            <w:tcW w:w="214" w:type="dxa"/>
            <w:vMerge/>
            <w:tcBorders>
              <w:left w:val="single" w:sz="4" w:space="0" w:color="auto"/>
              <w:bottom w:val="nil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広報誌「WE DO MORE」発行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平成27年5月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15名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会員・関係者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9C5C3C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2E4648">
        <w:trPr>
          <w:cantSplit/>
          <w:trHeight w:hRule="exact" w:val="339"/>
        </w:trPr>
        <w:tc>
          <w:tcPr>
            <w:tcW w:w="214" w:type="dxa"/>
            <w:vMerge/>
            <w:tcBorders>
              <w:left w:val="single" w:sz="4" w:space="0" w:color="auto"/>
              <w:bottom w:val="nil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活動報告会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平成27年5月、6月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東京都・大阪府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大学生約2,000名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9C5C3C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9C5C3C">
        <w:trPr>
          <w:cantSplit/>
          <w:trHeight w:hRule="exact" w:val="274"/>
        </w:trPr>
        <w:tc>
          <w:tcPr>
            <w:tcW w:w="214" w:type="dxa"/>
            <w:vMerge/>
            <w:tcBorders>
              <w:left w:val="single" w:sz="4" w:space="0" w:color="auto"/>
              <w:bottom w:val="nil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年次報告書発行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</w:t>
            </w:r>
            <w:r w:rsidR="007C7762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27</w:t>
            </w: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年6月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3名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不特定多数の市民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9C5C3C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5D0852">
        <w:trPr>
          <w:cantSplit/>
          <w:trHeight w:val="400"/>
        </w:trPr>
        <w:tc>
          <w:tcPr>
            <w:tcW w:w="214" w:type="dxa"/>
            <w:vMerge/>
            <w:tcBorders>
              <w:left w:val="single" w:sz="4" w:space="0" w:color="auto"/>
              <w:bottom w:val="nil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コミュニティFM向け防災ラジオ番組放送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事務所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不特定多数の市民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9C5C3C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2E4648">
        <w:trPr>
          <w:cantSplit/>
          <w:trHeight w:hRule="exact" w:val="308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hAnsi="ＭＳ 明朝" w:hint="eastAsia"/>
                <w:sz w:val="16"/>
                <w:szCs w:val="16"/>
              </w:rPr>
              <w:t>その他、本会の目的を達成するために必要な事業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世田谷区市民活動支援コーナー運営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通年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東京都世田谷区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利用者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9C5C3C" w:rsidRDefault="002E4648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7,000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6247AE">
        <w:trPr>
          <w:cantSplit/>
          <w:trHeight w:hRule="exact" w:val="293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color w:val="000000"/>
                <w:sz w:val="16"/>
                <w:szCs w:val="16"/>
              </w:rPr>
            </w:pPr>
            <w:r w:rsidRPr="008A6CB1">
              <w:rPr>
                <w:rFonts w:hint="eastAsia"/>
                <w:color w:val="000000"/>
                <w:sz w:val="16"/>
                <w:szCs w:val="16"/>
              </w:rPr>
              <w:t>世田谷区子育てワークショップ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活動地域の住民</w:t>
            </w: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52" w:rsidRPr="009C5C3C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9C5C3C">
        <w:trPr>
          <w:cantSplit/>
          <w:trHeight w:hRule="exact" w:val="542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hint="eastAsia"/>
                <w:color w:val="000000"/>
                <w:sz w:val="16"/>
                <w:szCs w:val="16"/>
              </w:rPr>
              <w:t>小田原ツーデーマーチライフセービング活動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平成27年11月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神奈川県小田原市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20名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ツーデーマーチ参加者約10,000名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 w:rsidRPr="00377FE2" w:rsidTr="009C5C3C">
        <w:trPr>
          <w:cantSplit/>
          <w:trHeight w:val="29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852" w:rsidRPr="008A6CB1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 w:rsidRPr="008A6CB1"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遺骨収集事業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随時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東京都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5名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"/>
                <w:sz w:val="16"/>
                <w:szCs w:val="16"/>
              </w:rPr>
              <w:t>戦没者遺族</w:t>
            </w: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52" w:rsidRPr="00377FE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  <w:sz w:val="16"/>
                <w:szCs w:val="16"/>
              </w:rPr>
            </w:pPr>
          </w:p>
        </w:tc>
      </w:tr>
      <w:tr w:rsidR="005D0852">
        <w:trPr>
          <w:cantSplit/>
          <w:trHeight w:hRule="exact" w:val="11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630" w:type="dxa"/>
            <w:gridSpan w:val="9"/>
            <w:tcBorders>
              <w:top w:val="single" w:sz="4" w:space="0" w:color="auto"/>
            </w:tcBorders>
          </w:tcPr>
          <w:p w:rsidR="005D0852" w:rsidRDefault="005D0852" w:rsidP="005D0852">
            <w:pPr>
              <w:wordWrap w:val="0"/>
              <w:spacing w:before="119"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14" w:type="dxa"/>
            <w:vMerge/>
            <w:tcBorders>
              <w:left w:val="nil"/>
              <w:righ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5D0852" w:rsidTr="00B21BFF">
        <w:trPr>
          <w:cantSplit/>
          <w:trHeight w:val="443"/>
        </w:trPr>
        <w:tc>
          <w:tcPr>
            <w:tcW w:w="100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2" w:rsidRDefault="005D0852" w:rsidP="005D0852">
            <w:pPr>
              <w:wordWrap w:val="0"/>
              <w:spacing w:line="238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0D1DBE" w:rsidRDefault="000D1DBE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p w:rsidR="000D1DBE" w:rsidRDefault="000D1DBE">
      <w:pPr>
        <w:kinsoku w:val="0"/>
        <w:wordWrap w:val="0"/>
        <w:overflowPunct w:val="0"/>
        <w:spacing w:line="238" w:lineRule="exact"/>
        <w:rPr>
          <w:rFonts w:ascii="ＭＳ 明朝" w:eastAsia="ＭＳ 明朝" w:hAnsi="ＭＳ 明朝"/>
        </w:rPr>
      </w:pPr>
    </w:p>
    <w:sectPr w:rsidR="000D1DBE" w:rsidSect="00610FA5">
      <w:type w:val="nextColumn"/>
      <w:pgSz w:w="11905" w:h="16837" w:code="9"/>
      <w:pgMar w:top="680" w:right="851" w:bottom="567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46" w:rsidRDefault="00906D46" w:rsidP="00377FE2">
      <w:pPr>
        <w:spacing w:line="240" w:lineRule="auto"/>
      </w:pPr>
      <w:r>
        <w:separator/>
      </w:r>
    </w:p>
  </w:endnote>
  <w:endnote w:type="continuationSeparator" w:id="0">
    <w:p w:rsidR="00906D46" w:rsidRDefault="00906D46" w:rsidP="00377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46" w:rsidRDefault="00906D46" w:rsidP="00377FE2">
      <w:pPr>
        <w:spacing w:line="240" w:lineRule="auto"/>
      </w:pPr>
      <w:r>
        <w:separator/>
      </w:r>
    </w:p>
  </w:footnote>
  <w:footnote w:type="continuationSeparator" w:id="0">
    <w:p w:rsidR="00906D46" w:rsidRDefault="00906D46" w:rsidP="00377F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57E78"/>
    <w:multiLevelType w:val="hybridMultilevel"/>
    <w:tmpl w:val="3E0A5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6"/>
    <w:rsid w:val="000429B0"/>
    <w:rsid w:val="000849BE"/>
    <w:rsid w:val="00090019"/>
    <w:rsid w:val="000D01B7"/>
    <w:rsid w:val="000D1DBE"/>
    <w:rsid w:val="00147C3D"/>
    <w:rsid w:val="00172B89"/>
    <w:rsid w:val="0017302C"/>
    <w:rsid w:val="00187C7B"/>
    <w:rsid w:val="001D6DF0"/>
    <w:rsid w:val="001E00A7"/>
    <w:rsid w:val="001F6348"/>
    <w:rsid w:val="001F6E8D"/>
    <w:rsid w:val="00217305"/>
    <w:rsid w:val="00270910"/>
    <w:rsid w:val="002E4648"/>
    <w:rsid w:val="002E6CF7"/>
    <w:rsid w:val="002F20B9"/>
    <w:rsid w:val="0035583E"/>
    <w:rsid w:val="00377FE2"/>
    <w:rsid w:val="00392BFA"/>
    <w:rsid w:val="004008BB"/>
    <w:rsid w:val="00405C79"/>
    <w:rsid w:val="00435993"/>
    <w:rsid w:val="00442BE9"/>
    <w:rsid w:val="004B597D"/>
    <w:rsid w:val="005025BD"/>
    <w:rsid w:val="00544218"/>
    <w:rsid w:val="005A752B"/>
    <w:rsid w:val="005D0852"/>
    <w:rsid w:val="005D65F9"/>
    <w:rsid w:val="00610FA5"/>
    <w:rsid w:val="006247AE"/>
    <w:rsid w:val="00680EC2"/>
    <w:rsid w:val="00764947"/>
    <w:rsid w:val="00772F5D"/>
    <w:rsid w:val="0079169C"/>
    <w:rsid w:val="007C3EC9"/>
    <w:rsid w:val="007C7762"/>
    <w:rsid w:val="007F080D"/>
    <w:rsid w:val="008222D7"/>
    <w:rsid w:val="00846FD2"/>
    <w:rsid w:val="008A6CB1"/>
    <w:rsid w:val="009067D2"/>
    <w:rsid w:val="00906D46"/>
    <w:rsid w:val="00954DE6"/>
    <w:rsid w:val="00991C8F"/>
    <w:rsid w:val="009C5C3C"/>
    <w:rsid w:val="009E233C"/>
    <w:rsid w:val="00A44121"/>
    <w:rsid w:val="00A54DE1"/>
    <w:rsid w:val="00AB39EA"/>
    <w:rsid w:val="00AE370B"/>
    <w:rsid w:val="00AF24D0"/>
    <w:rsid w:val="00B13033"/>
    <w:rsid w:val="00B21BFF"/>
    <w:rsid w:val="00B26C5B"/>
    <w:rsid w:val="00BF639E"/>
    <w:rsid w:val="00C10AE2"/>
    <w:rsid w:val="00C362D6"/>
    <w:rsid w:val="00CE06AB"/>
    <w:rsid w:val="00D2538E"/>
    <w:rsid w:val="00D457C1"/>
    <w:rsid w:val="00D662A1"/>
    <w:rsid w:val="00D72D41"/>
    <w:rsid w:val="00D875F6"/>
    <w:rsid w:val="00DB2A71"/>
    <w:rsid w:val="00DC3C36"/>
    <w:rsid w:val="00E20130"/>
    <w:rsid w:val="00E32791"/>
    <w:rsid w:val="00E44F91"/>
    <w:rsid w:val="00E51911"/>
    <w:rsid w:val="00E64850"/>
    <w:rsid w:val="00E757C0"/>
    <w:rsid w:val="00ED1D2C"/>
    <w:rsid w:val="00EE485D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2221A-8F75-4D24-A784-71C3F84D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FE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377FE2"/>
    <w:rPr>
      <w:spacing w:val="2"/>
      <w:kern w:val="2"/>
      <w:sz w:val="21"/>
    </w:rPr>
  </w:style>
  <w:style w:type="paragraph" w:styleId="a6">
    <w:name w:val="footer"/>
    <w:basedOn w:val="a"/>
    <w:link w:val="a7"/>
    <w:rsid w:val="00377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7FE2"/>
    <w:rPr>
      <w:spacing w:val="2"/>
      <w:kern w:val="2"/>
      <w:sz w:val="21"/>
    </w:rPr>
  </w:style>
  <w:style w:type="paragraph" w:styleId="a8">
    <w:name w:val="Balloon Text"/>
    <w:basedOn w:val="a"/>
    <w:link w:val="a9"/>
    <w:rsid w:val="00610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10FA5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477A76915FF64FAB90401A33CB762D" ma:contentTypeVersion="" ma:contentTypeDescription="新しいドキュメントを作成します。" ma:contentTypeScope="" ma:versionID="8cc80b2164fe5bb96a48be58845e4f89">
  <xsd:schema xmlns:xsd="http://www.w3.org/2001/XMLSchema" xmlns:xs="http://www.w3.org/2001/XMLSchema" xmlns:p="http://schemas.microsoft.com/office/2006/metadata/properties" xmlns:ns2="56925cc9-1fec-4b2c-a462-93ab70a717d9" xmlns:ns3="9d78e3cc-b029-41e3-8d3f-3e573687bf56" xmlns:ns4="3e803430-0445-4f39-8763-4f95ab8c0f37" targetNamespace="http://schemas.microsoft.com/office/2006/metadata/properties" ma:root="true" ma:fieldsID="2920036facc8a3618e8b0e5fbb6f9e71" ns2:_="" ns3:_="" ns4:_="">
    <xsd:import namespace="56925cc9-1fec-4b2c-a462-93ab70a717d9"/>
    <xsd:import namespace="9d78e3cc-b029-41e3-8d3f-3e573687bf56"/>
    <xsd:import namespace="3e803430-0445-4f39-8763-4f95ab8c0f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25cc9-1fec-4b2c-a462-93ab70a71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8e3cc-b029-41e3-8d3f-3e573687bf5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03430-0445-4f39-8763-4f95ab8c0f3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FAA09-A254-4ED6-917A-17488F19DE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04CB25-E7A4-408D-83F7-7689A97B6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BABB3-530E-4BB2-9559-BAEF301F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25cc9-1fec-4b2c-a462-93ab70a717d9"/>
    <ds:schemaRef ds:uri="9d78e3cc-b029-41e3-8d3f-3e573687bf56"/>
    <ds:schemaRef ds:uri="3e803430-0445-4f39-8763-4f95ab8c0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書式１２　事業計画書＿</vt:lpstr>
      <vt:lpstr>書式１２　事業計画書＿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書式１２　事業計画書＿</dc:title>
  <dc:subject/>
  <dc:creator>Windows ユーザー</dc:creator>
  <cp:keywords/>
  <cp:lastModifiedBy>伊藤章</cp:lastModifiedBy>
  <cp:revision>11</cp:revision>
  <cp:lastPrinted>2015-06-02T13:37:00Z</cp:lastPrinted>
  <dcterms:created xsi:type="dcterms:W3CDTF">2015-05-12T08:41:00Z</dcterms:created>
  <dcterms:modified xsi:type="dcterms:W3CDTF">2015-06-02T15:22:00Z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