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E01" w:rsidRDefault="00551E89">
      <w:r>
        <w:rPr>
          <w:noProof/>
        </w:rPr>
        <w:pict>
          <v:roundrect id="_x0000_s1026" style="position:absolute;left:0;text-align:left;margin-left:4.2pt;margin-top:-8.4pt;width:243.6pt;height:43.8pt;z-index:251654656;mso-wrap-style:none" arcsize="10923f">
            <v:textbox style="mso-fit-shape-to-text:t" inset="5.85pt,.7pt,5.85pt,.7pt">
              <w:txbxContent>
                <w:p w:rsidR="00E51E01" w:rsidRPr="00DD2502" w:rsidRDefault="00551E89">
                  <w:pPr>
                    <w:rPr>
                      <w:shd w:val="clear" w:color="auto" w:fill="0070C0"/>
                    </w:rPr>
                  </w:pPr>
                  <w:r>
                    <w:rPr>
                      <w:highlight w:val="darkGreen"/>
                      <w:shd w:val="clear" w:color="auto" w:fill="0070C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26.5pt;height:27pt" fillcolor="white [3212]">
                        <v:shadow color="#868686"/>
                        <v:textpath style="font-family:&quot;ＭＳ Ｐゴシック&quot;;font-size:24pt;v-text-reverse:t;v-text-kern:t" trim="t" fitpath="t" string="デイサービスで過ごす１日"/>
                      </v:shape>
                    </w:pict>
                  </w:r>
                </w:p>
              </w:txbxContent>
            </v:textbox>
          </v:roundrect>
        </w:pict>
      </w:r>
    </w:p>
    <w:p w:rsidR="00E51E01" w:rsidRDefault="00551E8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0pt;margin-top:5.4pt;width:200.2pt;height:139.95pt;z-index:251655680;mso-wrap-style:none" stroked="f">
            <v:textbox style="mso-fit-shape-to-text:t">
              <w:txbxContent>
                <w:p w:rsidR="00E51E01" w:rsidRDefault="00551E89"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8" type="#_x0000_t75" style="width:182.25pt;height:102pt">
                        <v:imagedata r:id="rId6" o:title="IMGP1166"/>
                      </v:shape>
                    </w:pict>
                  </w:r>
                </w:p>
              </w:txbxContent>
            </v:textbox>
          </v:shape>
        </w:pict>
      </w:r>
    </w:p>
    <w:p w:rsidR="00E51E01" w:rsidRDefault="00551E89"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left:0;text-align:left;margin-left:16.5pt;margin-top:6.65pt;width:203.7pt;height:23.1pt;z-index:251657728" coordsize="25530,23779" adj="-6585224,379429,3930" path="wr-17670,,25530,43200,,360,25420,23779nfewr-17670,,25530,43200,,360,25420,23779l3930,21600nsxe" strokecolor="yellow" strokeweight="4.5pt">
            <v:path o:connectlocs="0,360;25420,23779;3930,21600"/>
            <v:textbox inset="5.85pt,.7pt,5.85pt,.7pt"/>
          </v:shape>
        </w:pict>
      </w: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-3.3pt;margin-top:6.6pt;width:66pt;height:49.05pt;z-index:251648512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>
                    <w:rPr>
                      <w:shd w:val="clear" w:color="auto" w:fill="FABF8F"/>
                    </w:rPr>
                    <w:t>8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>
                    <w:rPr>
                      <w:shd w:val="clear" w:color="auto" w:fill="FABF8F"/>
                    </w:rPr>
                    <w:t>45</w:t>
                  </w:r>
                  <w:r>
                    <w:rPr>
                      <w:rFonts w:hint="eastAsia"/>
                      <w:shd w:val="clear" w:color="auto" w:fill="FABF8F"/>
                    </w:rPr>
                    <w:t>～</w:t>
                  </w:r>
                  <w:r>
                    <w:rPr>
                      <w:shd w:val="clear" w:color="auto" w:fill="FABF8F"/>
                    </w:rPr>
                    <w:t>9</w:t>
                  </w:r>
                  <w:r>
                    <w:rPr>
                      <w:rFonts w:hint="eastAsia"/>
                      <w:shd w:val="clear" w:color="auto" w:fill="FABF8F"/>
                    </w:rPr>
                    <w:t>：</w:t>
                  </w:r>
                  <w:r>
                    <w:rPr>
                      <w:shd w:val="clear" w:color="auto" w:fill="FABF8F"/>
                    </w:rPr>
                    <w:t>05</w:t>
                  </w:r>
                </w:p>
              </w:txbxContent>
            </v:textbox>
          </v:shape>
        </w:pict>
      </w:r>
    </w:p>
    <w:p w:rsidR="00E51E01" w:rsidRDefault="00551E89">
      <w:r>
        <w:rPr>
          <w:noProof/>
        </w:rPr>
        <w:pict>
          <v:shape id="_x0000_s1030" type="#_x0000_t120" style="position:absolute;left:0;text-align:left;margin-left:142.8pt;margin-top:4.2pt;width:49.8pt;height:36pt;z-index:251649536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 w:rsidRPr="00425AC0">
                    <w:rPr>
                      <w:shd w:val="clear" w:color="auto" w:fill="FABF8F"/>
                    </w:rPr>
                    <w:t>9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>
                    <w:rPr>
                      <w:shd w:val="clear" w:color="auto" w:fill="FABF8F"/>
                    </w:rPr>
                    <w:t>15</w:t>
                  </w:r>
                </w:p>
              </w:txbxContent>
            </v:textbox>
          </v:shape>
        </w:pict>
      </w:r>
      <w:r w:rsidR="00E51E01">
        <w:rPr>
          <w:rFonts w:hint="eastAsia"/>
        </w:rPr>
        <w:t xml:space="preserve">　　　　　　ご自宅にお迎え</w:t>
      </w:r>
    </w:p>
    <w:p w:rsidR="00E51E01" w:rsidRDefault="00E51E01">
      <w:r>
        <w:rPr>
          <w:rFonts w:hint="eastAsia"/>
        </w:rPr>
        <w:t xml:space="preserve">　　　　　　　　　　　　　　　　　　　ﾃﾞｲｻｰﾋﾞｽで</w:t>
      </w:r>
    </w:p>
    <w:p w:rsidR="00E51E01" w:rsidRDefault="00E51E01">
      <w:r>
        <w:rPr>
          <w:rFonts w:hint="eastAsia"/>
        </w:rPr>
        <w:t xml:space="preserve">　　　　　　　　　　　　　　　　　　健康チェック。</w:t>
      </w:r>
    </w:p>
    <w:p w:rsidR="00E51E01" w:rsidRDefault="00551E89">
      <w:r>
        <w:rPr>
          <w:noProof/>
        </w:rPr>
        <w:pict>
          <v:shape id="_x0000_s1032" type="#_x0000_t19" style="position:absolute;left:0;text-align:left;margin-left:211.7pt;margin-top:10.45pt;width:54.8pt;height:50.8pt;rotation:-180;flip:x;z-index:251658752;mso-position-horizontal-relative:text;mso-position-vertical-relative:text" coordsize="27568,26881" adj="-6949409,927472,5968" path="wr-15632,,27568,43200,,841,26912,26881nfewr-15632,,27568,43200,,841,26912,26881l5968,21600nsxe" strokecolor="yellow" strokeweight="4.5pt">
            <v:path o:connectlocs="0,841;26912,26881;5968,21600"/>
            <v:textbox inset="5.85pt,.7pt,5.85pt,.7pt"/>
          </v:shape>
        </w:pict>
      </w:r>
      <w:r w:rsidR="00E51E01">
        <w:rPr>
          <w:rFonts w:hint="eastAsia"/>
        </w:rPr>
        <w:t xml:space="preserve">　　　　　　　　　　　　　自分で当日のプログラムを　　　　　　　　　　　　</w:t>
      </w:r>
    </w:p>
    <w:p w:rsidR="00E51E01" w:rsidRDefault="00E51E01">
      <w:r>
        <w:rPr>
          <w:rFonts w:hint="eastAsia"/>
        </w:rPr>
        <w:t xml:space="preserve">　　　　　何をして過ごすかを決めます。</w:t>
      </w:r>
      <w:r w:rsidR="00551E89">
        <w:rPr>
          <w:noProof/>
        </w:rPr>
        <w:pict>
          <v:shape id="_x0000_s1031" type="#_x0000_t120" style="position:absolute;left:0;text-align:left;margin-left:187.2pt;margin-top:7.8pt;width:57.6pt;height:35.4pt;z-index:251650560;mso-position-horizontal-relative:text;mso-position-vertical-relative:text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 w:rsidRPr="00425AC0">
                    <w:rPr>
                      <w:shd w:val="clear" w:color="auto" w:fill="FABF8F"/>
                    </w:rPr>
                    <w:t>10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 w:rsidRPr="00425AC0">
                    <w:rPr>
                      <w:shd w:val="clear" w:color="auto" w:fill="FABF8F"/>
                    </w:rPr>
                    <w:t>00</w:t>
                  </w:r>
                </w:p>
              </w:txbxContent>
            </v:textbox>
          </v:shape>
        </w:pict>
      </w:r>
    </w:p>
    <w:p w:rsidR="00E51E01" w:rsidRDefault="00E51E01"/>
    <w:p w:rsidR="00E51E01" w:rsidRDefault="00E51E01">
      <w:r>
        <w:rPr>
          <w:rFonts w:hint="eastAsia"/>
        </w:rPr>
        <w:t xml:space="preserve">　　　　　　　　　個々に・グループで</w:t>
      </w:r>
    </w:p>
    <w:p w:rsidR="00E51E01" w:rsidRDefault="00551E89">
      <w:r>
        <w:rPr>
          <w:noProof/>
        </w:rPr>
        <w:pict>
          <v:shape id="_x0000_s1035" type="#_x0000_t202" style="position:absolute;left:0;text-align:left;margin-left:341.25pt;margin-top:17.7pt;width:135.5pt;height:115.95pt;z-index:251661824;mso-wrap-style:none">
            <v:textbox style="mso-fit-shape-to-text:t">
              <w:txbxContent>
                <w:p w:rsidR="00E51E01" w:rsidRDefault="00551E8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_x0000_i1030" type="#_x0000_t75" style="width:120pt;height:91.5pt">
                        <v:imagedata r:id="rId7" o:title="CIMG0012"/>
                      </v:shape>
                    </w:pict>
                  </w:r>
                </w:p>
                <w:p w:rsidR="00DE20B2" w:rsidRDefault="00DE20B2">
                  <w:r>
                    <w:rPr>
                      <w:rFonts w:hint="eastAsia"/>
                      <w:noProof/>
                    </w:rPr>
                    <w:t>檜の浴槽</w:t>
                  </w:r>
                  <w:r w:rsidR="00EC7249">
                    <w:rPr>
                      <w:rFonts w:hint="eastAsia"/>
                      <w:noProof/>
                    </w:rPr>
                    <w:t xml:space="preserve">　</w:t>
                  </w:r>
                  <w:r>
                    <w:rPr>
                      <w:rFonts w:hint="eastAsia"/>
                      <w:noProof/>
                    </w:rPr>
                    <w:t>あったか～い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style="position:absolute;left:0;text-align:left;margin-left:28.9pt;margin-top:4.8pt;width:184.85pt;height:180.65pt;z-index:251659776;mso-position-horizontal:absolute;mso-position-vertical:absolute" coordsize="4042,3418" path="m1372,c882,165,392,330,196,456,,582,182,682,196,756v14,74,-12,-44,84,144c376,1088,332,1690,772,1884v440,194,1706,-40,2148,180c3362,2284,3254,2990,3424,3204v170,214,414,120,516,144c4042,3372,4012,3348,4036,3348e" filled="f" strokecolor="yellow" strokeweight="4.5pt">
            <v:path arrowok="t"/>
          </v:shape>
        </w:pict>
      </w:r>
      <w:r>
        <w:rPr>
          <w:noProof/>
        </w:rPr>
        <w:pict>
          <v:shape id="_x0000_s1034" type="#_x0000_t120" style="position:absolute;left:0;text-align:left;margin-left:31.2pt;margin-top:22.2pt;width:53.4pt;height:34.8pt;z-index:251651584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 w:rsidRPr="00425AC0">
                    <w:rPr>
                      <w:shd w:val="clear" w:color="auto" w:fill="FABF8F"/>
                    </w:rPr>
                    <w:t>12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 w:rsidRPr="00425AC0">
                    <w:rPr>
                      <w:shd w:val="clear" w:color="auto" w:fill="FABF8F"/>
                    </w:rPr>
                    <w:t>00</w:t>
                  </w:r>
                </w:p>
              </w:txbxContent>
            </v:textbox>
          </v:shape>
        </w:pict>
      </w:r>
      <w:r w:rsidR="00E51E01">
        <w:rPr>
          <w:rFonts w:hint="eastAsia"/>
        </w:rPr>
        <w:t xml:space="preserve">　　　　　　　　　レクや機能訓練に取り組みます。午後に続きもできます。</w:t>
      </w:r>
    </w:p>
    <w:p w:rsidR="00E51E01" w:rsidRDefault="00E51E01"/>
    <w:p w:rsidR="00E51E01" w:rsidRDefault="00E51E01">
      <w:r>
        <w:rPr>
          <w:rFonts w:hint="eastAsia"/>
        </w:rPr>
        <w:t xml:space="preserve">　　　　　　　　　昼食（自然食・庭の畑でとれた野菜を使って</w:t>
      </w:r>
    </w:p>
    <w:p w:rsidR="00E51E01" w:rsidRDefault="00E51E01" w:rsidP="0076448C">
      <w:pPr>
        <w:ind w:firstLineChars="100" w:firstLine="210"/>
      </w:pPr>
      <w:r>
        <w:rPr>
          <w:rFonts w:hint="eastAsia"/>
        </w:rPr>
        <w:t>手作り　の料理。</w:t>
      </w:r>
      <w:r w:rsidR="00DE20B2">
        <w:rPr>
          <w:rFonts w:hint="eastAsia"/>
        </w:rPr>
        <w:t>毎日、季節の旬をいただきます</w:t>
      </w:r>
      <w:r>
        <w:rPr>
          <w:rFonts w:hint="eastAsia"/>
        </w:rPr>
        <w:t>）</w:t>
      </w:r>
    </w:p>
    <w:p w:rsidR="00E51E01" w:rsidRDefault="00E51E01">
      <w:r>
        <w:rPr>
          <w:rFonts w:hint="eastAsia"/>
        </w:rPr>
        <w:t xml:space="preserve">　行事食　　や、「みなさんで調理の日」もあります。</w:t>
      </w:r>
      <w:r w:rsidRPr="00425AC0">
        <w:rPr>
          <w:shd w:val="clear" w:color="auto" w:fill="FABF8F"/>
        </w:rPr>
        <w:t>1</w:t>
      </w:r>
      <w:r>
        <w:rPr>
          <w:shd w:val="clear" w:color="auto" w:fill="FABF8F"/>
        </w:rPr>
        <w:t>3</w:t>
      </w:r>
      <w:r w:rsidRPr="00425AC0">
        <w:rPr>
          <w:rFonts w:hint="eastAsia"/>
          <w:shd w:val="clear" w:color="auto" w:fill="FABF8F"/>
        </w:rPr>
        <w:t>：</w:t>
      </w:r>
      <w:r w:rsidRPr="00425AC0">
        <w:rPr>
          <w:shd w:val="clear" w:color="auto" w:fill="FABF8F"/>
        </w:rPr>
        <w:t>00</w:t>
      </w:r>
      <w:r>
        <w:rPr>
          <w:rFonts w:hint="eastAsia"/>
        </w:rPr>
        <w:t>脳の</w:t>
      </w:r>
    </w:p>
    <w:p w:rsidR="00E51E01" w:rsidRDefault="00E51E01" w:rsidP="003C70D0">
      <w:pPr>
        <w:ind w:firstLineChars="2200" w:firstLine="4620"/>
      </w:pPr>
      <w:r>
        <w:rPr>
          <w:rFonts w:hint="eastAsia"/>
        </w:rPr>
        <w:t>リフレッシュタイム</w:t>
      </w:r>
    </w:p>
    <w:p w:rsidR="00E51E01" w:rsidRDefault="00551E89">
      <w:r>
        <w:rPr>
          <w:noProof/>
        </w:rPr>
        <w:pict>
          <v:shape id="_x0000_s1036" type="#_x0000_t202" style="position:absolute;left:0;text-align:left;margin-left:13.5pt;margin-top:5.25pt;width:146.6pt;height:114pt;z-index:251656704;mso-wrap-style:none">
            <v:textbox style="mso-fit-shape-to-text:t">
              <w:txbxContent>
                <w:p w:rsidR="00E51E01" w:rsidRDefault="00551E89">
                  <w:bookmarkStart w:id="0" w:name="_GoBack"/>
                  <w:r>
                    <w:rPr>
                      <w:noProof/>
                    </w:rPr>
                    <w:pict>
                      <v:shape id="_x0000_i1033" type="#_x0000_t75" style="width:133.5pt;height:100.5pt">
                        <v:imagedata r:id="rId8" o:title="IMGP3447"/>
                      </v:shape>
                    </w:pict>
                  </w:r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37" type="#_x0000_t120" style="position:absolute;left:0;text-align:left;margin-left:171.75pt;margin-top:8.4pt;width:55.8pt;height:33.6pt;z-index:251653632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 w:rsidRPr="00425AC0">
                    <w:rPr>
                      <w:shd w:val="clear" w:color="auto" w:fill="FABF8F"/>
                    </w:rPr>
                    <w:t>15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 w:rsidRPr="00425AC0">
                    <w:rPr>
                      <w:shd w:val="clear" w:color="auto" w:fill="FABF8F"/>
                    </w:rPr>
                    <w:t>00</w:t>
                  </w:r>
                </w:p>
              </w:txbxContent>
            </v:textbox>
          </v:shape>
        </w:pict>
      </w:r>
    </w:p>
    <w:p w:rsidR="00E51E01" w:rsidRDefault="00E51E01">
      <w:r>
        <w:rPr>
          <w:rFonts w:hint="eastAsia"/>
        </w:rPr>
        <w:t xml:space="preserve">　　　　　　　　　　　　　　　　　　　　　　　お茶と手作りおやつ</w:t>
      </w:r>
    </w:p>
    <w:p w:rsidR="00E51E01" w:rsidRDefault="00551E89">
      <w:r>
        <w:rPr>
          <w:noProof/>
        </w:rPr>
        <w:pict>
          <v:shape id="_x0000_s1038" type="#_x0000_t120" style="position:absolute;left:0;text-align:left;margin-left:202.35pt;margin-top:12pt;width:56.4pt;height:43.2pt;z-index:251652608">
            <v:textbox inset="5.85pt,.7pt,5.85pt,.7pt">
              <w:txbxContent>
                <w:p w:rsidR="00E51E01" w:rsidRPr="00425AC0" w:rsidRDefault="00E51E01">
                  <w:pPr>
                    <w:rPr>
                      <w:shd w:val="clear" w:color="auto" w:fill="FABF8F"/>
                    </w:rPr>
                  </w:pPr>
                  <w:r w:rsidRPr="00425AC0">
                    <w:rPr>
                      <w:shd w:val="clear" w:color="auto" w:fill="FABF8F"/>
                    </w:rPr>
                    <w:t>16</w:t>
                  </w:r>
                  <w:r w:rsidRPr="00425AC0">
                    <w:rPr>
                      <w:rFonts w:hint="eastAsia"/>
                      <w:shd w:val="clear" w:color="auto" w:fill="FABF8F"/>
                    </w:rPr>
                    <w:t>：</w:t>
                  </w:r>
                  <w:r>
                    <w:rPr>
                      <w:shd w:val="clear" w:color="auto" w:fill="FABF8F"/>
                    </w:rPr>
                    <w:t>30</w:t>
                  </w:r>
                </w:p>
              </w:txbxContent>
            </v:textbox>
          </v:shape>
        </w:pict>
      </w:r>
    </w:p>
    <w:p w:rsidR="00E51E01" w:rsidRDefault="00E51E01">
      <w:r>
        <w:rPr>
          <w:rFonts w:hint="eastAsia"/>
        </w:rPr>
        <w:t xml:space="preserve">　　　　　　　　　　　　　　　　　　　　　　　　　帰りの車に乗り込みます。</w:t>
      </w:r>
    </w:p>
    <w:p w:rsidR="00E51E01" w:rsidRDefault="00E51E01">
      <w:r>
        <w:rPr>
          <w:rFonts w:hint="eastAsia"/>
        </w:rPr>
        <w:t xml:space="preserve">　　　　　　　　　　　　　　　　　　　　　　　　　安全運転で参ります。</w:t>
      </w:r>
    </w:p>
    <w:p w:rsidR="00E51E01" w:rsidRDefault="00E51E01"/>
    <w:p w:rsidR="0020043A" w:rsidRDefault="002D0C4C" w:rsidP="0020043A">
      <w:pPr>
        <w:jc w:val="left"/>
      </w:pPr>
      <w:r>
        <w:rPr>
          <w:rFonts w:hint="eastAsia"/>
        </w:rPr>
        <w:t xml:space="preserve">　　　　　　　　　　　　　　　　　</w:t>
      </w:r>
      <w:r w:rsidR="0020043A">
        <w:rPr>
          <w:rFonts w:hint="eastAsia"/>
        </w:rPr>
        <w:t>詳しくは</w:t>
      </w:r>
      <w:r>
        <w:rPr>
          <w:rFonts w:hint="eastAsia"/>
        </w:rPr>
        <w:t>ホームページ</w:t>
      </w:r>
      <w:r w:rsidR="0020043A">
        <w:rPr>
          <w:rFonts w:hint="eastAsia"/>
        </w:rPr>
        <w:t>をご覧ください</w:t>
      </w:r>
      <w:hyperlink r:id="rId9" w:history="1">
        <w:r w:rsidR="0020043A" w:rsidRPr="0083550E">
          <w:rPr>
            <w:rStyle w:val="a9"/>
            <w:rFonts w:hint="eastAsia"/>
          </w:rPr>
          <w:t>h</w:t>
        </w:r>
        <w:r w:rsidR="0020043A" w:rsidRPr="0083550E">
          <w:rPr>
            <w:rStyle w:val="a9"/>
          </w:rPr>
          <w:t>ttp://www.yumeshizuku.org</w:t>
        </w:r>
      </w:hyperlink>
    </w:p>
    <w:p w:rsidR="0020043A" w:rsidRDefault="00551E89" w:rsidP="005660FC">
      <w:pPr>
        <w:rPr>
          <w:shd w:val="clear" w:color="auto" w:fill="92D05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2.1pt;margin-top:13.5pt;width:504.6pt;height:0;z-index:251660800;mso-position-horizontal-relative:text;mso-position-vertical-relative:text" o:connectortype="straight" strokecolor="#c2d69b" strokeweight="6pt"/>
        </w:pict>
      </w:r>
    </w:p>
    <w:p w:rsidR="00E51E01" w:rsidRDefault="00E51E01" w:rsidP="005660FC">
      <w:r w:rsidRPr="005660FC">
        <w:rPr>
          <w:rFonts w:hint="eastAsia"/>
          <w:shd w:val="clear" w:color="auto" w:fill="92D050"/>
        </w:rPr>
        <w:t>送迎</w:t>
      </w:r>
      <w:r>
        <w:rPr>
          <w:rFonts w:hint="eastAsia"/>
          <w:shd w:val="clear" w:color="auto" w:fill="92D050"/>
        </w:rPr>
        <w:t xml:space="preserve">　　　　　　　　　　　　　　　　</w:t>
      </w:r>
      <w:r w:rsidRPr="005660FC">
        <w:rPr>
          <w:rFonts w:hint="eastAsia"/>
          <w:shd w:val="clear" w:color="auto" w:fill="92D050"/>
        </w:rPr>
        <w:t xml:space="preserve">入浴　　</w:t>
      </w:r>
      <w:r>
        <w:rPr>
          <w:rFonts w:hint="eastAsia"/>
          <w:shd w:val="clear" w:color="auto" w:fill="92D050"/>
        </w:rPr>
        <w:t xml:space="preserve">　　　　　　　　　　　　機能訓練　　　　　　　　　　　　　</w:t>
      </w:r>
    </w:p>
    <w:p w:rsidR="00E51E01" w:rsidRDefault="00E51E01">
      <w:r>
        <w:rPr>
          <w:rFonts w:hint="eastAsia"/>
        </w:rPr>
        <w:t>送迎時間の相談に応じます。　　　　職員が介助・見守りをして　　　　　専門スタッフが相談、計画を</w:t>
      </w:r>
    </w:p>
    <w:p w:rsidR="00E51E01" w:rsidRDefault="00E51E01">
      <w:r w:rsidRPr="005660FC">
        <w:rPr>
          <w:rFonts w:hint="eastAsia"/>
        </w:rPr>
        <w:t>コースにより多少の時間の</w:t>
      </w:r>
      <w:r>
        <w:rPr>
          <w:rFonts w:hint="eastAsia"/>
        </w:rPr>
        <w:t xml:space="preserve">　　　　　希望日に入浴できます。　　　　　たて、家での日常生活が楽に</w:t>
      </w:r>
    </w:p>
    <w:p w:rsidR="00E51E01" w:rsidRDefault="00E51E01">
      <w:r w:rsidRPr="005660FC">
        <w:rPr>
          <w:rFonts w:hint="eastAsia"/>
        </w:rPr>
        <w:t>ずれがあります</w:t>
      </w:r>
      <w:r>
        <w:rPr>
          <w:rFonts w:hint="eastAsia"/>
        </w:rPr>
        <w:t>。　　　　　　　　　一人ずつ入ります。　　　　　　　なるよう、デイサービスでも</w:t>
      </w:r>
    </w:p>
    <w:p w:rsidR="00E51E01" w:rsidRDefault="00E51E01" w:rsidP="003007DC">
      <w:r>
        <w:rPr>
          <w:rFonts w:hint="eastAsia"/>
        </w:rPr>
        <w:t xml:space="preserve">　　　　　　　　　　　　　　　　　着替えをご用意ください。　　　　バリアフリーではありません。</w:t>
      </w:r>
    </w:p>
    <w:p w:rsidR="00E51E01" w:rsidRDefault="00E51E01">
      <w:r>
        <w:rPr>
          <w:rFonts w:hint="eastAsia"/>
        </w:rPr>
        <w:t xml:space="preserve">　　　　　　　　　　</w:t>
      </w:r>
    </w:p>
    <w:p w:rsidR="00E51E01" w:rsidRDefault="00551E89"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040" type="#_x0000_t117" style="position:absolute;left:0;text-align:left;margin-left:75.6pt;margin-top:-4.8pt;width:90pt;height:40.2pt;z-index:251663872" strokecolor="#ffc000">
            <v:textbox inset="5.85pt,.7pt,5.85pt,.7pt">
              <w:txbxContent>
                <w:p w:rsidR="00E51E01" w:rsidRPr="00425AC0" w:rsidRDefault="00E51E01">
                  <w:pPr>
                    <w:rPr>
                      <w:b/>
                      <w:color w:val="E36C0A"/>
                    </w:rPr>
                  </w:pPr>
                  <w:r w:rsidRPr="00425AC0">
                    <w:rPr>
                      <w:rFonts w:hint="eastAsia"/>
                      <w:b/>
                      <w:color w:val="E36C0A"/>
                    </w:rPr>
                    <w:t>デイサービスとは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32" style="position:absolute;left:0;text-align:left;margin-left:1.2pt;margin-top:13.2pt;width:238.2pt;height:1.2pt;flip:y;z-index:251662848" o:connectortype="straight" strokecolor="#c2d69b" strokeweight="4.5pt"/>
        </w:pict>
      </w:r>
    </w:p>
    <w:p w:rsidR="00E51E01" w:rsidRDefault="00E51E01"/>
    <w:p w:rsidR="00E51E01" w:rsidRDefault="00E51E01">
      <w:r>
        <w:rPr>
          <w:rFonts w:hint="eastAsia"/>
        </w:rPr>
        <w:t>介護を必要とする方に日中の７時間ほど通所していただき、入浴・食事などの生活とリハビリの援助、在宅生活への援助、家族への支援を行うものです。</w:t>
      </w:r>
    </w:p>
    <w:p w:rsidR="00E51E01" w:rsidRDefault="00551E89">
      <w:r>
        <w:rPr>
          <w:noProof/>
        </w:rPr>
        <w:pict>
          <v:shape id="_x0000_s1042" type="#_x0000_t117" style="position:absolute;left:0;text-align:left;margin-left:82.8pt;margin-top:9pt;width:82.8pt;height:40.8pt;z-index:251665920" strokecolor="#f79646">
            <v:textbox inset="5.85pt,.7pt,5.85pt,.7pt">
              <w:txbxContent>
                <w:p w:rsidR="00E51E01" w:rsidRPr="00425AC0" w:rsidRDefault="00E51E01">
                  <w:pPr>
                    <w:rPr>
                      <w:b/>
                      <w:color w:val="E36C0A"/>
                    </w:rPr>
                  </w:pPr>
                  <w:r w:rsidRPr="00425AC0">
                    <w:rPr>
                      <w:rFonts w:hint="eastAsia"/>
                      <w:b/>
                      <w:color w:val="E36C0A"/>
                    </w:rPr>
                    <w:t>竹の里の効果</w:t>
                  </w:r>
                </w:p>
                <w:p w:rsidR="00E51E01" w:rsidRDefault="00E51E01"/>
              </w:txbxContent>
            </v:textbox>
          </v:shape>
        </w:pict>
      </w:r>
    </w:p>
    <w:p w:rsidR="00E51E01" w:rsidRDefault="00551E89">
      <w:r>
        <w:rPr>
          <w:noProof/>
        </w:rPr>
        <w:pict>
          <v:shape id="_x0000_s1043" type="#_x0000_t32" style="position:absolute;left:0;text-align:left;margin-left:1.2pt;margin-top:7.8pt;width:228pt;height:3pt;flip:y;z-index:251664896" o:connectortype="straight" strokecolor="#c2d69b" strokeweight="4.5pt"/>
        </w:pict>
      </w:r>
    </w:p>
    <w:p w:rsidR="00E51E01" w:rsidRDefault="00E51E01"/>
    <w:p w:rsidR="00E51E01" w:rsidRDefault="00E51E01">
      <w:r>
        <w:rPr>
          <w:rFonts w:hint="eastAsia"/>
        </w:rPr>
        <w:t>★多彩なプログラムから自発的に選択し、生きる意欲や喜びをもって、社会の一員としてあり続けることをサポートします。</w:t>
      </w:r>
    </w:p>
    <w:p w:rsidR="00E51E01" w:rsidRDefault="00E51E01">
      <w:r>
        <w:rPr>
          <w:rFonts w:hint="eastAsia"/>
        </w:rPr>
        <w:t>★自分でできることを、さらに増やしていくよう心身機能の維持・回復に向けて、援助します。</w:t>
      </w:r>
    </w:p>
    <w:p w:rsidR="00E51E01" w:rsidRPr="005660FC" w:rsidRDefault="00551E89">
      <w:r>
        <w:rPr>
          <w:noProof/>
        </w:rPr>
        <w:pict>
          <v:roundrect id="_x0000_s1044" style="position:absolute;left:0;text-align:left;margin-left:-6.9pt;margin-top:36.45pt;width:247.8pt;height:239.1pt;z-index:251666944" arcsize="2879f">
            <v:textbox inset="5.85pt,.7pt,5.85pt,.7pt">
              <w:txbxContent>
                <w:p w:rsidR="00E51E01" w:rsidRPr="00425AC0" w:rsidRDefault="00E51E01" w:rsidP="008F712A">
                  <w:pPr>
                    <w:ind w:firstLineChars="400" w:firstLine="1124"/>
                    <w:rPr>
                      <w:rFonts w:ascii="HG丸ｺﾞｼｯｸM-PRO" w:eastAsia="HG丸ｺﾞｼｯｸM-PRO"/>
                      <w:b/>
                      <w:sz w:val="28"/>
                      <w:szCs w:val="28"/>
                      <w:shd w:val="clear" w:color="auto" w:fill="D99594"/>
                    </w:rPr>
                  </w:pPr>
                  <w:r w:rsidRPr="00425AC0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  <w:shd w:val="clear" w:color="auto" w:fill="D99594"/>
                    </w:rPr>
                    <w:t>趣味活動の充実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b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szCs w:val="21"/>
                    </w:rPr>
                    <w:t>興味のあること、初めてチャレンジすることを支援します。</w:t>
                  </w:r>
                  <w:r w:rsidR="00DE20B2">
                    <w:rPr>
                      <w:rFonts w:ascii="HG丸ｺﾞｼｯｸM-PRO" w:eastAsia="HG丸ｺﾞｼｯｸM-PRO" w:hint="eastAsia"/>
                      <w:b/>
                      <w:szCs w:val="21"/>
                    </w:rPr>
                    <w:t>個人ごとにやりたいことに取組みます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・畑で花や作物をつくりたい。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・加工品をつくって人に食べてもらいたい。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・竹細工・陶芸・工芸・染色・手芸など。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・植木の剪定はお手のもの！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・パソコンで自分史を作りたい。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・昔の職業を生かして講師をしたい。</w:t>
                  </w:r>
                </w:p>
                <w:p w:rsidR="00E51E01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・マッサージ・訓練で脚力をアップしたい。</w:t>
                  </w:r>
                </w:p>
                <w:p w:rsidR="00E51E01" w:rsidRPr="008E6D8F" w:rsidRDefault="00E51E01">
                  <w:pPr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</w:t>
                  </w:r>
                  <w:r w:rsidR="00984AC7">
                    <w:rPr>
                      <w:rFonts w:ascii="HG丸ｺﾞｼｯｸM-PRO" w:eastAsia="HG丸ｺﾞｼｯｸM-PRO" w:hint="eastAsia"/>
                      <w:szCs w:val="21"/>
                    </w:rPr>
                    <w:t>脳トレ・かるた</w:t>
                  </w:r>
                  <w:r>
                    <w:rPr>
                      <w:rFonts w:ascii="HG丸ｺﾞｼｯｸM-PRO" w:eastAsia="HG丸ｺﾞｼｯｸM-PRO" w:hint="eastAsia"/>
                      <w:szCs w:val="21"/>
                    </w:rPr>
                    <w:t>・トランプなど</w:t>
                  </w:r>
                </w:p>
              </w:txbxContent>
            </v:textbox>
          </v:roundrect>
        </w:pict>
      </w:r>
      <w:r w:rsidR="00E51E01">
        <w:rPr>
          <w:rFonts w:hint="eastAsia"/>
        </w:rPr>
        <w:t>★介護者の身体的・精神的負担の軽減を図り、在宅生活が楽しく続けられるよう、援助します。</w:t>
      </w:r>
    </w:p>
    <w:sectPr w:rsidR="00E51E01" w:rsidRPr="005660FC" w:rsidSect="00DD2502">
      <w:pgSz w:w="16838" w:h="11906" w:orient="landscape"/>
      <w:pgMar w:top="720" w:right="720" w:bottom="720" w:left="720" w:header="851" w:footer="992" w:gutter="0"/>
      <w:cols w:num="2" w:space="425" w:equalWidth="0">
        <w:col w:w="10123" w:space="425"/>
        <w:col w:w="4849"/>
      </w:cols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E01" w:rsidRDefault="00E51E01" w:rsidP="005467E4">
      <w:r>
        <w:separator/>
      </w:r>
    </w:p>
  </w:endnote>
  <w:endnote w:type="continuationSeparator" w:id="0">
    <w:p w:rsidR="00E51E01" w:rsidRDefault="00E51E01" w:rsidP="00546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E01" w:rsidRDefault="00E51E01" w:rsidP="005467E4">
      <w:r>
        <w:separator/>
      </w:r>
    </w:p>
  </w:footnote>
  <w:footnote w:type="continuationSeparator" w:id="0">
    <w:p w:rsidR="00E51E01" w:rsidRDefault="00E51E01" w:rsidP="00546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91B07"/>
    <w:rsid w:val="00076933"/>
    <w:rsid w:val="00096ED9"/>
    <w:rsid w:val="000F4D61"/>
    <w:rsid w:val="00116511"/>
    <w:rsid w:val="0020043A"/>
    <w:rsid w:val="00233D02"/>
    <w:rsid w:val="00260F6D"/>
    <w:rsid w:val="002D0C4C"/>
    <w:rsid w:val="002D4C10"/>
    <w:rsid w:val="002F02A2"/>
    <w:rsid w:val="003007DC"/>
    <w:rsid w:val="003C70D0"/>
    <w:rsid w:val="00425AC0"/>
    <w:rsid w:val="004511AE"/>
    <w:rsid w:val="004D3E62"/>
    <w:rsid w:val="004E3803"/>
    <w:rsid w:val="005467E4"/>
    <w:rsid w:val="00551E89"/>
    <w:rsid w:val="005660FC"/>
    <w:rsid w:val="00573DFD"/>
    <w:rsid w:val="005E0969"/>
    <w:rsid w:val="005F3902"/>
    <w:rsid w:val="005F426F"/>
    <w:rsid w:val="0075780A"/>
    <w:rsid w:val="0076448C"/>
    <w:rsid w:val="007741FE"/>
    <w:rsid w:val="00791B07"/>
    <w:rsid w:val="007C5EB6"/>
    <w:rsid w:val="008E6D8F"/>
    <w:rsid w:val="008F712A"/>
    <w:rsid w:val="00920B66"/>
    <w:rsid w:val="00984AC7"/>
    <w:rsid w:val="00995BB8"/>
    <w:rsid w:val="009C58B7"/>
    <w:rsid w:val="00A50E81"/>
    <w:rsid w:val="00A95D83"/>
    <w:rsid w:val="00AD23EC"/>
    <w:rsid w:val="00B368B6"/>
    <w:rsid w:val="00B37529"/>
    <w:rsid w:val="00B83137"/>
    <w:rsid w:val="00BF37B0"/>
    <w:rsid w:val="00C2084E"/>
    <w:rsid w:val="00C77C67"/>
    <w:rsid w:val="00C83702"/>
    <w:rsid w:val="00CB0E01"/>
    <w:rsid w:val="00D16490"/>
    <w:rsid w:val="00D336FC"/>
    <w:rsid w:val="00DB10AF"/>
    <w:rsid w:val="00DD02D6"/>
    <w:rsid w:val="00DD2502"/>
    <w:rsid w:val="00DE20B2"/>
    <w:rsid w:val="00DE7CD5"/>
    <w:rsid w:val="00E3635F"/>
    <w:rsid w:val="00E51E01"/>
    <w:rsid w:val="00E90DED"/>
    <w:rsid w:val="00E90F28"/>
    <w:rsid w:val="00EA63BA"/>
    <w:rsid w:val="00EC2D2D"/>
    <w:rsid w:val="00EC7249"/>
    <w:rsid w:val="00EF4E5B"/>
    <w:rsid w:val="00F2112F"/>
    <w:rsid w:val="00F26C38"/>
    <w:rsid w:val="00F3261A"/>
    <w:rsid w:val="00F44480"/>
    <w:rsid w:val="00F6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v:textbox inset="5.85pt,.7pt,5.85pt,.7pt"/>
    </o:shapedefaults>
    <o:shapelayout v:ext="edit">
      <o:idmap v:ext="edit" data="1"/>
      <o:rules v:ext="edit">
        <o:r id="V:Rule1" type="arc" idref="#_x0000_s1028"/>
        <o:r id="V:Rule2" type="arc" idref="#_x0000_s1032"/>
        <o:r id="V:Rule6" type="connector" idref="#_x0000_s1039"/>
        <o:r id="V:Rule7" type="connector" idref="#_x0000_s1041"/>
        <o:r id="V:Rule8" type="connector" idref="#_x0000_s1043"/>
      </o:rules>
    </o:shapelayout>
  </w:shapeDefaults>
  <w:decimalSymbol w:val="."/>
  <w:listSeparator w:val=","/>
  <w15:docId w15:val="{FDECAF98-4755-4931-8B9A-2B5EC59E8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B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90F28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E90F28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5467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locked/>
    <w:rsid w:val="005467E4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5467E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locked/>
    <w:rsid w:val="005467E4"/>
    <w:rPr>
      <w:rFonts w:cs="Times New Roman"/>
    </w:rPr>
  </w:style>
  <w:style w:type="character" w:styleId="a9">
    <w:name w:val="Hyperlink"/>
    <w:basedOn w:val="a0"/>
    <w:uiPriority w:val="99"/>
    <w:unhideWhenUsed/>
    <w:rsid w:val="00200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yumeshizuku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Kawabe</dc:creator>
  <cp:keywords/>
  <dc:description/>
  <cp:lastModifiedBy>user</cp:lastModifiedBy>
  <cp:revision>26</cp:revision>
  <cp:lastPrinted>2018-03-26T08:33:00Z</cp:lastPrinted>
  <dcterms:created xsi:type="dcterms:W3CDTF">2010-05-08T13:33:00Z</dcterms:created>
  <dcterms:modified xsi:type="dcterms:W3CDTF">2018-03-26T08:36:00Z</dcterms:modified>
</cp:coreProperties>
</file>