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BDDAC" w14:textId="31A809B6" w:rsidR="0066290C" w:rsidRPr="00771D14" w:rsidRDefault="005A7DE6" w:rsidP="00D70191">
      <w:pPr>
        <w:jc w:val="left"/>
        <w:rPr>
          <w:rFonts w:ascii="小塚明朝 Pro R" w:eastAsia="小塚明朝 Pro R" w:hAnsi="小塚明朝 Pro R" w:cs="Arial"/>
          <w:sz w:val="24"/>
          <w:szCs w:val="28"/>
        </w:rPr>
      </w:pPr>
      <w:r w:rsidRPr="00771D14">
        <w:rPr>
          <w:rFonts w:ascii="小塚明朝 Pro R" w:eastAsia="小塚明朝 Pro R" w:hAnsi="小塚明朝 Pro R" w:cs="Arial" w:hint="eastAsia"/>
          <w:sz w:val="24"/>
          <w:szCs w:val="28"/>
        </w:rPr>
        <w:t>第</w:t>
      </w:r>
      <w:r w:rsidR="00216071" w:rsidRPr="00771D14">
        <w:rPr>
          <w:rFonts w:ascii="小塚明朝 Pro R" w:eastAsia="小塚明朝 Pro R" w:hAnsi="小塚明朝 Pro R" w:cs="Arial"/>
          <w:sz w:val="24"/>
          <w:szCs w:val="28"/>
        </w:rPr>
        <w:t>3</w:t>
      </w:r>
      <w:r w:rsidRPr="00771D14">
        <w:rPr>
          <w:rFonts w:ascii="小塚明朝 Pro R" w:eastAsia="小塚明朝 Pro R" w:hAnsi="小塚明朝 Pro R" w:cs="Arial" w:hint="eastAsia"/>
          <w:sz w:val="24"/>
          <w:szCs w:val="28"/>
        </w:rPr>
        <w:t xml:space="preserve">号議案　</w:t>
      </w:r>
      <w:r w:rsidR="00216071" w:rsidRPr="00771D14">
        <w:rPr>
          <w:rFonts w:ascii="小塚明朝 Pro R" w:eastAsia="小塚明朝 Pro R" w:hAnsi="小塚明朝 Pro R" w:cs="Arial" w:hint="eastAsia"/>
          <w:sz w:val="24"/>
          <w:szCs w:val="28"/>
        </w:rPr>
        <w:t>2</w:t>
      </w:r>
      <w:r w:rsidR="00216071" w:rsidRPr="00771D14">
        <w:rPr>
          <w:rFonts w:ascii="小塚明朝 Pro R" w:eastAsia="小塚明朝 Pro R" w:hAnsi="小塚明朝 Pro R" w:cs="Arial"/>
          <w:sz w:val="24"/>
          <w:szCs w:val="28"/>
        </w:rPr>
        <w:t>0</w:t>
      </w:r>
      <w:r w:rsidR="00B21783" w:rsidRPr="00771D14">
        <w:rPr>
          <w:rFonts w:ascii="小塚明朝 Pro R" w:eastAsia="小塚明朝 Pro R" w:hAnsi="小塚明朝 Pro R" w:cs="Arial" w:hint="eastAsia"/>
          <w:sz w:val="24"/>
          <w:szCs w:val="28"/>
        </w:rPr>
        <w:t>20</w:t>
      </w:r>
      <w:r w:rsidR="00066E14" w:rsidRPr="00771D14">
        <w:rPr>
          <w:rFonts w:ascii="小塚明朝 Pro R" w:eastAsia="小塚明朝 Pro R" w:hAnsi="小塚明朝 Pro R" w:cs="Arial" w:hint="eastAsia"/>
          <w:sz w:val="24"/>
          <w:szCs w:val="28"/>
        </w:rPr>
        <w:t>年度</w:t>
      </w:r>
      <w:r w:rsidR="00066E14" w:rsidRPr="00771D14">
        <w:rPr>
          <w:rFonts w:ascii="小塚明朝 Pro R" w:eastAsia="小塚明朝 Pro R" w:hAnsi="小塚明朝 Pro R" w:cs="Arial"/>
          <w:sz w:val="24"/>
          <w:szCs w:val="28"/>
        </w:rPr>
        <w:t xml:space="preserve"> </w:t>
      </w:r>
      <w:r w:rsidR="00066E14" w:rsidRPr="00771D14">
        <w:rPr>
          <w:rFonts w:ascii="小塚明朝 Pro R" w:eastAsia="小塚明朝 Pro R" w:hAnsi="小塚明朝 Pro R" w:cs="Arial" w:hint="eastAsia"/>
          <w:sz w:val="24"/>
          <w:szCs w:val="28"/>
        </w:rPr>
        <w:t>事業計画書</w:t>
      </w:r>
      <w:r w:rsidRPr="00771D14">
        <w:rPr>
          <w:rFonts w:ascii="小塚明朝 Pro R" w:eastAsia="小塚明朝 Pro R" w:hAnsi="小塚明朝 Pro R" w:cs="Arial" w:hint="eastAsia"/>
          <w:sz w:val="24"/>
          <w:szCs w:val="28"/>
        </w:rPr>
        <w:t>（案）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159"/>
        <w:gridCol w:w="2551"/>
        <w:gridCol w:w="3134"/>
        <w:gridCol w:w="1080"/>
      </w:tblGrid>
      <w:tr w:rsidR="00216071" w:rsidRPr="00216071" w14:paraId="276DAEF7" w14:textId="77777777" w:rsidTr="00216071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0365" w14:textId="77777777" w:rsidR="00066E14" w:rsidRPr="00216071" w:rsidRDefault="00066E14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18"/>
              </w:rPr>
            </w:pPr>
            <w:r w:rsidRPr="00216071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18"/>
              </w:rPr>
              <w:t>実施日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39E6" w14:textId="77777777" w:rsidR="00066E14" w:rsidRPr="00216071" w:rsidRDefault="00066E14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18"/>
              </w:rPr>
            </w:pPr>
            <w:r w:rsidRPr="00216071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18"/>
              </w:rPr>
              <w:t>事業名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D7F0" w14:textId="77777777" w:rsidR="00066E14" w:rsidRPr="00216071" w:rsidRDefault="00066E14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18"/>
              </w:rPr>
            </w:pPr>
            <w:r w:rsidRPr="00216071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18"/>
              </w:rPr>
              <w:t>事業内容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F28B" w14:textId="77777777" w:rsidR="00066E14" w:rsidRPr="00216071" w:rsidRDefault="00066E14">
            <w:pPr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18"/>
              </w:rPr>
            </w:pPr>
            <w:r w:rsidRPr="00216071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18"/>
              </w:rPr>
              <w:t>予定人数</w:t>
            </w:r>
          </w:p>
        </w:tc>
      </w:tr>
      <w:tr w:rsidR="00216071" w:rsidRPr="00216071" w14:paraId="6082F564" w14:textId="77777777" w:rsidTr="00D70191">
        <w:trPr>
          <w:cantSplit/>
          <w:trHeight w:val="20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67140" w14:textId="1E9CBF7D" w:rsidR="00216071" w:rsidRPr="00216071" w:rsidRDefault="00216071" w:rsidP="00E01172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2</w:t>
            </w:r>
            <w:r w:rsidRPr="00216071">
              <w:rPr>
                <w:rFonts w:ascii="游ゴシック" w:eastAsia="游ゴシック" w:hAnsi="游ゴシック"/>
                <w:sz w:val="18"/>
                <w:szCs w:val="18"/>
              </w:rPr>
              <w:t>0</w:t>
            </w:r>
            <w:r w:rsidR="00B21783">
              <w:rPr>
                <w:rFonts w:ascii="游ゴシック" w:eastAsia="游ゴシック" w:hAnsi="游ゴシック" w:hint="eastAsia"/>
                <w:sz w:val="18"/>
                <w:szCs w:val="18"/>
              </w:rPr>
              <w:t>20</w:t>
            </w: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6C68" w14:textId="7289F361" w:rsidR="00216071" w:rsidRPr="00216071" w:rsidRDefault="00216071" w:rsidP="00DC30D3">
            <w:pPr>
              <w:spacing w:beforeLines="50" w:before="120" w:afterLines="50" w:after="120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16071">
              <w:rPr>
                <w:rFonts w:ascii="游ゴシック" w:eastAsia="游ゴシック" w:hAnsi="游ゴシック"/>
                <w:sz w:val="18"/>
                <w:szCs w:val="18"/>
              </w:rPr>
              <w:t>4</w:t>
            </w: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月</w:t>
            </w:r>
            <w:r w:rsidR="00B21783">
              <w:rPr>
                <w:rFonts w:ascii="游ゴシック" w:eastAsia="游ゴシック" w:hAnsi="游ゴシック" w:hint="eastAsia"/>
                <w:sz w:val="18"/>
                <w:szCs w:val="18"/>
              </w:rPr>
              <w:t>12</w:t>
            </w: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A88D" w14:textId="2092A140" w:rsidR="00216071" w:rsidRPr="00216071" w:rsidRDefault="00216071" w:rsidP="00C9602A">
            <w:pPr>
              <w:spacing w:beforeLines="50" w:before="120" w:afterLines="50" w:after="12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第1</w:t>
            </w:r>
            <w:r w:rsidR="00B21783">
              <w:rPr>
                <w:rFonts w:ascii="游ゴシック" w:eastAsia="游ゴシック" w:hAnsi="游ゴシック" w:hint="eastAsia"/>
                <w:sz w:val="18"/>
                <w:szCs w:val="18"/>
              </w:rPr>
              <w:t>29</w:t>
            </w: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回保津川クリーン作戦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E9BD" w14:textId="1D8DCC35" w:rsidR="00B21783" w:rsidRPr="00216071" w:rsidRDefault="00B21783" w:rsidP="00B21783">
            <w:pPr>
              <w:spacing w:beforeLines="50" w:before="120" w:afterLines="50" w:after="12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雑水</w:t>
            </w:r>
            <w:r w:rsidR="00216071"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川の清掃活動を実施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（スタッフのみ）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BA32" w14:textId="19459869" w:rsidR="00216071" w:rsidRPr="00216071" w:rsidRDefault="00B21783" w:rsidP="00B21783">
            <w:pPr>
              <w:wordWrap w:val="0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6</w:t>
            </w:r>
            <w:r w:rsidR="00216071"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名</w:t>
            </w:r>
          </w:p>
        </w:tc>
      </w:tr>
      <w:tr w:rsidR="00216071" w:rsidRPr="00216071" w14:paraId="6993C9D2" w14:textId="77777777" w:rsidTr="00D70191">
        <w:trPr>
          <w:cantSplit/>
          <w:trHeight w:val="20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CE661" w14:textId="77777777" w:rsidR="00216071" w:rsidRPr="00216071" w:rsidRDefault="00216071" w:rsidP="00846559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EE40A" w14:textId="3C465949" w:rsidR="00216071" w:rsidRPr="00216071" w:rsidRDefault="00216071" w:rsidP="00D70191">
            <w:pPr>
              <w:spacing w:beforeLines="50" w:before="120" w:afterLines="50" w:after="12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16071">
              <w:rPr>
                <w:rFonts w:ascii="游ゴシック" w:eastAsia="游ゴシック" w:hAnsi="游ゴシック"/>
                <w:sz w:val="18"/>
                <w:szCs w:val="18"/>
              </w:rPr>
              <w:t>4/29</w:t>
            </w: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～5/</w:t>
            </w:r>
            <w:r w:rsidRPr="00216071">
              <w:rPr>
                <w:rFonts w:ascii="游ゴシック" w:eastAsia="游ゴシック" w:hAnsi="游ゴシック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F3470" w14:textId="77777777" w:rsidR="00216071" w:rsidRPr="00216071" w:rsidRDefault="00216071" w:rsidP="00CA0BDC">
            <w:pPr>
              <w:spacing w:beforeLines="50" w:before="120" w:afterLines="50" w:after="12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BBQごみ一掃作戦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BA09A" w14:textId="4980990E" w:rsidR="00216071" w:rsidRPr="00216071" w:rsidRDefault="00216071" w:rsidP="00E01172">
            <w:pPr>
              <w:spacing w:beforeLines="50" w:before="120" w:afterLines="50" w:after="12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保津川（保津橋）のBBQゴミの清掃活動を実施</w:t>
            </w:r>
            <w:r w:rsidR="00B21783">
              <w:rPr>
                <w:rFonts w:ascii="游ゴシック" w:eastAsia="游ゴシック" w:hAnsi="游ゴシック" w:hint="eastAsia"/>
                <w:sz w:val="18"/>
                <w:szCs w:val="18"/>
              </w:rPr>
              <w:t>（スタッフのみ）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D0DB6" w14:textId="0E9CC614" w:rsidR="00216071" w:rsidRPr="00216071" w:rsidRDefault="00B21783" w:rsidP="00B21783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62</w:t>
            </w:r>
            <w:r w:rsidR="00216071"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名</w:t>
            </w:r>
          </w:p>
        </w:tc>
      </w:tr>
      <w:tr w:rsidR="00216071" w:rsidRPr="00216071" w14:paraId="7073A8F8" w14:textId="77777777" w:rsidTr="00D70191">
        <w:trPr>
          <w:cantSplit/>
          <w:trHeight w:val="20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25ACC" w14:textId="77777777" w:rsidR="00216071" w:rsidRPr="00216071" w:rsidRDefault="00216071" w:rsidP="00846559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23854" w14:textId="2B342175" w:rsidR="00216071" w:rsidRPr="00216071" w:rsidRDefault="00216071" w:rsidP="00DC30D3">
            <w:pPr>
              <w:spacing w:beforeLines="50" w:before="120" w:afterLines="50" w:after="120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16071">
              <w:rPr>
                <w:rFonts w:ascii="游ゴシック" w:eastAsia="游ゴシック" w:hAnsi="游ゴシック"/>
                <w:sz w:val="18"/>
                <w:szCs w:val="18"/>
              </w:rPr>
              <w:t>5</w:t>
            </w: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月</w:t>
            </w:r>
            <w:r w:rsidRPr="00216071">
              <w:rPr>
                <w:rFonts w:ascii="游ゴシック" w:eastAsia="游ゴシック" w:hAnsi="游ゴシック"/>
                <w:sz w:val="18"/>
                <w:szCs w:val="18"/>
              </w:rPr>
              <w:t>1</w:t>
            </w:r>
            <w:r w:rsidR="00B21783">
              <w:rPr>
                <w:rFonts w:ascii="游ゴシック" w:eastAsia="游ゴシック" w:hAnsi="游ゴシック"/>
                <w:sz w:val="18"/>
                <w:szCs w:val="18"/>
              </w:rPr>
              <w:t>7</w:t>
            </w: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7976E" w14:textId="1DE56A16" w:rsidR="00216071" w:rsidRPr="00216071" w:rsidRDefault="00B21783" w:rsidP="00E42579">
            <w:pPr>
              <w:spacing w:beforeLines="50" w:before="120" w:afterLines="50" w:after="12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第1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t>30</w:t>
            </w: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回保津川クリーン作戦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9112F" w14:textId="5EB9CC69" w:rsidR="00216071" w:rsidRPr="00216071" w:rsidRDefault="00B21783" w:rsidP="00E42579">
            <w:pPr>
              <w:spacing w:beforeLines="50" w:before="120" w:afterLines="50" w:after="12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曽我谷川の清掃活動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4F0B9" w14:textId="38E5FEBE" w:rsidR="00216071" w:rsidRPr="00216071" w:rsidRDefault="00B21783" w:rsidP="00E01172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中止</w:t>
            </w:r>
          </w:p>
        </w:tc>
      </w:tr>
      <w:tr w:rsidR="00216071" w:rsidRPr="00216071" w14:paraId="34702130" w14:textId="77777777" w:rsidTr="00D70191">
        <w:trPr>
          <w:cantSplit/>
          <w:trHeight w:val="20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6220A" w14:textId="77777777" w:rsidR="00216071" w:rsidRPr="00216071" w:rsidRDefault="00216071" w:rsidP="00846559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49B7E" w14:textId="11D85036" w:rsidR="00216071" w:rsidRPr="00216071" w:rsidRDefault="00216071" w:rsidP="00DC30D3">
            <w:pPr>
              <w:spacing w:beforeLines="50" w:before="120" w:afterLines="50" w:after="120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16071">
              <w:rPr>
                <w:rFonts w:ascii="游ゴシック" w:eastAsia="游ゴシック" w:hAnsi="游ゴシック"/>
                <w:sz w:val="18"/>
                <w:szCs w:val="18"/>
              </w:rPr>
              <w:t>5</w:t>
            </w: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月</w:t>
            </w:r>
            <w:r w:rsidR="00B21783">
              <w:rPr>
                <w:rFonts w:ascii="游ゴシック" w:eastAsia="游ゴシック" w:hAnsi="游ゴシック" w:hint="eastAsia"/>
                <w:sz w:val="18"/>
                <w:szCs w:val="18"/>
              </w:rPr>
              <w:t>3</w:t>
            </w:r>
            <w:r w:rsidR="00B21783">
              <w:rPr>
                <w:rFonts w:ascii="游ゴシック" w:eastAsia="游ゴシック" w:hAnsi="游ゴシック"/>
                <w:sz w:val="18"/>
                <w:szCs w:val="18"/>
              </w:rPr>
              <w:t>1</w:t>
            </w: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E2403" w14:textId="0AD5534E" w:rsidR="00216071" w:rsidRPr="00216071" w:rsidRDefault="00B21783" w:rsidP="00C9602A">
            <w:pPr>
              <w:spacing w:beforeLines="50" w:before="120" w:afterLines="50" w:after="12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まいまいツアー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86F03" w14:textId="18E3B475" w:rsidR="00216071" w:rsidRPr="00216071" w:rsidRDefault="00B21783" w:rsidP="00E42579">
            <w:pPr>
              <w:spacing w:beforeLines="50" w:before="120" w:afterLines="50" w:after="12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保津峡での茶会と清掃活動を中心としたエコツアーを開催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7C3D2" w14:textId="440D195B" w:rsidR="00216071" w:rsidRPr="00216071" w:rsidRDefault="00B21783" w:rsidP="00E01172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中止</w:t>
            </w:r>
          </w:p>
        </w:tc>
      </w:tr>
      <w:tr w:rsidR="00216071" w:rsidRPr="00216071" w14:paraId="40F8AB4C" w14:textId="77777777" w:rsidTr="00D70191">
        <w:trPr>
          <w:cantSplit/>
          <w:trHeight w:val="20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E1901" w14:textId="77777777" w:rsidR="00216071" w:rsidRPr="00216071" w:rsidRDefault="00216071" w:rsidP="00846559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216A" w14:textId="135E5F91" w:rsidR="00216071" w:rsidRPr="00216071" w:rsidRDefault="00216071" w:rsidP="00D70191">
            <w:pPr>
              <w:spacing w:beforeLines="50" w:before="120" w:afterLines="50" w:after="120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16071">
              <w:rPr>
                <w:rFonts w:ascii="游ゴシック" w:eastAsia="游ゴシック" w:hAnsi="游ゴシック"/>
                <w:sz w:val="18"/>
                <w:szCs w:val="18"/>
              </w:rPr>
              <w:t>6</w:t>
            </w: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月</w:t>
            </w:r>
            <w:r w:rsidR="00B21783">
              <w:rPr>
                <w:rFonts w:ascii="游ゴシック" w:eastAsia="游ゴシック" w:hAnsi="游ゴシック" w:hint="eastAsia"/>
                <w:sz w:val="18"/>
                <w:szCs w:val="18"/>
              </w:rPr>
              <w:t>21</w:t>
            </w: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C87C" w14:textId="3F2D5EA0" w:rsidR="00216071" w:rsidRPr="00216071" w:rsidRDefault="00216071" w:rsidP="00CA0BDC">
            <w:pPr>
              <w:spacing w:beforeLines="50" w:before="120" w:afterLines="50" w:after="12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第1</w:t>
            </w:r>
            <w:r w:rsidR="00B21783">
              <w:rPr>
                <w:rFonts w:ascii="游ゴシック" w:eastAsia="游ゴシック" w:hAnsi="游ゴシック"/>
                <w:sz w:val="18"/>
                <w:szCs w:val="18"/>
              </w:rPr>
              <w:t>31</w:t>
            </w: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回保津川クリーン作戦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02E2" w14:textId="70739024" w:rsidR="00216071" w:rsidRPr="00216071" w:rsidRDefault="00216071" w:rsidP="00E42579">
            <w:pPr>
              <w:spacing w:beforeLines="50" w:before="120" w:afterLines="50" w:after="12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保津川（</w:t>
            </w:r>
            <w:r w:rsidR="00B21783">
              <w:rPr>
                <w:rFonts w:ascii="游ゴシック" w:eastAsia="游ゴシック" w:hAnsi="游ゴシック" w:hint="eastAsia"/>
                <w:sz w:val="18"/>
                <w:szCs w:val="18"/>
              </w:rPr>
              <w:t>山本浜</w:t>
            </w: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）の清掃活動を実施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56AB" w14:textId="347203B4" w:rsidR="00216071" w:rsidRPr="00216071" w:rsidRDefault="00B21783" w:rsidP="00E42579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/>
                <w:sz w:val="18"/>
                <w:szCs w:val="18"/>
              </w:rPr>
              <w:t>3</w:t>
            </w:r>
            <w:r w:rsidR="00216071" w:rsidRPr="00216071">
              <w:rPr>
                <w:rFonts w:ascii="游ゴシック" w:eastAsia="游ゴシック" w:hAnsi="游ゴシック"/>
                <w:sz w:val="18"/>
                <w:szCs w:val="18"/>
              </w:rPr>
              <w:t>0</w:t>
            </w:r>
            <w:r w:rsidR="00216071"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名</w:t>
            </w:r>
          </w:p>
        </w:tc>
      </w:tr>
      <w:tr w:rsidR="00B21783" w:rsidRPr="00216071" w14:paraId="53DAECBB" w14:textId="77777777" w:rsidTr="00A026EF">
        <w:trPr>
          <w:cantSplit/>
          <w:trHeight w:val="20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F6C14" w14:textId="77777777" w:rsidR="00B21783" w:rsidRPr="00216071" w:rsidRDefault="00B21783" w:rsidP="00D70191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231E2" w14:textId="4E54CA84" w:rsidR="00B21783" w:rsidRPr="00216071" w:rsidRDefault="00B21783" w:rsidP="00D70191">
            <w:pPr>
              <w:spacing w:beforeLines="50" w:before="120" w:afterLines="50" w:after="120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7月12日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004CD3" w14:textId="2BC0B532" w:rsidR="00B21783" w:rsidRPr="00216071" w:rsidRDefault="00B21783" w:rsidP="00D70191">
            <w:pPr>
              <w:spacing w:beforeLines="50" w:before="120" w:afterLines="50" w:after="12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第13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t>2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回保津川クリーン作戦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FE417" w14:textId="4F97CC87" w:rsidR="00B21783" w:rsidRPr="00216071" w:rsidRDefault="00B21783" w:rsidP="00D70191">
            <w:pPr>
              <w:spacing w:beforeLines="50" w:before="120" w:afterLines="50" w:after="12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西川左岸ふれあい会（篠町）と共催で清掃活動を実施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E21FF" w14:textId="3EE90B12" w:rsidR="00B21783" w:rsidRDefault="00B21783" w:rsidP="00D70191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200名</w:t>
            </w:r>
          </w:p>
        </w:tc>
      </w:tr>
      <w:tr w:rsidR="00216071" w:rsidRPr="00216071" w14:paraId="7C4C1FE0" w14:textId="77777777" w:rsidTr="00A026EF">
        <w:trPr>
          <w:cantSplit/>
          <w:trHeight w:val="20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5F65E" w14:textId="77777777" w:rsidR="00216071" w:rsidRPr="00216071" w:rsidRDefault="00216071" w:rsidP="00D70191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95C5F" w14:textId="5C3EA805" w:rsidR="00216071" w:rsidRPr="00216071" w:rsidRDefault="00B21783" w:rsidP="00D70191">
            <w:pPr>
              <w:spacing w:beforeLines="50" w:before="120" w:afterLines="50" w:after="120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/>
                <w:sz w:val="18"/>
                <w:szCs w:val="18"/>
              </w:rPr>
              <w:t>8</w:t>
            </w:r>
            <w:r w:rsidR="00216071"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月2日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99BC1" w14:textId="24015130" w:rsidR="00216071" w:rsidRPr="00216071" w:rsidRDefault="00216071" w:rsidP="00D70191">
            <w:pPr>
              <w:spacing w:beforeLines="50" w:before="120" w:afterLines="50" w:after="12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環境教室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8FCAE" w14:textId="7A3F4D92" w:rsidR="00216071" w:rsidRPr="00216071" w:rsidRDefault="00216071" w:rsidP="00D70191">
            <w:pPr>
              <w:spacing w:beforeLines="50" w:before="120" w:afterLines="50" w:after="12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保津川（宇津根橋付近）にて「鮎狩り」を開催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25037" w14:textId="460CF30C" w:rsidR="00216071" w:rsidRPr="00216071" w:rsidRDefault="00B21783" w:rsidP="00D70191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/>
                <w:sz w:val="18"/>
                <w:szCs w:val="18"/>
              </w:rPr>
              <w:t>5</w:t>
            </w:r>
            <w:r w:rsidR="00216071"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0名</w:t>
            </w:r>
          </w:p>
        </w:tc>
      </w:tr>
      <w:tr w:rsidR="00216071" w:rsidRPr="00216071" w14:paraId="609358BD" w14:textId="77777777" w:rsidTr="00A026EF">
        <w:trPr>
          <w:cantSplit/>
          <w:trHeight w:val="20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D6651" w14:textId="77777777" w:rsidR="00216071" w:rsidRPr="00216071" w:rsidRDefault="00216071" w:rsidP="00D70191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2124" w14:textId="4A2774B4" w:rsidR="00216071" w:rsidRPr="00216071" w:rsidRDefault="00216071" w:rsidP="00B21783">
            <w:pPr>
              <w:spacing w:beforeLines="50" w:before="120" w:afterLines="50" w:after="120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16071">
              <w:rPr>
                <w:rFonts w:ascii="游ゴシック" w:eastAsia="游ゴシック" w:hAnsi="游ゴシック"/>
                <w:sz w:val="18"/>
                <w:szCs w:val="18"/>
              </w:rPr>
              <w:t>9</w:t>
            </w: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月</w:t>
            </w:r>
            <w:r w:rsidR="00B21783">
              <w:rPr>
                <w:rFonts w:ascii="游ゴシック" w:eastAsia="游ゴシック" w:hAnsi="游ゴシック" w:hint="eastAsia"/>
                <w:sz w:val="18"/>
                <w:szCs w:val="18"/>
              </w:rPr>
              <w:t>上旬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5B9D" w14:textId="191727B0" w:rsidR="00216071" w:rsidRPr="00216071" w:rsidRDefault="00216071" w:rsidP="00D70191">
            <w:pPr>
              <w:spacing w:beforeLines="50" w:before="120" w:afterLines="50" w:after="12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保津川筏復活プロジェクト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617D" w14:textId="2AFF0453" w:rsidR="00216071" w:rsidRPr="00216071" w:rsidRDefault="00216071" w:rsidP="00D70191">
            <w:pPr>
              <w:spacing w:beforeLines="50" w:before="120" w:afterLines="50" w:after="12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「いかだにのってみよう！」の開催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EE2" w14:textId="7DBE1C67" w:rsidR="00216071" w:rsidRPr="00216071" w:rsidRDefault="00B21783" w:rsidP="00D70191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/>
                <w:sz w:val="18"/>
                <w:szCs w:val="18"/>
              </w:rPr>
              <w:t>2</w:t>
            </w:r>
            <w:r w:rsidR="00216071" w:rsidRPr="00216071">
              <w:rPr>
                <w:rFonts w:ascii="游ゴシック" w:eastAsia="游ゴシック" w:hAnsi="游ゴシック"/>
                <w:sz w:val="18"/>
                <w:szCs w:val="18"/>
              </w:rPr>
              <w:t>00</w:t>
            </w:r>
            <w:r w:rsidR="00216071"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名</w:t>
            </w:r>
          </w:p>
        </w:tc>
      </w:tr>
      <w:tr w:rsidR="00216071" w:rsidRPr="00216071" w14:paraId="6C37C71D" w14:textId="77777777" w:rsidTr="00D70191">
        <w:trPr>
          <w:cantSplit/>
          <w:trHeight w:val="20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0440C" w14:textId="77777777" w:rsidR="00216071" w:rsidRPr="00216071" w:rsidRDefault="00216071" w:rsidP="00D70191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3DB9" w14:textId="4D2CCBB0" w:rsidR="00216071" w:rsidRPr="00216071" w:rsidRDefault="00216071" w:rsidP="00D70191">
            <w:pPr>
              <w:spacing w:beforeLines="50" w:before="120" w:afterLines="50" w:after="120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16071">
              <w:rPr>
                <w:rFonts w:ascii="游ゴシック" w:eastAsia="游ゴシック" w:hAnsi="游ゴシック"/>
                <w:sz w:val="18"/>
                <w:szCs w:val="18"/>
              </w:rPr>
              <w:t>9</w:t>
            </w: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月 </w:t>
            </w:r>
            <w:r w:rsidRPr="00216071">
              <w:rPr>
                <w:rFonts w:ascii="游ゴシック" w:eastAsia="游ゴシック" w:hAnsi="游ゴシック"/>
                <w:sz w:val="18"/>
                <w:szCs w:val="18"/>
              </w:rPr>
              <w:t>2</w:t>
            </w:r>
            <w:r w:rsidR="00B21783">
              <w:rPr>
                <w:rFonts w:ascii="游ゴシック" w:eastAsia="游ゴシック" w:hAnsi="游ゴシック"/>
                <w:sz w:val="18"/>
                <w:szCs w:val="18"/>
              </w:rPr>
              <w:t>0</w:t>
            </w: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958" w14:textId="1DD276AE" w:rsidR="00216071" w:rsidRPr="00216071" w:rsidRDefault="00216071" w:rsidP="00D70191">
            <w:pPr>
              <w:spacing w:beforeLines="50" w:before="120" w:afterLines="50" w:after="12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第1</w:t>
            </w:r>
            <w:r w:rsidR="00B21783">
              <w:rPr>
                <w:rFonts w:ascii="游ゴシック" w:eastAsia="游ゴシック" w:hAnsi="游ゴシック"/>
                <w:sz w:val="18"/>
                <w:szCs w:val="18"/>
              </w:rPr>
              <w:t>33</w:t>
            </w: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回保津川クリーン作戦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D777" w14:textId="59136AF9" w:rsidR="00216071" w:rsidRPr="00216071" w:rsidRDefault="00B21783" w:rsidP="00D70191">
            <w:pPr>
              <w:spacing w:beforeLines="50" w:before="120" w:afterLines="50" w:after="12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保津川（宇津根橋付近）の清掃活動を実施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C98D" w14:textId="533A054A" w:rsidR="00216071" w:rsidRPr="00216071" w:rsidRDefault="00216071" w:rsidP="00D70191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16071">
              <w:rPr>
                <w:rFonts w:ascii="游ゴシック" w:eastAsia="游ゴシック" w:hAnsi="游ゴシック"/>
                <w:sz w:val="18"/>
                <w:szCs w:val="18"/>
              </w:rPr>
              <w:t>100</w:t>
            </w: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名</w:t>
            </w:r>
          </w:p>
        </w:tc>
      </w:tr>
      <w:tr w:rsidR="00B21783" w:rsidRPr="00216071" w14:paraId="23115330" w14:textId="77777777" w:rsidTr="00A026EF">
        <w:trPr>
          <w:cantSplit/>
          <w:trHeight w:val="20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5D051" w14:textId="77777777" w:rsidR="00B21783" w:rsidRPr="00216071" w:rsidRDefault="00B21783" w:rsidP="00B21783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56E9E" w14:textId="1D6A44F4" w:rsidR="00B21783" w:rsidRPr="00216071" w:rsidRDefault="00B21783" w:rsidP="00B21783">
            <w:pPr>
              <w:spacing w:beforeLines="50" w:before="120" w:afterLines="50" w:after="120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10月1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8</w:t>
            </w: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19045" w14:textId="12509F55" w:rsidR="00B21783" w:rsidRPr="00216071" w:rsidRDefault="00B21783" w:rsidP="00B21783">
            <w:pPr>
              <w:spacing w:beforeLines="50" w:before="120" w:afterLines="50" w:after="12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第1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t>34</w:t>
            </w: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回保津川クリーン作戦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87E0F" w14:textId="348FAE27" w:rsidR="00B21783" w:rsidRPr="00216071" w:rsidRDefault="00B21783" w:rsidP="00B21783">
            <w:pPr>
              <w:spacing w:beforeLines="50" w:before="120" w:afterLines="50" w:after="12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西川左岸ふれあい会（篠町）と共催で清掃活動を実施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98DADF" w14:textId="2B56184C" w:rsidR="00B21783" w:rsidRPr="00216071" w:rsidRDefault="00B21783" w:rsidP="00B21783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/>
                <w:sz w:val="18"/>
                <w:szCs w:val="18"/>
              </w:rPr>
              <w:t>20</w:t>
            </w: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0名</w:t>
            </w:r>
          </w:p>
        </w:tc>
      </w:tr>
      <w:tr w:rsidR="00B21783" w:rsidRPr="00216071" w14:paraId="1F5B039C" w14:textId="77777777" w:rsidTr="00D70191">
        <w:trPr>
          <w:cantSplit/>
          <w:trHeight w:val="20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587E2" w14:textId="77777777" w:rsidR="00B21783" w:rsidRPr="00216071" w:rsidRDefault="00B21783" w:rsidP="00D70191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AC9AF" w14:textId="749D62C4" w:rsidR="00B21783" w:rsidRPr="00216071" w:rsidRDefault="00B21783" w:rsidP="00D70191">
            <w:pPr>
              <w:spacing w:beforeLines="50" w:before="120" w:afterLines="50" w:after="120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1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t>1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月上旬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81D94" w14:textId="12E78E78" w:rsidR="00B21783" w:rsidRPr="00216071" w:rsidRDefault="00B21783" w:rsidP="00D70191">
            <w:pPr>
              <w:spacing w:beforeLines="50" w:before="120" w:afterLines="50" w:after="12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シンポジウム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3C341" w14:textId="1A9D38DD" w:rsidR="00B21783" w:rsidRPr="00216071" w:rsidRDefault="00B21783" w:rsidP="00D70191">
            <w:pPr>
              <w:spacing w:beforeLines="50" w:before="120" w:afterLines="50" w:after="12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プラごみゼロ宣言を考えるシンポジウムを開催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684A2" w14:textId="03E3235A" w:rsidR="00B21783" w:rsidRPr="00216071" w:rsidRDefault="00B21783" w:rsidP="00D70191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100名</w:t>
            </w:r>
          </w:p>
        </w:tc>
      </w:tr>
      <w:tr w:rsidR="00216071" w:rsidRPr="00216071" w14:paraId="1CCF2340" w14:textId="77777777" w:rsidTr="00D70191">
        <w:trPr>
          <w:cantSplit/>
          <w:trHeight w:val="20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E99C6" w14:textId="77777777" w:rsidR="00216071" w:rsidRPr="00216071" w:rsidRDefault="00216071" w:rsidP="00D70191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E1813" w14:textId="23E85898" w:rsidR="00216071" w:rsidRPr="00216071" w:rsidRDefault="00216071" w:rsidP="00D70191">
            <w:pPr>
              <w:spacing w:beforeLines="50" w:before="120" w:afterLines="50" w:after="120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11月</w:t>
            </w:r>
            <w:r w:rsidR="00B21783">
              <w:rPr>
                <w:rFonts w:ascii="游ゴシック" w:eastAsia="游ゴシック" w:hAnsi="游ゴシック" w:hint="eastAsia"/>
                <w:sz w:val="18"/>
                <w:szCs w:val="18"/>
              </w:rPr>
              <w:t>2</w:t>
            </w:r>
            <w:r w:rsidR="00B21783">
              <w:rPr>
                <w:rFonts w:ascii="游ゴシック" w:eastAsia="游ゴシック" w:hAnsi="游ゴシック"/>
                <w:sz w:val="18"/>
                <w:szCs w:val="18"/>
              </w:rPr>
              <w:t>9</w:t>
            </w: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E4DE5" w14:textId="42C1AF0F" w:rsidR="00216071" w:rsidRPr="00216071" w:rsidRDefault="00216071" w:rsidP="00D70191">
            <w:pPr>
              <w:spacing w:beforeLines="50" w:before="120" w:afterLines="50" w:after="12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第1</w:t>
            </w:r>
            <w:r w:rsidR="00B21783">
              <w:rPr>
                <w:rFonts w:ascii="游ゴシック" w:eastAsia="游ゴシック" w:hAnsi="游ゴシック"/>
                <w:sz w:val="18"/>
                <w:szCs w:val="18"/>
              </w:rPr>
              <w:t>35</w:t>
            </w: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回保津川クリーン作戦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F1E7D" w14:textId="5DAF0EE1" w:rsidR="00B21783" w:rsidRPr="00216071" w:rsidRDefault="00216071" w:rsidP="00D70191">
            <w:pPr>
              <w:spacing w:beforeLines="50" w:before="120" w:afterLines="50" w:after="12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保津川</w:t>
            </w:r>
            <w:r w:rsidR="00B21783">
              <w:rPr>
                <w:rFonts w:ascii="游ゴシック" w:eastAsia="游ゴシック" w:hAnsi="游ゴシック" w:hint="eastAsia"/>
                <w:sz w:val="18"/>
                <w:szCs w:val="18"/>
              </w:rPr>
              <w:t>（保津橋）</w:t>
            </w: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の清掃活動を実施</w:t>
            </w:r>
            <w:r w:rsidR="00B21783">
              <w:rPr>
                <w:rFonts w:ascii="游ゴシック" w:eastAsia="游ゴシック" w:hAnsi="游ゴシック"/>
                <w:sz w:val="18"/>
                <w:szCs w:val="18"/>
              </w:rPr>
              <w:br/>
            </w:r>
            <w:r w:rsidR="00B21783">
              <w:rPr>
                <w:rFonts w:ascii="游ゴシック" w:eastAsia="游ゴシック" w:hAnsi="游ゴシック" w:hint="eastAsia"/>
                <w:sz w:val="18"/>
                <w:szCs w:val="18"/>
              </w:rPr>
              <w:t>ほづがわチャリティファンランと同時開催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16226" w14:textId="6E6CA0C3" w:rsidR="00216071" w:rsidRPr="00216071" w:rsidRDefault="00216071" w:rsidP="00D70191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16071">
              <w:rPr>
                <w:rFonts w:ascii="游ゴシック" w:eastAsia="游ゴシック" w:hAnsi="游ゴシック"/>
                <w:sz w:val="18"/>
                <w:szCs w:val="18"/>
              </w:rPr>
              <w:t>50</w:t>
            </w: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名</w:t>
            </w:r>
          </w:p>
        </w:tc>
      </w:tr>
      <w:tr w:rsidR="00216071" w:rsidRPr="00216071" w14:paraId="72C4C06A" w14:textId="77777777" w:rsidTr="00D70191">
        <w:trPr>
          <w:cantSplit/>
          <w:trHeight w:val="20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800C0" w14:textId="77777777" w:rsidR="00216071" w:rsidRPr="00216071" w:rsidRDefault="00216071" w:rsidP="00D70191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1AFEC" w14:textId="1C301492" w:rsidR="00216071" w:rsidRPr="00216071" w:rsidRDefault="00216071" w:rsidP="00D70191">
            <w:pPr>
              <w:spacing w:beforeLines="50" w:before="120" w:afterLines="50" w:after="120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12月</w:t>
            </w:r>
            <w:r w:rsidR="00B21783">
              <w:rPr>
                <w:rFonts w:ascii="游ゴシック" w:eastAsia="游ゴシック" w:hAnsi="游ゴシック" w:hint="eastAsia"/>
                <w:sz w:val="18"/>
                <w:szCs w:val="18"/>
              </w:rPr>
              <w:t>2</w:t>
            </w:r>
            <w:r w:rsidR="00B21783">
              <w:rPr>
                <w:rFonts w:ascii="游ゴシック" w:eastAsia="游ゴシック" w:hAnsi="游ゴシック"/>
                <w:sz w:val="18"/>
                <w:szCs w:val="18"/>
              </w:rPr>
              <w:t>0</w:t>
            </w: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6D956" w14:textId="23760840" w:rsidR="00216071" w:rsidRPr="00216071" w:rsidRDefault="00216071" w:rsidP="00D70191">
            <w:pPr>
              <w:spacing w:beforeLines="50" w:before="120" w:afterLines="50" w:after="12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第1</w:t>
            </w:r>
            <w:r w:rsidR="00B21783">
              <w:rPr>
                <w:rFonts w:ascii="游ゴシック" w:eastAsia="游ゴシック" w:hAnsi="游ゴシック"/>
                <w:sz w:val="18"/>
                <w:szCs w:val="18"/>
              </w:rPr>
              <w:t>36</w:t>
            </w: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回保津川クリーン作戦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C8199" w14:textId="03751435" w:rsidR="00216071" w:rsidRPr="00216071" w:rsidRDefault="00B21783" w:rsidP="00D70191">
            <w:pPr>
              <w:spacing w:beforeLines="50" w:before="120" w:afterLines="50" w:after="12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亀岡地区東部自治会と</w:t>
            </w:r>
            <w:r w:rsidR="00216071"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共催で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年谷川</w:t>
            </w:r>
            <w:r w:rsidR="00216071"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大山</w:t>
            </w:r>
            <w:r w:rsidR="00216071"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橋）の清掃活動を実施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49DC1" w14:textId="1D7752B7" w:rsidR="00216071" w:rsidRPr="00216071" w:rsidRDefault="00B21783" w:rsidP="00D70191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20</w:t>
            </w:r>
            <w:r w:rsidR="00216071"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0名</w:t>
            </w:r>
          </w:p>
        </w:tc>
      </w:tr>
      <w:tr w:rsidR="00B21783" w:rsidRPr="00216071" w14:paraId="60512961" w14:textId="77777777" w:rsidTr="00A026EF">
        <w:trPr>
          <w:cantSplit/>
          <w:trHeight w:val="20"/>
        </w:trPr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169168" w14:textId="2DFEB32E" w:rsidR="00B21783" w:rsidRPr="00216071" w:rsidRDefault="00B21783" w:rsidP="00B21783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2</w:t>
            </w:r>
            <w:r w:rsidRPr="00216071">
              <w:rPr>
                <w:rFonts w:ascii="游ゴシック" w:eastAsia="游ゴシック" w:hAnsi="游ゴシック"/>
                <w:sz w:val="18"/>
                <w:szCs w:val="18"/>
              </w:rPr>
              <w:t>02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t>1</w:t>
            </w: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EFA9" w14:textId="27009C8C" w:rsidR="00B21783" w:rsidRPr="00216071" w:rsidRDefault="00B21783" w:rsidP="00B21783">
            <w:pPr>
              <w:spacing w:beforeLines="50" w:before="120" w:afterLines="50" w:after="120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1月</w:t>
            </w:r>
            <w:r w:rsidRPr="00216071">
              <w:rPr>
                <w:rFonts w:ascii="游ゴシック" w:eastAsia="游ゴシック" w:hAnsi="游ゴシック"/>
                <w:sz w:val="18"/>
                <w:szCs w:val="18"/>
              </w:rPr>
              <w:t>1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t>7</w:t>
            </w: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1F07" w14:textId="387AF115" w:rsidR="00B21783" w:rsidRPr="00216071" w:rsidRDefault="00B21783" w:rsidP="00B21783">
            <w:pPr>
              <w:spacing w:beforeLines="50" w:before="120" w:afterLines="50" w:after="12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第</w:t>
            </w:r>
            <w:r w:rsidRPr="00216071">
              <w:rPr>
                <w:rFonts w:ascii="游ゴシック" w:eastAsia="游ゴシック" w:hAnsi="游ゴシック"/>
                <w:sz w:val="18"/>
                <w:szCs w:val="18"/>
              </w:rPr>
              <w:t>1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t>37</w:t>
            </w: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回保津川クリーン作戦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45C8" w14:textId="078A96A6" w:rsidR="00B21783" w:rsidRPr="00216071" w:rsidRDefault="00B21783" w:rsidP="00B21783">
            <w:pPr>
              <w:spacing w:beforeLines="50" w:before="120" w:afterLines="50" w:after="12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保津町自治会と共催で七谷川（出背橋）の清掃活動を実施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D542" w14:textId="0A76477E" w:rsidR="00B21783" w:rsidRPr="00216071" w:rsidRDefault="00B21783" w:rsidP="00B21783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16071">
              <w:rPr>
                <w:rFonts w:ascii="游ゴシック" w:eastAsia="游ゴシック" w:hAnsi="游ゴシック"/>
                <w:sz w:val="18"/>
                <w:szCs w:val="18"/>
              </w:rPr>
              <w:t>50</w:t>
            </w: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名</w:t>
            </w:r>
          </w:p>
        </w:tc>
      </w:tr>
      <w:tr w:rsidR="00B21783" w:rsidRPr="00216071" w14:paraId="55CBB06F" w14:textId="77777777" w:rsidTr="00D70191">
        <w:trPr>
          <w:cantSplit/>
          <w:trHeight w:val="556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D575D" w14:textId="77777777" w:rsidR="00B21783" w:rsidRPr="00216071" w:rsidRDefault="00B21783" w:rsidP="00B21783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5E8F" w14:textId="2883413D" w:rsidR="00B21783" w:rsidRPr="00216071" w:rsidRDefault="00B21783" w:rsidP="00B21783">
            <w:pPr>
              <w:spacing w:beforeLines="50" w:before="120" w:afterLines="50" w:after="120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2月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2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t>1</w:t>
            </w: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4A46" w14:textId="0DD19C6B" w:rsidR="00B21783" w:rsidRPr="00216071" w:rsidRDefault="00B21783" w:rsidP="00B21783">
            <w:pPr>
              <w:spacing w:beforeLines="50" w:before="120" w:afterLines="50" w:after="12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環境教室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2D5A" w14:textId="62751EB6" w:rsidR="00B21783" w:rsidRPr="00216071" w:rsidRDefault="00B21783" w:rsidP="00B21783">
            <w:pPr>
              <w:spacing w:beforeLines="50" w:before="120" w:afterLines="50" w:after="12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ジビエ、冬の川魚の魅力をさぐる体験会を開催する。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D24C" w14:textId="1A72CC80" w:rsidR="00B21783" w:rsidRPr="00216071" w:rsidRDefault="00B21783" w:rsidP="00B21783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16071">
              <w:rPr>
                <w:rFonts w:ascii="游ゴシック" w:eastAsia="游ゴシック" w:hAnsi="游ゴシック"/>
                <w:sz w:val="18"/>
                <w:szCs w:val="18"/>
              </w:rPr>
              <w:t>50</w:t>
            </w: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名</w:t>
            </w:r>
          </w:p>
        </w:tc>
      </w:tr>
      <w:tr w:rsidR="00B21783" w:rsidRPr="00216071" w14:paraId="3A16A915" w14:textId="77777777" w:rsidTr="00D70191">
        <w:trPr>
          <w:cantSplit/>
          <w:trHeight w:val="20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C71DD" w14:textId="77777777" w:rsidR="00B21783" w:rsidRPr="00216071" w:rsidRDefault="00B21783" w:rsidP="00B21783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CF19" w14:textId="665F737F" w:rsidR="00B21783" w:rsidRPr="00216071" w:rsidRDefault="00B21783" w:rsidP="00B21783">
            <w:pPr>
              <w:spacing w:beforeLines="50" w:before="120" w:afterLines="50" w:after="120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3月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7</w:t>
            </w: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EB8A" w14:textId="3B0EC257" w:rsidR="00B21783" w:rsidRPr="00216071" w:rsidRDefault="00B21783" w:rsidP="00B21783">
            <w:pPr>
              <w:spacing w:beforeLines="50" w:before="120" w:afterLines="50" w:after="12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第</w:t>
            </w:r>
            <w:r w:rsidRPr="00216071">
              <w:rPr>
                <w:rFonts w:ascii="游ゴシック" w:eastAsia="游ゴシック" w:hAnsi="游ゴシック"/>
                <w:sz w:val="18"/>
                <w:szCs w:val="18"/>
              </w:rPr>
              <w:t>1</w:t>
            </w:r>
            <w:r>
              <w:rPr>
                <w:rFonts w:ascii="游ゴシック" w:eastAsia="游ゴシック" w:hAnsi="游ゴシック"/>
                <w:sz w:val="18"/>
                <w:szCs w:val="18"/>
              </w:rPr>
              <w:t>38</w:t>
            </w: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回保津川クリーン作戦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0ED6" w14:textId="0A0E4B14" w:rsidR="00B21783" w:rsidRPr="00216071" w:rsidRDefault="00B21783" w:rsidP="00B21783">
            <w:pPr>
              <w:spacing w:beforeLines="50" w:before="120" w:afterLines="50" w:after="12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川と海つながり</w:t>
            </w:r>
            <w:r w:rsidRPr="00216071">
              <w:rPr>
                <w:rFonts w:ascii="游ゴシック" w:eastAsia="游ゴシック" w:hAnsi="游ゴシック"/>
                <w:sz w:val="18"/>
                <w:szCs w:val="18"/>
              </w:rPr>
              <w:t>PJ</w:t>
            </w: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にて「保津川の日」イベントを実施。桂川流域クリーン大作戦との同時開催（雨天の場合、桂川流域クリーン大作戦のみ3/1</w:t>
            </w:r>
            <w:r w:rsidRPr="00216071">
              <w:rPr>
                <w:rFonts w:ascii="游ゴシック" w:eastAsia="游ゴシック" w:hAnsi="游ゴシック"/>
                <w:sz w:val="18"/>
                <w:szCs w:val="18"/>
              </w:rPr>
              <w:t>0</w:t>
            </w: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に延期）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EB67" w14:textId="6344CC09" w:rsidR="00B21783" w:rsidRPr="00216071" w:rsidRDefault="00B21783" w:rsidP="00B21783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200</w:t>
            </w: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名</w:t>
            </w:r>
          </w:p>
        </w:tc>
      </w:tr>
      <w:tr w:rsidR="00B21783" w:rsidRPr="00216071" w14:paraId="0864C6FB" w14:textId="77777777" w:rsidTr="00A026EF">
        <w:trPr>
          <w:cantSplit/>
          <w:trHeight w:val="20"/>
        </w:trPr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4E0F72" w14:textId="77777777" w:rsidR="00B21783" w:rsidRPr="00216071" w:rsidRDefault="00B21783" w:rsidP="00B21783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lastRenderedPageBreak/>
              <w:t>通年</w:t>
            </w:r>
          </w:p>
          <w:p w14:paraId="3C1BEF7E" w14:textId="60B35597" w:rsidR="00B21783" w:rsidRPr="00216071" w:rsidRDefault="00B21783" w:rsidP="00B21783">
            <w:pPr>
              <w:spacing w:beforeLines="50" w:before="120" w:afterLines="50" w:after="12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F871F" w14:textId="7840A10C" w:rsidR="00B21783" w:rsidRPr="00216071" w:rsidRDefault="00B21783" w:rsidP="00B21783">
            <w:pPr>
              <w:spacing w:beforeLines="50" w:before="120" w:afterLines="50" w:after="120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受託事業の実施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55BC" w14:textId="77777777" w:rsidR="00B21783" w:rsidRPr="00216071" w:rsidRDefault="00B21783" w:rsidP="00B21783">
            <w:pPr>
              <w:spacing w:beforeLines="50" w:before="120" w:afterLines="50" w:after="12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川と海つながり共創プロジェクト協働事務局の運営</w:t>
            </w:r>
          </w:p>
          <w:p w14:paraId="4CAF7BA4" w14:textId="5432FEE3" w:rsidR="00B21783" w:rsidRPr="00216071" w:rsidRDefault="00B21783" w:rsidP="00B21783">
            <w:pPr>
              <w:spacing w:beforeLines="50" w:before="120" w:afterLines="50" w:after="12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企業の</w:t>
            </w:r>
            <w:r w:rsidRPr="00216071">
              <w:rPr>
                <w:rFonts w:ascii="游ゴシック" w:eastAsia="游ゴシック" w:hAnsi="游ゴシック"/>
                <w:sz w:val="18"/>
                <w:szCs w:val="18"/>
              </w:rPr>
              <w:t>CS</w:t>
            </w: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R活動サポート事業などの実施</w:t>
            </w:r>
          </w:p>
        </w:tc>
        <w:tc>
          <w:tcPr>
            <w:tcW w:w="3134" w:type="dxa"/>
          </w:tcPr>
          <w:p w14:paraId="03271215" w14:textId="43693264" w:rsidR="00B21783" w:rsidRPr="00216071" w:rsidRDefault="00B21783" w:rsidP="00B21783">
            <w:pPr>
              <w:spacing w:beforeLines="50" w:before="120" w:afterLines="50" w:after="12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CED5865" w14:textId="35BEFDB2" w:rsidR="00B21783" w:rsidRPr="00216071" w:rsidRDefault="00B21783" w:rsidP="00B21783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B21783" w:rsidRPr="00216071" w14:paraId="17BC098F" w14:textId="77777777" w:rsidTr="00A026EF">
        <w:trPr>
          <w:cantSplit/>
          <w:trHeight w:val="20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23CB4" w14:textId="4E15A454" w:rsidR="00B21783" w:rsidRPr="00216071" w:rsidRDefault="00B21783" w:rsidP="00B21783">
            <w:pPr>
              <w:spacing w:beforeLines="50" w:before="120" w:afterLines="50" w:after="12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F9272" w14:textId="4BECC73E" w:rsidR="00B21783" w:rsidRPr="00216071" w:rsidRDefault="00B21783" w:rsidP="00B21783">
            <w:pPr>
              <w:spacing w:beforeLines="50" w:before="120" w:afterLines="50" w:after="120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展示出展</w:t>
            </w:r>
          </w:p>
        </w:tc>
        <w:tc>
          <w:tcPr>
            <w:tcW w:w="56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E2997" w14:textId="2278FBA1" w:rsidR="00B21783" w:rsidRPr="00216071" w:rsidRDefault="00B21783" w:rsidP="00B21783">
            <w:pPr>
              <w:spacing w:beforeLines="50" w:before="120" w:afterLines="50" w:after="120"/>
              <w:rPr>
                <w:rFonts w:ascii="游ゴシック" w:eastAsia="游ゴシック" w:hAnsi="游ゴシック"/>
              </w:rPr>
            </w:pPr>
            <w:r w:rsidRPr="00216071">
              <w:rPr>
                <w:rFonts w:ascii="游ゴシック" w:eastAsia="游ゴシック" w:hAnsi="游ゴシック" w:hint="eastAsia"/>
                <w:sz w:val="18"/>
                <w:szCs w:val="18"/>
              </w:rPr>
              <w:t>各種イベント、展示会において展示出展。</w:t>
            </w:r>
          </w:p>
        </w:tc>
        <w:tc>
          <w:tcPr>
            <w:tcW w:w="1080" w:type="dxa"/>
          </w:tcPr>
          <w:p w14:paraId="2FCE4865" w14:textId="6EEBF427" w:rsidR="00B21783" w:rsidRPr="00216071" w:rsidRDefault="00B21783" w:rsidP="00B21783">
            <w:pPr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2D1549D6" w14:textId="77777777" w:rsidR="00513527" w:rsidRPr="00216071" w:rsidRDefault="00513527" w:rsidP="00513527">
      <w:pPr>
        <w:ind w:left="360"/>
        <w:rPr>
          <w:rFonts w:ascii="游ゴシック" w:eastAsia="游ゴシック" w:hAnsi="游ゴシック"/>
          <w:sz w:val="18"/>
          <w:szCs w:val="18"/>
        </w:rPr>
      </w:pPr>
    </w:p>
    <w:p w14:paraId="17736DAA" w14:textId="77777777" w:rsidR="00066E14" w:rsidRPr="00216071" w:rsidRDefault="00066E14">
      <w:pPr>
        <w:numPr>
          <w:ilvl w:val="0"/>
          <w:numId w:val="5"/>
        </w:numPr>
        <w:rPr>
          <w:rFonts w:ascii="游ゴシック" w:eastAsia="游ゴシック" w:hAnsi="游ゴシック"/>
          <w:sz w:val="18"/>
          <w:szCs w:val="18"/>
        </w:rPr>
      </w:pPr>
      <w:r w:rsidRPr="00216071">
        <w:rPr>
          <w:rFonts w:ascii="游ゴシック" w:eastAsia="游ゴシック" w:hAnsi="游ゴシック" w:hint="eastAsia"/>
          <w:sz w:val="18"/>
          <w:szCs w:val="18"/>
        </w:rPr>
        <w:t>各事業の実施に当たっては、皆様方のご協力を賜りますよう、宜しくお願いいたします。なお、上記の予定はあくまでも計画であり、今後の状況により、追加や中止、変更となる場合がありますのでご了承ください。なお、各事業の実施にあたっては、事前に事務局より案内状をご送付いたします。</w:t>
      </w:r>
    </w:p>
    <w:p w14:paraId="4242BF1E" w14:textId="77777777" w:rsidR="00066E14" w:rsidRPr="00216071" w:rsidRDefault="00066E14">
      <w:pPr>
        <w:numPr>
          <w:ilvl w:val="0"/>
          <w:numId w:val="5"/>
        </w:numPr>
        <w:rPr>
          <w:rFonts w:ascii="游ゴシック" w:eastAsia="游ゴシック" w:hAnsi="游ゴシック"/>
          <w:sz w:val="18"/>
          <w:szCs w:val="18"/>
        </w:rPr>
      </w:pPr>
      <w:r w:rsidRPr="00216071">
        <w:rPr>
          <w:rFonts w:ascii="游ゴシック" w:eastAsia="游ゴシック" w:hAnsi="游ゴシック" w:hint="eastAsia"/>
          <w:sz w:val="18"/>
          <w:szCs w:val="18"/>
        </w:rPr>
        <w:t>その他、随時受託事業、協議会等を実施します。</w:t>
      </w:r>
    </w:p>
    <w:p w14:paraId="15AAA9C2" w14:textId="77777777" w:rsidR="00066E14" w:rsidRPr="00216071" w:rsidRDefault="00066E14">
      <w:pPr>
        <w:numPr>
          <w:ilvl w:val="0"/>
          <w:numId w:val="5"/>
        </w:numPr>
        <w:rPr>
          <w:rFonts w:ascii="游ゴシック" w:eastAsia="游ゴシック" w:hAnsi="游ゴシック"/>
          <w:sz w:val="18"/>
          <w:szCs w:val="18"/>
        </w:rPr>
      </w:pPr>
      <w:r w:rsidRPr="00216071">
        <w:rPr>
          <w:rFonts w:ascii="游ゴシック" w:eastAsia="游ゴシック" w:hAnsi="游ゴシック" w:hint="eastAsia"/>
          <w:sz w:val="18"/>
          <w:szCs w:val="18"/>
        </w:rPr>
        <w:t>各事業に対するお問い合わせは事務局、又は各理事までお願いいたします。</w:t>
      </w:r>
    </w:p>
    <w:sectPr w:rsidR="00066E14" w:rsidRPr="00216071" w:rsidSect="00216071">
      <w:pgSz w:w="11906" w:h="16838" w:code="9"/>
      <w:pgMar w:top="851" w:right="1701" w:bottom="68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B4A3F" w14:textId="77777777" w:rsidR="00996372" w:rsidRDefault="00996372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14B3BCC4" w14:textId="77777777" w:rsidR="00996372" w:rsidRDefault="00996372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panose1 w:val="020204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1DBF1" w14:textId="77777777" w:rsidR="00996372" w:rsidRDefault="00996372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5BA1DF9A" w14:textId="77777777" w:rsidR="00996372" w:rsidRDefault="00996372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2429"/>
    <w:multiLevelType w:val="hybridMultilevel"/>
    <w:tmpl w:val="CD8CF010"/>
    <w:lvl w:ilvl="0" w:tplc="093CBC28"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18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" w15:restartNumberingAfterBreak="0">
    <w:nsid w:val="3A67336C"/>
    <w:multiLevelType w:val="hybridMultilevel"/>
    <w:tmpl w:val="9F6430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51723B50"/>
    <w:multiLevelType w:val="hybridMultilevel"/>
    <w:tmpl w:val="5B44B1A8"/>
    <w:lvl w:ilvl="0" w:tplc="ECE83444"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3" w15:restartNumberingAfterBreak="0">
    <w:nsid w:val="564B3ADD"/>
    <w:multiLevelType w:val="hybridMultilevel"/>
    <w:tmpl w:val="E2C4280E"/>
    <w:lvl w:ilvl="0" w:tplc="580A0C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5709342E"/>
    <w:multiLevelType w:val="hybridMultilevel"/>
    <w:tmpl w:val="FFC01C86"/>
    <w:lvl w:ilvl="0" w:tplc="FF2E0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86"/>
    <w:rsid w:val="00006935"/>
    <w:rsid w:val="00007296"/>
    <w:rsid w:val="00025C86"/>
    <w:rsid w:val="00066E14"/>
    <w:rsid w:val="000C2A9D"/>
    <w:rsid w:val="00120691"/>
    <w:rsid w:val="00161F59"/>
    <w:rsid w:val="001668A9"/>
    <w:rsid w:val="00216071"/>
    <w:rsid w:val="002761BD"/>
    <w:rsid w:val="002960BF"/>
    <w:rsid w:val="002A092D"/>
    <w:rsid w:val="00304A43"/>
    <w:rsid w:val="003B0AA9"/>
    <w:rsid w:val="0045660F"/>
    <w:rsid w:val="00471A25"/>
    <w:rsid w:val="0049030F"/>
    <w:rsid w:val="0050719E"/>
    <w:rsid w:val="00513527"/>
    <w:rsid w:val="00536565"/>
    <w:rsid w:val="00545BB5"/>
    <w:rsid w:val="005A7DE6"/>
    <w:rsid w:val="00625DEB"/>
    <w:rsid w:val="0066290C"/>
    <w:rsid w:val="0069425A"/>
    <w:rsid w:val="006F3412"/>
    <w:rsid w:val="00713F2C"/>
    <w:rsid w:val="00771D14"/>
    <w:rsid w:val="007848E4"/>
    <w:rsid w:val="007C2A3C"/>
    <w:rsid w:val="007F69CD"/>
    <w:rsid w:val="00805353"/>
    <w:rsid w:val="0081486B"/>
    <w:rsid w:val="008254A1"/>
    <w:rsid w:val="00842D5E"/>
    <w:rsid w:val="00846559"/>
    <w:rsid w:val="008920D5"/>
    <w:rsid w:val="009203D7"/>
    <w:rsid w:val="00922C6D"/>
    <w:rsid w:val="00962CEC"/>
    <w:rsid w:val="00970856"/>
    <w:rsid w:val="00996372"/>
    <w:rsid w:val="009D23D3"/>
    <w:rsid w:val="009F77CB"/>
    <w:rsid w:val="00A37198"/>
    <w:rsid w:val="00A86B32"/>
    <w:rsid w:val="00A96A34"/>
    <w:rsid w:val="00B20435"/>
    <w:rsid w:val="00B21783"/>
    <w:rsid w:val="00B21B26"/>
    <w:rsid w:val="00B57654"/>
    <w:rsid w:val="00C34C8D"/>
    <w:rsid w:val="00C9602A"/>
    <w:rsid w:val="00CA0BDC"/>
    <w:rsid w:val="00CC1CA1"/>
    <w:rsid w:val="00D22688"/>
    <w:rsid w:val="00D276F4"/>
    <w:rsid w:val="00D34662"/>
    <w:rsid w:val="00D536A0"/>
    <w:rsid w:val="00D70191"/>
    <w:rsid w:val="00D740A4"/>
    <w:rsid w:val="00D7420F"/>
    <w:rsid w:val="00DC30D3"/>
    <w:rsid w:val="00E01172"/>
    <w:rsid w:val="00E23E94"/>
    <w:rsid w:val="00E42579"/>
    <w:rsid w:val="00F230FB"/>
    <w:rsid w:val="00F52D7B"/>
    <w:rsid w:val="00FA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50569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a6">
    <w:name w:val="footnote text"/>
    <w:basedOn w:val="a"/>
    <w:semiHidden/>
    <w:pPr>
      <w:snapToGrid w:val="0"/>
      <w:jc w:val="left"/>
    </w:pPr>
  </w:style>
  <w:style w:type="character" w:styleId="a7">
    <w:name w:val="footnote reference"/>
    <w:semiHidden/>
    <w:rPr>
      <w:rFonts w:ascii="Times New Roman" w:hAnsi="Times New Roman"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069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069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576</Words>
  <Characters>582</Characters>
  <Application>Microsoft Office Word</Application>
  <DocSecurity>0</DocSecurity>
  <Lines>52</Lines>
  <Paragraphs>82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平成１９年度事業報告書</vt:lpstr>
    </vt:vector>
  </TitlesOfParts>
  <Company>学校法人　谷岡学園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平成１９年度事業報告書</dc:title>
  <dc:creator>大阪商業大学</dc:creator>
  <cp:lastModifiedBy>原田禎夫</cp:lastModifiedBy>
  <cp:revision>4</cp:revision>
  <cp:lastPrinted>2019-05-26T07:47:00Z</cp:lastPrinted>
  <dcterms:created xsi:type="dcterms:W3CDTF">2020-05-31T18:03:00Z</dcterms:created>
  <dcterms:modified xsi:type="dcterms:W3CDTF">2020-05-31T18:40:00Z</dcterms:modified>
</cp:coreProperties>
</file>