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A685F" w:rsidTr="007A685F">
        <w:tc>
          <w:tcPr>
            <w:tcW w:w="1698" w:type="dxa"/>
          </w:tcPr>
          <w:p w:rsidR="007A685F" w:rsidRDefault="007A685F"/>
        </w:tc>
        <w:tc>
          <w:tcPr>
            <w:tcW w:w="1699" w:type="dxa"/>
          </w:tcPr>
          <w:p w:rsidR="007A685F" w:rsidRDefault="007A685F">
            <w:r>
              <w:rPr>
                <w:rFonts w:hint="eastAsia"/>
              </w:rPr>
              <w:t>理事会</w:t>
            </w:r>
          </w:p>
        </w:tc>
        <w:tc>
          <w:tcPr>
            <w:tcW w:w="1699" w:type="dxa"/>
          </w:tcPr>
          <w:p w:rsidR="007A685F" w:rsidRDefault="007A685F">
            <w:r>
              <w:rPr>
                <w:rFonts w:hint="eastAsia"/>
              </w:rPr>
              <w:t>総会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（理事・監事）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加藤　広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菅野　賢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清水　清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井上正路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7A685F">
            <w:r>
              <w:rPr>
                <w:rFonts w:hint="eastAsia"/>
              </w:rPr>
              <w:t>八木三千子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9003E9">
            <w:r>
              <w:rPr>
                <w:rFonts w:hint="eastAsia"/>
              </w:rPr>
              <w:t>幡野宮子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7A685F">
        <w:tc>
          <w:tcPr>
            <w:tcW w:w="1698" w:type="dxa"/>
          </w:tcPr>
          <w:p w:rsidR="007A685F" w:rsidRDefault="009003E9">
            <w:r>
              <w:rPr>
                <w:rFonts w:hint="eastAsia"/>
              </w:rPr>
              <w:t>坂本みや子</w:t>
            </w:r>
          </w:p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  <w:tc>
          <w:tcPr>
            <w:tcW w:w="1699" w:type="dxa"/>
          </w:tcPr>
          <w:p w:rsidR="007A685F" w:rsidRDefault="007A685F"/>
        </w:tc>
      </w:tr>
      <w:tr w:rsidR="007A685F" w:rsidTr="00157326">
        <w:tc>
          <w:tcPr>
            <w:tcW w:w="1698" w:type="dxa"/>
          </w:tcPr>
          <w:p w:rsidR="007A685F" w:rsidRDefault="007A685F" w:rsidP="00157326">
            <w:r>
              <w:rPr>
                <w:rFonts w:hint="eastAsia"/>
              </w:rPr>
              <w:t>山口武夫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7A685F" w:rsidTr="00157326">
        <w:tc>
          <w:tcPr>
            <w:tcW w:w="1698" w:type="dxa"/>
          </w:tcPr>
          <w:p w:rsidR="007A685F" w:rsidRDefault="007A685F" w:rsidP="00157326">
            <w:r>
              <w:rPr>
                <w:rFonts w:hint="eastAsia"/>
              </w:rPr>
              <w:t>川田澄子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9003E9" w:rsidTr="00157326">
        <w:tc>
          <w:tcPr>
            <w:tcW w:w="1698" w:type="dxa"/>
          </w:tcPr>
          <w:p w:rsidR="009003E9" w:rsidRDefault="009003E9" w:rsidP="00157326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</w:tr>
      <w:tr w:rsidR="007A685F" w:rsidTr="00157326">
        <w:tc>
          <w:tcPr>
            <w:tcW w:w="1698" w:type="dxa"/>
          </w:tcPr>
          <w:p w:rsidR="007A685F" w:rsidRDefault="007A685F" w:rsidP="00157326">
            <w:r>
              <w:rPr>
                <w:rFonts w:hint="eastAsia"/>
              </w:rPr>
              <w:t>（正会員）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7A685F" w:rsidTr="00157326">
        <w:tc>
          <w:tcPr>
            <w:tcW w:w="1698" w:type="dxa"/>
          </w:tcPr>
          <w:p w:rsidR="007A685F" w:rsidRDefault="009003E9" w:rsidP="009003E9">
            <w:r>
              <w:rPr>
                <w:rFonts w:hint="eastAsia"/>
              </w:rPr>
              <w:t>関本拓也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7A685F" w:rsidTr="00157326">
        <w:tc>
          <w:tcPr>
            <w:tcW w:w="1698" w:type="dxa"/>
          </w:tcPr>
          <w:p w:rsidR="007A685F" w:rsidRDefault="009003E9" w:rsidP="00157326">
            <w:r>
              <w:rPr>
                <w:rFonts w:hint="eastAsia"/>
              </w:rPr>
              <w:t>関本千恵美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7A685F" w:rsidTr="00157326">
        <w:tc>
          <w:tcPr>
            <w:tcW w:w="1698" w:type="dxa"/>
          </w:tcPr>
          <w:p w:rsidR="007A685F" w:rsidRDefault="007A685F" w:rsidP="00157326">
            <w:r>
              <w:rPr>
                <w:rFonts w:hint="eastAsia"/>
              </w:rPr>
              <w:t>坂本しのぶ</w:t>
            </w:r>
          </w:p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  <w:tc>
          <w:tcPr>
            <w:tcW w:w="1699" w:type="dxa"/>
          </w:tcPr>
          <w:p w:rsidR="007A685F" w:rsidRDefault="007A685F" w:rsidP="00157326"/>
        </w:tc>
      </w:tr>
      <w:tr w:rsidR="009003E9" w:rsidTr="00157326">
        <w:tc>
          <w:tcPr>
            <w:tcW w:w="1698" w:type="dxa"/>
          </w:tcPr>
          <w:p w:rsidR="009003E9" w:rsidRDefault="009003E9" w:rsidP="00157326">
            <w:pPr>
              <w:rPr>
                <w:rFonts w:hint="eastAsia"/>
              </w:rPr>
            </w:pPr>
          </w:p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  <w:tc>
          <w:tcPr>
            <w:tcW w:w="1699" w:type="dxa"/>
          </w:tcPr>
          <w:p w:rsidR="009003E9" w:rsidRDefault="009003E9" w:rsidP="00157326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飯島朋也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飯島美実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土屋隆夫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土屋弘子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杉本祥一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杉本春美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幡野雅俊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竹下香澄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竹下礼子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奈良由加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奈良いよ子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石井脩平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石井正江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pPr>
              <w:rPr>
                <w:rFonts w:hint="eastAsia"/>
              </w:rPr>
            </w:pPr>
            <w:r>
              <w:rPr>
                <w:rFonts w:hint="eastAsia"/>
              </w:rPr>
              <w:t>飯島秀敏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pPr>
              <w:rPr>
                <w:rFonts w:hint="eastAsia"/>
              </w:rPr>
            </w:pPr>
            <w:r>
              <w:rPr>
                <w:rFonts w:hint="eastAsia"/>
              </w:rPr>
              <w:t>飯島真由美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吉村　碧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吉村洋子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lastRenderedPageBreak/>
              <w:t>山崎金子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高山恵梨夏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高山弘美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佐藤志のぶ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鈴木正夫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村元麻友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梶原美樹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清水達也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杉本裕美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bookmarkStart w:id="0" w:name="_GoBack"/>
            <w:bookmarkEnd w:id="0"/>
            <w:r>
              <w:rPr>
                <w:rFonts w:hint="eastAsia"/>
              </w:rPr>
              <w:t>山口祐樹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荒井　唯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山本美喜子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長田みどり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鈴木恵子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中島知枝子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山口好美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157326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加藤広大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者委員）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羽鳥雪枝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>
            <w:r>
              <w:rPr>
                <w:rFonts w:hint="eastAsia"/>
              </w:rPr>
              <w:t>松澤和代</w:t>
            </w:r>
          </w:p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  <w:tr w:rsidR="009003E9" w:rsidTr="00C82484">
        <w:tc>
          <w:tcPr>
            <w:tcW w:w="1698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  <w:tc>
          <w:tcPr>
            <w:tcW w:w="1699" w:type="dxa"/>
          </w:tcPr>
          <w:p w:rsidR="009003E9" w:rsidRDefault="009003E9" w:rsidP="009003E9"/>
        </w:tc>
      </w:tr>
    </w:tbl>
    <w:p w:rsidR="007A685F" w:rsidRDefault="007A685F" w:rsidP="007A685F"/>
    <w:p w:rsidR="007A685F" w:rsidRDefault="007A685F" w:rsidP="007A685F"/>
    <w:p w:rsidR="007A685F" w:rsidRDefault="007A685F" w:rsidP="007A685F"/>
    <w:p w:rsidR="009B7852" w:rsidRDefault="00E85668"/>
    <w:sectPr w:rsidR="009B7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68" w:rsidRDefault="00E85668" w:rsidP="001F0A00">
      <w:r>
        <w:separator/>
      </w:r>
    </w:p>
  </w:endnote>
  <w:endnote w:type="continuationSeparator" w:id="0">
    <w:p w:rsidR="00E85668" w:rsidRDefault="00E85668" w:rsidP="001F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68" w:rsidRDefault="00E85668" w:rsidP="001F0A00">
      <w:r>
        <w:separator/>
      </w:r>
    </w:p>
  </w:footnote>
  <w:footnote w:type="continuationSeparator" w:id="0">
    <w:p w:rsidR="00E85668" w:rsidRDefault="00E85668" w:rsidP="001F0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5F"/>
    <w:rsid w:val="001F0A00"/>
    <w:rsid w:val="00371743"/>
    <w:rsid w:val="007A685F"/>
    <w:rsid w:val="00890DAB"/>
    <w:rsid w:val="009003E9"/>
    <w:rsid w:val="00980DB8"/>
    <w:rsid w:val="00C82484"/>
    <w:rsid w:val="00D97FB6"/>
    <w:rsid w:val="00E85668"/>
    <w:rsid w:val="00F2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32506-E605-46F9-8E01-214C8108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A00"/>
  </w:style>
  <w:style w:type="paragraph" w:styleId="a6">
    <w:name w:val="footer"/>
    <w:basedOn w:val="a"/>
    <w:link w:val="a7"/>
    <w:uiPriority w:val="99"/>
    <w:unhideWhenUsed/>
    <w:rsid w:val="001F0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yamamoto</cp:lastModifiedBy>
  <cp:revision>4</cp:revision>
  <dcterms:created xsi:type="dcterms:W3CDTF">2015-03-24T01:31:00Z</dcterms:created>
  <dcterms:modified xsi:type="dcterms:W3CDTF">2017-03-29T02:37:00Z</dcterms:modified>
</cp:coreProperties>
</file>