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EA0B" w14:textId="519EFF10" w:rsidR="0020316B" w:rsidRPr="00854F86" w:rsidRDefault="00EF2AD4" w:rsidP="00911DF0">
      <w:pPr>
        <w:ind w:firstLine="39"/>
        <w:jc w:val="center"/>
        <w:rPr>
          <w:sz w:val="28"/>
          <w:szCs w:val="28"/>
        </w:rPr>
      </w:pPr>
      <w:r w:rsidRPr="00EF2AD4">
        <w:rPr>
          <w:rFonts w:hint="eastAsia"/>
          <w:sz w:val="28"/>
          <w:szCs w:val="28"/>
        </w:rPr>
        <w:t>公益社団法人かがわ被害者支援センター役員名</w:t>
      </w:r>
      <w:r w:rsidR="00A84B1B" w:rsidRPr="00EF2AD4">
        <w:rPr>
          <w:rFonts w:hint="eastAsia"/>
          <w:sz w:val="28"/>
          <w:szCs w:val="28"/>
        </w:rPr>
        <w:t>簿</w:t>
      </w:r>
    </w:p>
    <w:p w14:paraId="4C4579F8" w14:textId="77777777" w:rsidR="00AD1133" w:rsidRPr="00056B63" w:rsidRDefault="00AD1133" w:rsidP="00541AB0">
      <w:pPr>
        <w:jc w:val="center"/>
        <w:rPr>
          <w:rFonts w:asciiTheme="minorEastAsia" w:hAnsiTheme="minorEastAsia"/>
          <w:sz w:val="24"/>
          <w:szCs w:val="24"/>
        </w:rPr>
      </w:pPr>
    </w:p>
    <w:tbl>
      <w:tblPr>
        <w:tblStyle w:val="a3"/>
        <w:tblpPr w:leftFromText="142" w:rightFromText="142" w:vertAnchor="page" w:horzAnchor="margin" w:tblpY="2461"/>
        <w:tblW w:w="9215" w:type="dxa"/>
        <w:tblLook w:val="04A0" w:firstRow="1" w:lastRow="0" w:firstColumn="1" w:lastColumn="0" w:noHBand="0" w:noVBand="1"/>
      </w:tblPr>
      <w:tblGrid>
        <w:gridCol w:w="1384"/>
        <w:gridCol w:w="5525"/>
        <w:gridCol w:w="2306"/>
      </w:tblGrid>
      <w:tr w:rsidR="00911DF0" w14:paraId="520D0F7D" w14:textId="77777777" w:rsidTr="00570238">
        <w:trPr>
          <w:trHeight w:val="561"/>
        </w:trPr>
        <w:tc>
          <w:tcPr>
            <w:tcW w:w="6909" w:type="dxa"/>
            <w:gridSpan w:val="2"/>
            <w:vAlign w:val="center"/>
          </w:tcPr>
          <w:p w14:paraId="2064EDFF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役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等</w:t>
            </w:r>
          </w:p>
        </w:tc>
        <w:tc>
          <w:tcPr>
            <w:tcW w:w="2306" w:type="dxa"/>
            <w:vAlign w:val="center"/>
          </w:tcPr>
          <w:p w14:paraId="5B0B0D60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名</w:t>
            </w:r>
          </w:p>
        </w:tc>
      </w:tr>
      <w:tr w:rsidR="00911DF0" w14:paraId="7646F108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5A1812AA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理事長</w:t>
            </w:r>
          </w:p>
        </w:tc>
        <w:tc>
          <w:tcPr>
            <w:tcW w:w="5525" w:type="dxa"/>
            <w:vAlign w:val="center"/>
          </w:tcPr>
          <w:p w14:paraId="6890DEF2" w14:textId="5C1EC656" w:rsidR="00911DF0" w:rsidRPr="00E71922" w:rsidRDefault="00E337C9" w:rsidP="00911DF0">
            <w:pPr>
              <w:rPr>
                <w:kern w:val="0"/>
                <w:sz w:val="22"/>
                <w:lang w:eastAsia="zh-CN"/>
              </w:rPr>
            </w:pPr>
            <w:r>
              <w:rPr>
                <w:rFonts w:hint="eastAsia"/>
                <w:kern w:val="0"/>
                <w:sz w:val="22"/>
                <w:lang w:eastAsia="zh-CN"/>
              </w:rPr>
              <w:t>四国旅客鉄道株式会社</w:t>
            </w:r>
            <w:r w:rsidR="00B24AC4">
              <w:rPr>
                <w:rFonts w:hint="eastAsia"/>
                <w:kern w:val="0"/>
                <w:sz w:val="22"/>
                <w:lang w:eastAsia="zh-CN"/>
              </w:rPr>
              <w:t>相談役</w:t>
            </w:r>
          </w:p>
        </w:tc>
        <w:tc>
          <w:tcPr>
            <w:tcW w:w="2306" w:type="dxa"/>
            <w:vAlign w:val="center"/>
          </w:tcPr>
          <w:p w14:paraId="18C5C5EE" w14:textId="77777777" w:rsidR="00911DF0" w:rsidRPr="00B64975" w:rsidRDefault="00E337C9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半井　真司</w:t>
            </w:r>
          </w:p>
        </w:tc>
      </w:tr>
      <w:tr w:rsidR="00911DF0" w14:paraId="268452C0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1A99BB3E" w14:textId="43BF952A" w:rsidR="002B0D7F" w:rsidRPr="004543F0" w:rsidRDefault="00911DF0" w:rsidP="00454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副理事長</w:t>
            </w:r>
          </w:p>
        </w:tc>
        <w:tc>
          <w:tcPr>
            <w:tcW w:w="5525" w:type="dxa"/>
            <w:vAlign w:val="center"/>
          </w:tcPr>
          <w:p w14:paraId="16B0EC67" w14:textId="77777777" w:rsidR="00911DF0" w:rsidRPr="00B64975" w:rsidRDefault="00911DF0" w:rsidP="00911DF0">
            <w:pPr>
              <w:rPr>
                <w:sz w:val="22"/>
                <w:lang w:eastAsia="zh-CN"/>
              </w:rPr>
            </w:pPr>
            <w:r w:rsidRPr="00E71922">
              <w:rPr>
                <w:rFonts w:hint="eastAsia"/>
                <w:kern w:val="0"/>
                <w:sz w:val="22"/>
                <w:lang w:eastAsia="zh-CN"/>
              </w:rPr>
              <w:t>医師（香川県医師会常任理事）</w:t>
            </w:r>
          </w:p>
        </w:tc>
        <w:tc>
          <w:tcPr>
            <w:tcW w:w="2306" w:type="dxa"/>
            <w:vAlign w:val="center"/>
          </w:tcPr>
          <w:p w14:paraId="1C69EBB5" w14:textId="1D4E5587" w:rsidR="00911DF0" w:rsidRPr="00B64975" w:rsidRDefault="00462459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業天　真之</w:t>
            </w:r>
          </w:p>
        </w:tc>
      </w:tr>
      <w:tr w:rsidR="00911DF0" w14:paraId="77193705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3D675AFA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副理事長</w:t>
            </w:r>
          </w:p>
        </w:tc>
        <w:tc>
          <w:tcPr>
            <w:tcW w:w="5525" w:type="dxa"/>
            <w:vAlign w:val="center"/>
          </w:tcPr>
          <w:p w14:paraId="411A10BF" w14:textId="77777777" w:rsidR="00911DF0" w:rsidRDefault="00911DF0" w:rsidP="00911DF0">
            <w:pPr>
              <w:jc w:val="left"/>
              <w:rPr>
                <w:kern w:val="0"/>
                <w:sz w:val="22"/>
                <w:lang w:eastAsia="zh-CN"/>
              </w:rPr>
            </w:pPr>
            <w:r w:rsidRPr="00E71922">
              <w:rPr>
                <w:rFonts w:hint="eastAsia"/>
                <w:kern w:val="0"/>
                <w:sz w:val="22"/>
                <w:lang w:eastAsia="zh-CN"/>
              </w:rPr>
              <w:t>弁護士</w:t>
            </w:r>
          </w:p>
          <w:p w14:paraId="200146C1" w14:textId="77777777" w:rsidR="00911DF0" w:rsidRPr="00B64975" w:rsidRDefault="00911DF0" w:rsidP="00911DF0">
            <w:pPr>
              <w:rPr>
                <w:sz w:val="22"/>
                <w:lang w:eastAsia="zh-CN"/>
              </w:rPr>
            </w:pPr>
            <w:r w:rsidRPr="00E71922">
              <w:rPr>
                <w:rFonts w:hint="eastAsia"/>
                <w:kern w:val="0"/>
                <w:sz w:val="22"/>
                <w:lang w:eastAsia="zh-CN"/>
              </w:rPr>
              <w:t>（香川県弁護士会犯罪被害者支援委員会委員長</w:t>
            </w:r>
            <w:r>
              <w:rPr>
                <w:rFonts w:hint="eastAsia"/>
                <w:kern w:val="0"/>
                <w:sz w:val="22"/>
                <w:lang w:eastAsia="zh-CN"/>
              </w:rPr>
              <w:t>）</w:t>
            </w:r>
          </w:p>
        </w:tc>
        <w:tc>
          <w:tcPr>
            <w:tcW w:w="2306" w:type="dxa"/>
            <w:vAlign w:val="center"/>
          </w:tcPr>
          <w:p w14:paraId="6C042C02" w14:textId="78096297" w:rsidR="00911DF0" w:rsidRPr="00B64975" w:rsidRDefault="00506F62" w:rsidP="00506F6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木下　</w:t>
            </w:r>
            <w:r w:rsidR="00BC47A4">
              <w:rPr>
                <w:rFonts w:hint="eastAsia"/>
                <w:sz w:val="22"/>
              </w:rPr>
              <w:t>登裕</w:t>
            </w:r>
          </w:p>
        </w:tc>
      </w:tr>
      <w:tr w:rsidR="00911DF0" w14:paraId="6EE88B8B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7C5A1F30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事</w:t>
            </w:r>
          </w:p>
        </w:tc>
        <w:tc>
          <w:tcPr>
            <w:tcW w:w="5525" w:type="dxa"/>
            <w:vAlign w:val="center"/>
          </w:tcPr>
          <w:p w14:paraId="286B6415" w14:textId="3F6CDD54" w:rsidR="00911DF0" w:rsidRPr="00B64975" w:rsidRDefault="00911DF0" w:rsidP="00911DF0">
            <w:pPr>
              <w:rPr>
                <w:sz w:val="22"/>
              </w:rPr>
            </w:pPr>
            <w:r w:rsidRPr="00E71922">
              <w:rPr>
                <w:rFonts w:hint="eastAsia"/>
                <w:kern w:val="0"/>
                <w:sz w:val="22"/>
              </w:rPr>
              <w:t>香川大学</w:t>
            </w:r>
            <w:r w:rsidR="00C820A3">
              <w:rPr>
                <w:rFonts w:hint="eastAsia"/>
                <w:kern w:val="0"/>
                <w:sz w:val="22"/>
              </w:rPr>
              <w:t>副学長・</w:t>
            </w:r>
            <w:r w:rsidRPr="00E71922">
              <w:rPr>
                <w:rFonts w:hint="eastAsia"/>
                <w:kern w:val="0"/>
                <w:sz w:val="22"/>
              </w:rPr>
              <w:t>法学部教授</w:t>
            </w:r>
          </w:p>
        </w:tc>
        <w:tc>
          <w:tcPr>
            <w:tcW w:w="2306" w:type="dxa"/>
            <w:vAlign w:val="center"/>
          </w:tcPr>
          <w:p w14:paraId="3AEB45FB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平野　美紀</w:t>
            </w:r>
          </w:p>
        </w:tc>
      </w:tr>
      <w:tr w:rsidR="00911DF0" w14:paraId="7473B9D4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6A3E39C5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事</w:t>
            </w:r>
          </w:p>
        </w:tc>
        <w:tc>
          <w:tcPr>
            <w:tcW w:w="5525" w:type="dxa"/>
            <w:vAlign w:val="center"/>
          </w:tcPr>
          <w:p w14:paraId="703B3885" w14:textId="4DF457EA" w:rsidR="00911DF0" w:rsidRPr="00B64975" w:rsidRDefault="00911DF0" w:rsidP="00911DF0">
            <w:pPr>
              <w:rPr>
                <w:sz w:val="22"/>
                <w:lang w:eastAsia="zh-CN"/>
              </w:rPr>
            </w:pPr>
            <w:r w:rsidRPr="00E71922">
              <w:rPr>
                <w:rFonts w:hint="eastAsia"/>
                <w:kern w:val="0"/>
                <w:sz w:val="22"/>
                <w:lang w:eastAsia="zh-CN"/>
              </w:rPr>
              <w:t>香川県婦人団体連絡協議会会長</w:t>
            </w:r>
          </w:p>
        </w:tc>
        <w:tc>
          <w:tcPr>
            <w:tcW w:w="2306" w:type="dxa"/>
            <w:vAlign w:val="center"/>
          </w:tcPr>
          <w:p w14:paraId="2AF42D1F" w14:textId="3E611458" w:rsidR="00911DF0" w:rsidRPr="00B64975" w:rsidRDefault="00462459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高岡　令子</w:t>
            </w:r>
          </w:p>
        </w:tc>
      </w:tr>
      <w:tr w:rsidR="00292F2D" w14:paraId="35D324A2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16ACE35E" w14:textId="77777777" w:rsidR="00292F2D" w:rsidRPr="00B64975" w:rsidRDefault="00292F2D" w:rsidP="00292F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　　事</w:t>
            </w:r>
          </w:p>
        </w:tc>
        <w:tc>
          <w:tcPr>
            <w:tcW w:w="5525" w:type="dxa"/>
            <w:vAlign w:val="center"/>
          </w:tcPr>
          <w:p w14:paraId="019B4F9D" w14:textId="77777777" w:rsidR="00292F2D" w:rsidRPr="009E6647" w:rsidRDefault="00292F2D" w:rsidP="00292F2D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弁護士</w:t>
            </w:r>
          </w:p>
        </w:tc>
        <w:tc>
          <w:tcPr>
            <w:tcW w:w="2306" w:type="dxa"/>
            <w:vAlign w:val="center"/>
          </w:tcPr>
          <w:p w14:paraId="3E49F1EF" w14:textId="77777777" w:rsidR="00292F2D" w:rsidRPr="00B64975" w:rsidRDefault="00292F2D" w:rsidP="00292F2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齊藤　真吾</w:t>
            </w:r>
          </w:p>
        </w:tc>
      </w:tr>
      <w:tr w:rsidR="00BC47A4" w14:paraId="7A6EF96E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2CA92BA4" w14:textId="209778A7" w:rsidR="00BC47A4" w:rsidRDefault="00BC47A4" w:rsidP="00BC47A4">
            <w:pPr>
              <w:jc w:val="center"/>
              <w:rPr>
                <w:sz w:val="22"/>
              </w:rPr>
            </w:pPr>
            <w:r w:rsidRPr="00DF2489">
              <w:rPr>
                <w:rFonts w:hint="eastAsia"/>
              </w:rPr>
              <w:t>理　　事</w:t>
            </w:r>
          </w:p>
        </w:tc>
        <w:tc>
          <w:tcPr>
            <w:tcW w:w="5525" w:type="dxa"/>
            <w:vAlign w:val="center"/>
          </w:tcPr>
          <w:p w14:paraId="70FBF15E" w14:textId="6DFC7402" w:rsidR="00BC47A4" w:rsidRDefault="00BC47A4" w:rsidP="00BC47A4">
            <w:pPr>
              <w:rPr>
                <w:kern w:val="0"/>
                <w:sz w:val="22"/>
              </w:rPr>
            </w:pPr>
            <w:r w:rsidRPr="00DF2489">
              <w:rPr>
                <w:rFonts w:hint="eastAsia"/>
              </w:rPr>
              <w:t>弁護士</w:t>
            </w:r>
          </w:p>
        </w:tc>
        <w:tc>
          <w:tcPr>
            <w:tcW w:w="2306" w:type="dxa"/>
            <w:vAlign w:val="center"/>
          </w:tcPr>
          <w:p w14:paraId="0C67853C" w14:textId="3122F123" w:rsidR="00BC47A4" w:rsidRDefault="00BC47A4" w:rsidP="00BC47A4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長田　美絵</w:t>
            </w:r>
          </w:p>
        </w:tc>
      </w:tr>
      <w:tr w:rsidR="00415037" w14:paraId="0BC50B61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79AFB831" w14:textId="47A99CB6" w:rsidR="00415037" w:rsidRPr="00B64975" w:rsidRDefault="00415037" w:rsidP="004150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理　　事</w:t>
            </w:r>
          </w:p>
        </w:tc>
        <w:tc>
          <w:tcPr>
            <w:tcW w:w="5525" w:type="dxa"/>
            <w:vAlign w:val="center"/>
          </w:tcPr>
          <w:p w14:paraId="653A37A5" w14:textId="50EDD133" w:rsidR="00415037" w:rsidRPr="00E71922" w:rsidRDefault="00415037" w:rsidP="00415037">
            <w:pPr>
              <w:jc w:val="left"/>
              <w:rPr>
                <w:kern w:val="0"/>
                <w:sz w:val="22"/>
                <w:lang w:eastAsia="zh-CN"/>
              </w:rPr>
            </w:pPr>
            <w:r>
              <w:rPr>
                <w:rFonts w:hint="eastAsia"/>
                <w:kern w:val="0"/>
                <w:sz w:val="22"/>
                <w:lang w:eastAsia="zh-CN"/>
              </w:rPr>
              <w:t>元</w:t>
            </w:r>
            <w:r>
              <w:rPr>
                <w:rFonts w:hint="eastAsia"/>
                <w:kern w:val="0"/>
                <w:sz w:val="22"/>
                <w:lang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lang w:eastAsia="zh-CN"/>
              </w:rPr>
              <w:t>一般財団法人香川県交通安全協会専務理事</w:t>
            </w:r>
          </w:p>
        </w:tc>
        <w:tc>
          <w:tcPr>
            <w:tcW w:w="2306" w:type="dxa"/>
            <w:vAlign w:val="center"/>
          </w:tcPr>
          <w:p w14:paraId="05759AEC" w14:textId="4E7F7E9F" w:rsidR="00415037" w:rsidRDefault="00415037" w:rsidP="004150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中村　朝宏</w:t>
            </w:r>
          </w:p>
        </w:tc>
      </w:tr>
      <w:tr w:rsidR="00415037" w14:paraId="273F4D95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10F8FFEA" w14:textId="5C6D0E8F" w:rsidR="00415037" w:rsidRPr="00B64975" w:rsidRDefault="00415037" w:rsidP="00415037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事</w:t>
            </w:r>
          </w:p>
        </w:tc>
        <w:tc>
          <w:tcPr>
            <w:tcW w:w="5525" w:type="dxa"/>
            <w:vAlign w:val="center"/>
          </w:tcPr>
          <w:p w14:paraId="3B7E6CBB" w14:textId="5ED459D1" w:rsidR="00415037" w:rsidRPr="00E71922" w:rsidRDefault="00415037" w:rsidP="00415037">
            <w:pPr>
              <w:jc w:val="left"/>
              <w:rPr>
                <w:kern w:val="0"/>
                <w:sz w:val="22"/>
                <w:lang w:eastAsia="zh-CN"/>
              </w:rPr>
            </w:pPr>
            <w:r w:rsidRPr="00E71922">
              <w:rPr>
                <w:rFonts w:hint="eastAsia"/>
                <w:kern w:val="0"/>
                <w:sz w:val="22"/>
                <w:lang w:eastAsia="zh-CN"/>
              </w:rPr>
              <w:t>四国新聞社</w:t>
            </w:r>
            <w:r>
              <w:rPr>
                <w:rFonts w:hint="eastAsia"/>
                <w:kern w:val="0"/>
                <w:sz w:val="22"/>
                <w:lang w:eastAsia="zh-CN"/>
              </w:rPr>
              <w:t>取締役ＣＯＯ</w:t>
            </w:r>
          </w:p>
        </w:tc>
        <w:tc>
          <w:tcPr>
            <w:tcW w:w="2306" w:type="dxa"/>
            <w:vAlign w:val="center"/>
          </w:tcPr>
          <w:p w14:paraId="7C1E08AA" w14:textId="138686E9" w:rsidR="00415037" w:rsidRDefault="00415037" w:rsidP="004150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靱　哲郎</w:t>
            </w:r>
          </w:p>
        </w:tc>
      </w:tr>
      <w:tr w:rsidR="00415037" w14:paraId="61F09673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2162D36B" w14:textId="52F1CF82" w:rsidR="00415037" w:rsidRDefault="00415037" w:rsidP="00415037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理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事</w:t>
            </w:r>
          </w:p>
        </w:tc>
        <w:tc>
          <w:tcPr>
            <w:tcW w:w="5525" w:type="dxa"/>
            <w:vAlign w:val="center"/>
          </w:tcPr>
          <w:p w14:paraId="67557C39" w14:textId="21B283B9" w:rsidR="00415037" w:rsidRDefault="00415037" w:rsidP="00415037">
            <w:pPr>
              <w:jc w:val="left"/>
              <w:rPr>
                <w:kern w:val="0"/>
                <w:sz w:val="22"/>
                <w:lang w:eastAsia="zh-CN"/>
              </w:rPr>
            </w:pPr>
            <w:r w:rsidRPr="00E71922">
              <w:rPr>
                <w:rFonts w:hint="eastAsia"/>
                <w:kern w:val="0"/>
                <w:sz w:val="22"/>
                <w:lang w:eastAsia="zh-CN"/>
              </w:rPr>
              <w:t>四国学院大学</w:t>
            </w:r>
            <w:r>
              <w:rPr>
                <w:rFonts w:hint="eastAsia"/>
                <w:kern w:val="0"/>
                <w:sz w:val="22"/>
                <w:lang w:eastAsia="zh-CN"/>
              </w:rPr>
              <w:t>社会福祉学部教授</w:t>
            </w:r>
          </w:p>
        </w:tc>
        <w:tc>
          <w:tcPr>
            <w:tcW w:w="2306" w:type="dxa"/>
            <w:vAlign w:val="center"/>
          </w:tcPr>
          <w:p w14:paraId="558B7411" w14:textId="58740D59" w:rsidR="00415037" w:rsidRDefault="00415037" w:rsidP="0041503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山口　孔丹子</w:t>
            </w:r>
          </w:p>
        </w:tc>
      </w:tr>
      <w:tr w:rsidR="009E0767" w14:paraId="1E69CD04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712871A5" w14:textId="77777777" w:rsidR="009E0767" w:rsidRDefault="009E0767" w:rsidP="009E0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専務理事</w:t>
            </w:r>
          </w:p>
        </w:tc>
        <w:tc>
          <w:tcPr>
            <w:tcW w:w="5525" w:type="dxa"/>
            <w:vAlign w:val="center"/>
          </w:tcPr>
          <w:p w14:paraId="379CC233" w14:textId="77777777" w:rsidR="009E0767" w:rsidRPr="00E71922" w:rsidRDefault="009E0767" w:rsidP="009E0767">
            <w:pPr>
              <w:jc w:val="left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当センター事務局長</w:t>
            </w:r>
          </w:p>
        </w:tc>
        <w:tc>
          <w:tcPr>
            <w:tcW w:w="2306" w:type="dxa"/>
            <w:vAlign w:val="center"/>
          </w:tcPr>
          <w:p w14:paraId="13D2F0BA" w14:textId="77777777" w:rsidR="009E0767" w:rsidRDefault="009E0767" w:rsidP="009E076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中川　義広</w:t>
            </w:r>
          </w:p>
        </w:tc>
      </w:tr>
      <w:tr w:rsidR="00911DF0" w14:paraId="7B364391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5BEAC3D4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 w:rsidRPr="00B64975">
              <w:rPr>
                <w:rFonts w:hint="eastAsia"/>
                <w:sz w:val="22"/>
              </w:rPr>
              <w:t>監</w:t>
            </w:r>
            <w:r>
              <w:rPr>
                <w:rFonts w:hint="eastAsia"/>
                <w:sz w:val="22"/>
              </w:rPr>
              <w:t xml:space="preserve">　　</w:t>
            </w:r>
            <w:r w:rsidRPr="00B64975">
              <w:rPr>
                <w:rFonts w:hint="eastAsia"/>
                <w:sz w:val="22"/>
              </w:rPr>
              <w:t>事</w:t>
            </w:r>
          </w:p>
        </w:tc>
        <w:tc>
          <w:tcPr>
            <w:tcW w:w="5525" w:type="dxa"/>
            <w:vAlign w:val="center"/>
          </w:tcPr>
          <w:p w14:paraId="586790C1" w14:textId="77777777" w:rsidR="00911DF0" w:rsidRPr="00B64975" w:rsidRDefault="00512727" w:rsidP="00911DF0">
            <w:pPr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公認会計士</w:t>
            </w:r>
          </w:p>
        </w:tc>
        <w:tc>
          <w:tcPr>
            <w:tcW w:w="2306" w:type="dxa"/>
            <w:vAlign w:val="center"/>
          </w:tcPr>
          <w:p w14:paraId="182915CE" w14:textId="77777777" w:rsidR="00911DF0" w:rsidRPr="00B64975" w:rsidRDefault="00F94A4D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鍋嶋　明人</w:t>
            </w:r>
          </w:p>
        </w:tc>
      </w:tr>
      <w:tr w:rsidR="00911DF0" w14:paraId="24D93BD9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6BCB19AB" w14:textId="71ECE6C8" w:rsidR="00911DF0" w:rsidRPr="00B64975" w:rsidRDefault="003A70F2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監　</w:t>
            </w:r>
            <w:r w:rsidR="008D35A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事</w:t>
            </w:r>
          </w:p>
        </w:tc>
        <w:tc>
          <w:tcPr>
            <w:tcW w:w="5525" w:type="dxa"/>
            <w:vAlign w:val="center"/>
          </w:tcPr>
          <w:p w14:paraId="69A4A908" w14:textId="64CCADC4" w:rsidR="00911DF0" w:rsidRPr="00B64975" w:rsidRDefault="003A70F2" w:rsidP="00911DF0">
            <w:pPr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一般社団法人香川県自動車会議所</w:t>
            </w:r>
            <w:r w:rsidR="00BC47A4">
              <w:rPr>
                <w:rFonts w:hint="eastAsia"/>
                <w:sz w:val="22"/>
                <w:lang w:eastAsia="zh-CN"/>
              </w:rPr>
              <w:t>専務理事</w:t>
            </w:r>
          </w:p>
        </w:tc>
        <w:tc>
          <w:tcPr>
            <w:tcW w:w="2306" w:type="dxa"/>
            <w:vAlign w:val="center"/>
          </w:tcPr>
          <w:p w14:paraId="6CF5981B" w14:textId="0A4B7311" w:rsidR="00911DF0" w:rsidRPr="00B64975" w:rsidRDefault="003A70F2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佐野　満</w:t>
            </w:r>
          </w:p>
        </w:tc>
      </w:tr>
      <w:tr w:rsidR="00570238" w14:paraId="04E8D3E4" w14:textId="77777777" w:rsidTr="00BC47A4">
        <w:trPr>
          <w:trHeight w:val="720"/>
        </w:trPr>
        <w:tc>
          <w:tcPr>
            <w:tcW w:w="9215" w:type="dxa"/>
            <w:gridSpan w:val="3"/>
            <w:tcBorders>
              <w:left w:val="nil"/>
              <w:right w:val="nil"/>
            </w:tcBorders>
            <w:vAlign w:val="center"/>
          </w:tcPr>
          <w:p w14:paraId="3CD9A702" w14:textId="77777777" w:rsidR="00570238" w:rsidRPr="00B64975" w:rsidRDefault="00570238" w:rsidP="00911DF0">
            <w:pPr>
              <w:jc w:val="center"/>
              <w:rPr>
                <w:sz w:val="22"/>
              </w:rPr>
            </w:pPr>
          </w:p>
        </w:tc>
      </w:tr>
      <w:tr w:rsidR="00911DF0" w14:paraId="2ED2D184" w14:textId="77777777" w:rsidTr="00BC47A4">
        <w:trPr>
          <w:trHeight w:val="720"/>
        </w:trPr>
        <w:tc>
          <w:tcPr>
            <w:tcW w:w="1384" w:type="dxa"/>
            <w:vAlign w:val="center"/>
          </w:tcPr>
          <w:p w14:paraId="73159556" w14:textId="77777777" w:rsidR="00911DF0" w:rsidRPr="00B64975" w:rsidRDefault="00911DF0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顧　　問</w:t>
            </w:r>
          </w:p>
        </w:tc>
        <w:tc>
          <w:tcPr>
            <w:tcW w:w="5525" w:type="dxa"/>
            <w:vAlign w:val="center"/>
          </w:tcPr>
          <w:p w14:paraId="1E0EF756" w14:textId="77777777" w:rsidR="00911DF0" w:rsidRPr="00E71922" w:rsidRDefault="00911DF0" w:rsidP="00911DF0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香川県警察</w:t>
            </w:r>
            <w:r w:rsidR="00696DBF">
              <w:rPr>
                <w:rFonts w:hint="eastAsia"/>
                <w:kern w:val="0"/>
                <w:sz w:val="22"/>
              </w:rPr>
              <w:t>本部</w:t>
            </w:r>
            <w:r>
              <w:rPr>
                <w:rFonts w:hint="eastAsia"/>
                <w:kern w:val="0"/>
                <w:sz w:val="22"/>
              </w:rPr>
              <w:t>警務部長</w:t>
            </w:r>
          </w:p>
        </w:tc>
        <w:tc>
          <w:tcPr>
            <w:tcW w:w="2306" w:type="dxa"/>
            <w:vAlign w:val="center"/>
          </w:tcPr>
          <w:p w14:paraId="3F3351B8" w14:textId="38736026" w:rsidR="00911DF0" w:rsidRPr="00B64975" w:rsidRDefault="00911DF0" w:rsidP="00911D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BC47A4">
              <w:rPr>
                <w:rFonts w:hint="eastAsia"/>
                <w:sz w:val="22"/>
              </w:rPr>
              <w:t>新倉　由健</w:t>
            </w:r>
          </w:p>
        </w:tc>
      </w:tr>
    </w:tbl>
    <w:p w14:paraId="68BC8E57" w14:textId="6BFDAF31" w:rsidR="0020316B" w:rsidRPr="0020316B" w:rsidRDefault="0020316B" w:rsidP="0020316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</w:t>
      </w:r>
      <w:r w:rsidR="00D4739C">
        <w:rPr>
          <w:rFonts w:asciiTheme="minorEastAsia" w:hAnsiTheme="minorEastAsia" w:hint="eastAsia"/>
          <w:sz w:val="24"/>
          <w:szCs w:val="24"/>
        </w:rPr>
        <w:t>令和</w:t>
      </w:r>
      <w:r w:rsidR="00506F62">
        <w:rPr>
          <w:rFonts w:asciiTheme="minorEastAsia" w:hAnsiTheme="minorEastAsia" w:hint="eastAsia"/>
          <w:sz w:val="24"/>
          <w:szCs w:val="24"/>
        </w:rPr>
        <w:t>８</w:t>
      </w:r>
      <w:r w:rsidR="00D4739C">
        <w:rPr>
          <w:rFonts w:asciiTheme="minorEastAsia" w:hAnsiTheme="minorEastAsia" w:hint="eastAsia"/>
          <w:sz w:val="24"/>
          <w:szCs w:val="24"/>
        </w:rPr>
        <w:t>年</w:t>
      </w:r>
      <w:r w:rsidR="00415037">
        <w:rPr>
          <w:rFonts w:asciiTheme="minorEastAsia" w:hAnsiTheme="minorEastAsia" w:hint="eastAsia"/>
          <w:sz w:val="24"/>
          <w:szCs w:val="24"/>
        </w:rPr>
        <w:t>７</w:t>
      </w:r>
      <w:r w:rsidRPr="0020316B">
        <w:rPr>
          <w:rFonts w:asciiTheme="minorEastAsia" w:hAnsiTheme="minorEastAsia" w:hint="eastAsia"/>
          <w:sz w:val="24"/>
          <w:szCs w:val="24"/>
        </w:rPr>
        <w:t>月</w:t>
      </w:r>
      <w:r w:rsidR="009C21E7">
        <w:rPr>
          <w:rFonts w:asciiTheme="minorEastAsia" w:hAnsiTheme="minorEastAsia" w:hint="eastAsia"/>
          <w:sz w:val="24"/>
          <w:szCs w:val="24"/>
        </w:rPr>
        <w:t>８</w:t>
      </w:r>
      <w:r w:rsidRPr="0020316B">
        <w:rPr>
          <w:rFonts w:asciiTheme="minorEastAsia" w:hAnsiTheme="minorEastAsia" w:hint="eastAsia"/>
          <w:sz w:val="24"/>
          <w:szCs w:val="24"/>
        </w:rPr>
        <w:t>日現在</w:t>
      </w:r>
    </w:p>
    <w:sectPr w:rsidR="0020316B" w:rsidRPr="0020316B" w:rsidSect="00541AB0">
      <w:pgSz w:w="11906" w:h="16838" w:code="9"/>
      <w:pgMar w:top="85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B9C45" w14:textId="77777777" w:rsidR="00983863" w:rsidRDefault="00983863" w:rsidP="006945AD">
      <w:r>
        <w:separator/>
      </w:r>
    </w:p>
  </w:endnote>
  <w:endnote w:type="continuationSeparator" w:id="0">
    <w:p w14:paraId="634ECDC7" w14:textId="77777777" w:rsidR="00983863" w:rsidRDefault="00983863" w:rsidP="00694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05887" w14:textId="77777777" w:rsidR="00983863" w:rsidRDefault="00983863" w:rsidP="006945AD">
      <w:r>
        <w:separator/>
      </w:r>
    </w:p>
  </w:footnote>
  <w:footnote w:type="continuationSeparator" w:id="0">
    <w:p w14:paraId="49D42CFE" w14:textId="77777777" w:rsidR="00983863" w:rsidRDefault="00983863" w:rsidP="006945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4B1B"/>
    <w:rsid w:val="000270FD"/>
    <w:rsid w:val="00056B63"/>
    <w:rsid w:val="00076198"/>
    <w:rsid w:val="00085F71"/>
    <w:rsid w:val="00086CDB"/>
    <w:rsid w:val="000E26D9"/>
    <w:rsid w:val="000E5110"/>
    <w:rsid w:val="000E7B40"/>
    <w:rsid w:val="00114B31"/>
    <w:rsid w:val="00145F41"/>
    <w:rsid w:val="0018201A"/>
    <w:rsid w:val="001B09A4"/>
    <w:rsid w:val="001B0D8E"/>
    <w:rsid w:val="001F1F70"/>
    <w:rsid w:val="0020316B"/>
    <w:rsid w:val="00216DE5"/>
    <w:rsid w:val="002213D0"/>
    <w:rsid w:val="00267E5A"/>
    <w:rsid w:val="00281869"/>
    <w:rsid w:val="00292F2D"/>
    <w:rsid w:val="002B0D7F"/>
    <w:rsid w:val="002F57B7"/>
    <w:rsid w:val="00317485"/>
    <w:rsid w:val="00354831"/>
    <w:rsid w:val="003A0323"/>
    <w:rsid w:val="003A70F2"/>
    <w:rsid w:val="003B6161"/>
    <w:rsid w:val="003F1F02"/>
    <w:rsid w:val="00404ABB"/>
    <w:rsid w:val="0040539A"/>
    <w:rsid w:val="00415037"/>
    <w:rsid w:val="00437987"/>
    <w:rsid w:val="00441FD0"/>
    <w:rsid w:val="004543F0"/>
    <w:rsid w:val="00462459"/>
    <w:rsid w:val="00466A7F"/>
    <w:rsid w:val="00466F43"/>
    <w:rsid w:val="004C2A32"/>
    <w:rsid w:val="004C2F15"/>
    <w:rsid w:val="004D3853"/>
    <w:rsid w:val="00506F62"/>
    <w:rsid w:val="00512727"/>
    <w:rsid w:val="00541AB0"/>
    <w:rsid w:val="0054424F"/>
    <w:rsid w:val="005561C1"/>
    <w:rsid w:val="0056191F"/>
    <w:rsid w:val="00570238"/>
    <w:rsid w:val="005705E4"/>
    <w:rsid w:val="00575618"/>
    <w:rsid w:val="0058241C"/>
    <w:rsid w:val="00584F9F"/>
    <w:rsid w:val="006055A3"/>
    <w:rsid w:val="006120C3"/>
    <w:rsid w:val="00687FFD"/>
    <w:rsid w:val="006945AD"/>
    <w:rsid w:val="00696DBF"/>
    <w:rsid w:val="006A051F"/>
    <w:rsid w:val="006E55F8"/>
    <w:rsid w:val="00714EAB"/>
    <w:rsid w:val="007315B8"/>
    <w:rsid w:val="007370F0"/>
    <w:rsid w:val="0074188B"/>
    <w:rsid w:val="00747EFD"/>
    <w:rsid w:val="00796AC5"/>
    <w:rsid w:val="007B21F7"/>
    <w:rsid w:val="007D0872"/>
    <w:rsid w:val="007D76B9"/>
    <w:rsid w:val="007F2607"/>
    <w:rsid w:val="0080628C"/>
    <w:rsid w:val="00807424"/>
    <w:rsid w:val="00811D0A"/>
    <w:rsid w:val="00830430"/>
    <w:rsid w:val="00854F86"/>
    <w:rsid w:val="008648EB"/>
    <w:rsid w:val="008A1291"/>
    <w:rsid w:val="008A1672"/>
    <w:rsid w:val="008C1FB1"/>
    <w:rsid w:val="008C20B1"/>
    <w:rsid w:val="008D35A8"/>
    <w:rsid w:val="00911DF0"/>
    <w:rsid w:val="00930D77"/>
    <w:rsid w:val="00941F62"/>
    <w:rsid w:val="00947B65"/>
    <w:rsid w:val="00983863"/>
    <w:rsid w:val="00987707"/>
    <w:rsid w:val="009A6009"/>
    <w:rsid w:val="009B66BD"/>
    <w:rsid w:val="009C21E7"/>
    <w:rsid w:val="009D7AFD"/>
    <w:rsid w:val="009E0767"/>
    <w:rsid w:val="009E3FC7"/>
    <w:rsid w:val="009E6647"/>
    <w:rsid w:val="009F5B02"/>
    <w:rsid w:val="00A01348"/>
    <w:rsid w:val="00A57B85"/>
    <w:rsid w:val="00A84B1B"/>
    <w:rsid w:val="00A85C9B"/>
    <w:rsid w:val="00AA00B0"/>
    <w:rsid w:val="00AA0F12"/>
    <w:rsid w:val="00AB1818"/>
    <w:rsid w:val="00AB5720"/>
    <w:rsid w:val="00AD1133"/>
    <w:rsid w:val="00AD3660"/>
    <w:rsid w:val="00AD7443"/>
    <w:rsid w:val="00AE6CEF"/>
    <w:rsid w:val="00B24AC4"/>
    <w:rsid w:val="00B41AE5"/>
    <w:rsid w:val="00B64975"/>
    <w:rsid w:val="00B749F7"/>
    <w:rsid w:val="00B77CB1"/>
    <w:rsid w:val="00B970C8"/>
    <w:rsid w:val="00BC47A4"/>
    <w:rsid w:val="00BD3F66"/>
    <w:rsid w:val="00C23CF2"/>
    <w:rsid w:val="00C32674"/>
    <w:rsid w:val="00C531C7"/>
    <w:rsid w:val="00C820A3"/>
    <w:rsid w:val="00D07B67"/>
    <w:rsid w:val="00D41717"/>
    <w:rsid w:val="00D45604"/>
    <w:rsid w:val="00D4739C"/>
    <w:rsid w:val="00D70570"/>
    <w:rsid w:val="00D77C04"/>
    <w:rsid w:val="00D95045"/>
    <w:rsid w:val="00DA09A9"/>
    <w:rsid w:val="00DC0F10"/>
    <w:rsid w:val="00DD7975"/>
    <w:rsid w:val="00DF1F3D"/>
    <w:rsid w:val="00E337C9"/>
    <w:rsid w:val="00E441C7"/>
    <w:rsid w:val="00E71922"/>
    <w:rsid w:val="00E85390"/>
    <w:rsid w:val="00EC2B2B"/>
    <w:rsid w:val="00EE1DBE"/>
    <w:rsid w:val="00EF2AD4"/>
    <w:rsid w:val="00F2080B"/>
    <w:rsid w:val="00F512D0"/>
    <w:rsid w:val="00F7443A"/>
    <w:rsid w:val="00F92864"/>
    <w:rsid w:val="00F94A4D"/>
    <w:rsid w:val="00F96317"/>
    <w:rsid w:val="00FA583A"/>
    <w:rsid w:val="00FB7C71"/>
    <w:rsid w:val="00FD3135"/>
    <w:rsid w:val="00F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395D18"/>
  <w15:docId w15:val="{F05234C5-8CD3-4A29-B48F-585BC84B0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945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945AD"/>
  </w:style>
  <w:style w:type="paragraph" w:styleId="a6">
    <w:name w:val="footer"/>
    <w:basedOn w:val="a"/>
    <w:link w:val="a7"/>
    <w:uiPriority w:val="99"/>
    <w:unhideWhenUsed/>
    <w:rsid w:val="006945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945AD"/>
  </w:style>
  <w:style w:type="paragraph" w:styleId="a8">
    <w:name w:val="Balloon Text"/>
    <w:basedOn w:val="a"/>
    <w:link w:val="a9"/>
    <w:uiPriority w:val="99"/>
    <w:semiHidden/>
    <w:unhideWhenUsed/>
    <w:rsid w:val="001B0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0D8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itou </dc:creator>
  <cp:keywords/>
  <dc:description/>
  <cp:lastModifiedBy>研修室用</cp:lastModifiedBy>
  <cp:revision>91</cp:revision>
  <cp:lastPrinted>2026-07-13T01:17:00Z</cp:lastPrinted>
  <dcterms:created xsi:type="dcterms:W3CDTF">2013-11-01T06:31:00Z</dcterms:created>
  <dcterms:modified xsi:type="dcterms:W3CDTF">2026-07-13T01:23:00Z</dcterms:modified>
</cp:coreProperties>
</file>