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A9246" w14:textId="404B14C3" w:rsidR="005F28A6" w:rsidRPr="00991418" w:rsidRDefault="00991418" w:rsidP="00991418">
      <w:pPr>
        <w:ind w:firstLineChars="750" w:firstLine="2400"/>
        <w:rPr>
          <w:sz w:val="32"/>
          <w:szCs w:val="32"/>
        </w:rPr>
      </w:pPr>
      <w:r w:rsidRPr="00991418">
        <w:rPr>
          <w:rFonts w:hint="eastAsia"/>
          <w:sz w:val="32"/>
          <w:szCs w:val="32"/>
        </w:rPr>
        <w:t>新</w:t>
      </w:r>
      <w:r w:rsidR="00196190">
        <w:rPr>
          <w:rFonts w:hint="eastAsia"/>
          <w:sz w:val="32"/>
          <w:szCs w:val="32"/>
        </w:rPr>
        <w:t xml:space="preserve">　</w:t>
      </w:r>
      <w:r w:rsidR="005F28A6" w:rsidRPr="00991418">
        <w:rPr>
          <w:rFonts w:hint="eastAsia"/>
          <w:sz w:val="32"/>
          <w:szCs w:val="32"/>
        </w:rPr>
        <w:t>役</w:t>
      </w:r>
      <w:r w:rsidR="00196190">
        <w:rPr>
          <w:rFonts w:hint="eastAsia"/>
          <w:sz w:val="32"/>
          <w:szCs w:val="32"/>
        </w:rPr>
        <w:t xml:space="preserve">　</w:t>
      </w:r>
      <w:r w:rsidR="005F28A6" w:rsidRPr="00991418">
        <w:rPr>
          <w:rFonts w:hint="eastAsia"/>
          <w:sz w:val="32"/>
          <w:szCs w:val="32"/>
        </w:rPr>
        <w:t>員</w:t>
      </w:r>
    </w:p>
    <w:p w14:paraId="54CA459F" w14:textId="1471F1DC" w:rsidR="005F28A6" w:rsidRDefault="005F28A6" w:rsidP="005F28A6">
      <w:r>
        <w:t xml:space="preserve">                              ２０２</w:t>
      </w:r>
      <w:r w:rsidR="00A2744B">
        <w:rPr>
          <w:rFonts w:hint="eastAsia"/>
        </w:rPr>
        <w:t>４</w:t>
      </w:r>
      <w:r>
        <w:t>年</w:t>
      </w:r>
      <w:r w:rsidR="00991418">
        <w:rPr>
          <w:rFonts w:hint="eastAsia"/>
        </w:rPr>
        <w:t>5月～</w:t>
      </w:r>
      <w:r>
        <w:t xml:space="preserve">　</w:t>
      </w:r>
      <w:r w:rsidR="00991418">
        <w:rPr>
          <w:rFonts w:hint="eastAsia"/>
        </w:rPr>
        <w:t>２０２６年</w:t>
      </w:r>
      <w:r w:rsidR="00087656">
        <w:rPr>
          <w:rFonts w:hint="eastAsia"/>
        </w:rPr>
        <w:t>５</w:t>
      </w:r>
      <w:r>
        <w:t>月</w:t>
      </w:r>
    </w:p>
    <w:p w14:paraId="6EDDB575" w14:textId="77777777" w:rsidR="005F28A6" w:rsidRDefault="005F28A6" w:rsidP="005F28A6">
      <w:r>
        <w:t xml:space="preserve">                                                                                </w:t>
      </w:r>
    </w:p>
    <w:p w14:paraId="4A873B65" w14:textId="77777777" w:rsidR="005F28A6" w:rsidRDefault="005F28A6" w:rsidP="005F28A6">
      <w:r>
        <w:t xml:space="preserve">                                                  特定非営利活動法人　加茂女</w:t>
      </w:r>
    </w:p>
    <w:p w14:paraId="40FE6F21" w14:textId="77777777" w:rsidR="005F28A6" w:rsidRDefault="005F28A6" w:rsidP="005F28A6">
      <w:r>
        <w:t xml:space="preserve">                                                                                </w:t>
      </w:r>
    </w:p>
    <w:p w14:paraId="5AE0AE94" w14:textId="77777777" w:rsidR="00991418" w:rsidRDefault="00991418" w:rsidP="005F28A6"/>
    <w:p w14:paraId="7BFA0BDE" w14:textId="23AB52D0" w:rsidR="005F28A6" w:rsidRDefault="005F28A6" w:rsidP="005F28A6">
      <w:r>
        <w:rPr>
          <w:rFonts w:hint="eastAsia"/>
        </w:rPr>
        <w:t>理事長</w:t>
      </w:r>
      <w:r>
        <w:t xml:space="preserve">       曽我　千代子        木津川市南加茂台４－１６－９   </w:t>
      </w:r>
    </w:p>
    <w:p w14:paraId="42A63D68" w14:textId="56C299B9" w:rsidR="005F28A6" w:rsidRDefault="005F28A6" w:rsidP="005F28A6">
      <w:r>
        <w:t xml:space="preserve">              </w:t>
      </w:r>
    </w:p>
    <w:p w14:paraId="7E8E9F10" w14:textId="5C1DE573" w:rsidR="005F28A6" w:rsidRDefault="005F28A6" w:rsidP="005F28A6">
      <w:r>
        <w:rPr>
          <w:rFonts w:hint="eastAsia"/>
        </w:rPr>
        <w:t>副理事</w:t>
      </w:r>
      <w:r w:rsidR="00991418">
        <w:rPr>
          <w:rFonts w:hint="eastAsia"/>
        </w:rPr>
        <w:t>長</w:t>
      </w:r>
      <w:r>
        <w:t xml:space="preserve"> 　　久保田　奈美江      木津川市南加茂台１３－５－１２  　</w:t>
      </w:r>
    </w:p>
    <w:p w14:paraId="4E81BBE3" w14:textId="02903B3B" w:rsidR="0072738C" w:rsidRDefault="005F28A6" w:rsidP="0072738C">
      <w:r>
        <w:t xml:space="preserve">              </w:t>
      </w:r>
    </w:p>
    <w:p w14:paraId="7BE56276" w14:textId="15FC524A" w:rsidR="0072738C" w:rsidRDefault="0072738C" w:rsidP="0072738C">
      <w:r>
        <w:rPr>
          <w:rFonts w:hint="eastAsia"/>
        </w:rPr>
        <w:t>副理事</w:t>
      </w:r>
      <w:r w:rsidR="00991418">
        <w:rPr>
          <w:rFonts w:hint="eastAsia"/>
        </w:rPr>
        <w:t xml:space="preserve">長 </w:t>
      </w:r>
      <w:r>
        <w:t xml:space="preserve">　　竹谷　良之　　　　　木津川市加茂町西小峯畑６１</w:t>
      </w:r>
    </w:p>
    <w:p w14:paraId="07389677" w14:textId="723D04EC" w:rsidR="0072738C" w:rsidRPr="0072738C" w:rsidRDefault="0072738C" w:rsidP="007D69CD">
      <w:r>
        <w:t xml:space="preserve">             </w:t>
      </w:r>
    </w:p>
    <w:p w14:paraId="0226F88A" w14:textId="77777777" w:rsidR="00A2744B" w:rsidRDefault="005F28A6" w:rsidP="00A2744B">
      <w:r>
        <w:rPr>
          <w:rFonts w:hint="eastAsia"/>
        </w:rPr>
        <w:t xml:space="preserve">理事　　　</w:t>
      </w:r>
      <w:r>
        <w:t xml:space="preserve"> </w:t>
      </w:r>
      <w:r w:rsidR="0072738C">
        <w:rPr>
          <w:rFonts w:hint="eastAsia"/>
        </w:rPr>
        <w:t xml:space="preserve">　</w:t>
      </w:r>
      <w:r w:rsidR="00A2744B">
        <w:t>田中　留美子        木津川市南加茂台１５－８－８</w:t>
      </w:r>
    </w:p>
    <w:p w14:paraId="02CBB3A1" w14:textId="15545399" w:rsidR="0072738C" w:rsidRDefault="005F28A6" w:rsidP="005F28A6">
      <w:r>
        <w:t xml:space="preserve">             </w:t>
      </w:r>
    </w:p>
    <w:p w14:paraId="578F3B64" w14:textId="21D01683" w:rsidR="005F28A6" w:rsidRDefault="005F28A6" w:rsidP="005F28A6">
      <w:pPr>
        <w:ind w:left="1365" w:hangingChars="650" w:hanging="1365"/>
      </w:pPr>
      <w:r>
        <w:rPr>
          <w:rFonts w:hint="eastAsia"/>
        </w:rPr>
        <w:t xml:space="preserve">理事　　</w:t>
      </w:r>
      <w:r>
        <w:t xml:space="preserve"> </w:t>
      </w:r>
      <w:r w:rsidR="007D69CD">
        <w:rPr>
          <w:rFonts w:hint="eastAsia"/>
        </w:rPr>
        <w:t xml:space="preserve">　　</w:t>
      </w:r>
      <w:r>
        <w:t xml:space="preserve">藤井　透　　</w:t>
      </w:r>
      <w:r w:rsidR="00A2744B">
        <w:rPr>
          <w:rFonts w:hint="eastAsia"/>
        </w:rPr>
        <w:t xml:space="preserve">　　　</w:t>
      </w:r>
      <w:r>
        <w:t xml:space="preserve">　京都市左京区岩倉花園町５４１－１１０   　                   </w:t>
      </w:r>
    </w:p>
    <w:p w14:paraId="498A03A2" w14:textId="77777777" w:rsidR="007D69CD" w:rsidRPr="0072738C" w:rsidRDefault="007D69CD" w:rsidP="005F28A6">
      <w:pPr>
        <w:ind w:left="1365" w:hangingChars="650" w:hanging="1365"/>
      </w:pPr>
    </w:p>
    <w:p w14:paraId="41187B3E" w14:textId="2BE5CB1D" w:rsidR="005F28A6" w:rsidRDefault="005F28A6" w:rsidP="005F28A6">
      <w:r>
        <w:rPr>
          <w:rFonts w:hint="eastAsia"/>
        </w:rPr>
        <w:t>理事</w:t>
      </w:r>
      <w:r>
        <w:t xml:space="preserve"> 　　　　上田　薫　　　　　</w:t>
      </w:r>
      <w:r w:rsidR="00087656">
        <w:rPr>
          <w:rFonts w:hint="eastAsia"/>
        </w:rPr>
        <w:t xml:space="preserve"> </w:t>
      </w:r>
      <w:r>
        <w:t xml:space="preserve"> 城陽市寺田北東西131</w:t>
      </w:r>
    </w:p>
    <w:p w14:paraId="633CC9C5" w14:textId="1CD2835A" w:rsidR="005F28A6" w:rsidRPr="0072738C" w:rsidRDefault="005F28A6" w:rsidP="005F28A6">
      <w:r>
        <w:t xml:space="preserve">           </w:t>
      </w:r>
    </w:p>
    <w:p w14:paraId="2E157903" w14:textId="1667FAB4" w:rsidR="005F28A6" w:rsidRDefault="005F28A6" w:rsidP="005F28A6">
      <w:r>
        <w:rPr>
          <w:rFonts w:hint="eastAsia"/>
        </w:rPr>
        <w:t>理事</w:t>
      </w:r>
      <w:r>
        <w:t xml:space="preserve"> 　　 　 </w:t>
      </w:r>
      <w:r w:rsidR="00A2744B">
        <w:rPr>
          <w:rFonts w:hint="eastAsia"/>
        </w:rPr>
        <w:t>林　佑樹　　　　　　木津川市加茂町</w:t>
      </w:r>
      <w:r w:rsidR="00EA74AC">
        <w:rPr>
          <w:rFonts w:hint="eastAsia"/>
        </w:rPr>
        <w:t>北</w:t>
      </w:r>
      <w:r w:rsidR="00A2744B">
        <w:rPr>
          <w:rFonts w:hint="eastAsia"/>
        </w:rPr>
        <w:t>船屋</w:t>
      </w:r>
      <w:r w:rsidR="00087656">
        <w:rPr>
          <w:rFonts w:hint="eastAsia"/>
        </w:rPr>
        <w:t>74-1 ヴィラーチェ</w:t>
      </w:r>
      <w:r w:rsidR="00EA74AC">
        <w:rPr>
          <w:rFonts w:hint="eastAsia"/>
        </w:rPr>
        <w:t>船屋</w:t>
      </w:r>
      <w:r w:rsidR="000306E0">
        <w:rPr>
          <w:rFonts w:hint="eastAsia"/>
        </w:rPr>
        <w:t>101</w:t>
      </w:r>
    </w:p>
    <w:p w14:paraId="08D037E4" w14:textId="5305C3E0" w:rsidR="005F28A6" w:rsidRPr="0072738C" w:rsidRDefault="005F28A6" w:rsidP="005F28A6">
      <w:r>
        <w:t xml:space="preserve">             </w:t>
      </w:r>
    </w:p>
    <w:p w14:paraId="1FBB9965" w14:textId="6AB2B050" w:rsidR="005F28A6" w:rsidRDefault="005F28A6" w:rsidP="005F28A6">
      <w:r>
        <w:t xml:space="preserve">　　</w:t>
      </w:r>
    </w:p>
    <w:p w14:paraId="7AF87A13" w14:textId="1F383A59" w:rsidR="005F28A6" w:rsidRPr="0072738C" w:rsidRDefault="005F28A6" w:rsidP="005F28A6">
      <w:r>
        <w:rPr>
          <w:rFonts w:hint="eastAsia"/>
        </w:rPr>
        <w:t xml:space="preserve"> </w:t>
      </w:r>
      <w:r>
        <w:t xml:space="preserve">          </w:t>
      </w:r>
    </w:p>
    <w:p w14:paraId="2970288F" w14:textId="77777777" w:rsidR="005F28A6" w:rsidRDefault="005F28A6" w:rsidP="005F28A6">
      <w:r>
        <w:rPr>
          <w:rFonts w:hint="eastAsia"/>
        </w:rPr>
        <w:t xml:space="preserve">監事　</w:t>
      </w:r>
      <w:r>
        <w:t xml:space="preserve"> 　　　住岡　康生          木津川市加茂町坂の垣内１</w:t>
      </w:r>
    </w:p>
    <w:p w14:paraId="1C2140E2" w14:textId="4B23373B" w:rsidR="0072738C" w:rsidRDefault="005F28A6" w:rsidP="0072738C">
      <w:r>
        <w:rPr>
          <w:rFonts w:hint="eastAsia"/>
        </w:rPr>
        <w:t xml:space="preserve">　　　 　　</w:t>
      </w:r>
    </w:p>
    <w:p w14:paraId="4ED0C0F4" w14:textId="6422D0F1" w:rsidR="00BE1C1D" w:rsidRPr="0072738C" w:rsidRDefault="000306E0">
      <w:r>
        <w:rPr>
          <w:rFonts w:hint="eastAsia"/>
        </w:rPr>
        <w:t>監事</w:t>
      </w:r>
      <w:r>
        <w:t xml:space="preserve">         西辻　清和　　　　　和束町石寺丸塚８８</w:t>
      </w:r>
    </w:p>
    <w:sectPr w:rsidR="00BE1C1D" w:rsidRPr="00727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A6"/>
    <w:rsid w:val="000306E0"/>
    <w:rsid w:val="00087656"/>
    <w:rsid w:val="000D6208"/>
    <w:rsid w:val="00196190"/>
    <w:rsid w:val="003320C9"/>
    <w:rsid w:val="005F28A6"/>
    <w:rsid w:val="0072738C"/>
    <w:rsid w:val="007D69CD"/>
    <w:rsid w:val="00991418"/>
    <w:rsid w:val="00A2744B"/>
    <w:rsid w:val="00BE1C1D"/>
    <w:rsid w:val="00E67216"/>
    <w:rsid w:val="00E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F1266"/>
  <w15:chartTrackingRefBased/>
  <w15:docId w15:val="{2F9B495D-21AC-438B-B0CC-07E9D4BE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 chiyoko</dc:creator>
  <cp:keywords/>
  <dc:description/>
  <cp:lastModifiedBy>chiyoko soga</cp:lastModifiedBy>
  <cp:revision>8</cp:revision>
  <cp:lastPrinted>2024-05-13T06:52:00Z</cp:lastPrinted>
  <dcterms:created xsi:type="dcterms:W3CDTF">2024-05-03T02:57:00Z</dcterms:created>
  <dcterms:modified xsi:type="dcterms:W3CDTF">2024-05-13T06:52:00Z</dcterms:modified>
</cp:coreProperties>
</file>